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C14433A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93EB007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193EB007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63919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3"/>
      </w:tblGrid>
      <w:tr w:rsidR="005E302E" w:rsidRPr="005E302E" w14:paraId="098E0D47" w14:textId="77777777" w:rsidTr="004A42F8">
        <w:trPr>
          <w:trHeight w:val="268"/>
        </w:trPr>
        <w:tc>
          <w:tcPr>
            <w:tcW w:w="5065" w:type="dxa"/>
          </w:tcPr>
          <w:p w14:paraId="39BC12A0" w14:textId="0CDF98D8" w:rsidR="005E302E" w:rsidRPr="005E302E" w:rsidRDefault="00A72998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AB0CBD" w:rsidRPr="00AA2450">
              <w:rPr>
                <w:bCs/>
              </w:rPr>
              <w:t>.</w:t>
            </w:r>
            <w:r w:rsidR="00DF3459" w:rsidRPr="00AA2450">
              <w:rPr>
                <w:bCs/>
              </w:rPr>
              <w:t>1</w:t>
            </w:r>
            <w:r w:rsidR="00E10B1C">
              <w:rPr>
                <w:bCs/>
              </w:rPr>
              <w:t>2</w:t>
            </w:r>
            <w:r w:rsidR="0002507C" w:rsidRPr="00AA2450">
              <w:rPr>
                <w:bCs/>
              </w:rPr>
              <w:t>.202</w:t>
            </w:r>
            <w:r w:rsidR="001A40CD" w:rsidRPr="00AA2450">
              <w:rPr>
                <w:bCs/>
              </w:rPr>
              <w:t>3</w:t>
            </w:r>
          </w:p>
        </w:tc>
        <w:tc>
          <w:tcPr>
            <w:tcW w:w="5063" w:type="dxa"/>
          </w:tcPr>
          <w:p w14:paraId="7F235558" w14:textId="0CD52000" w:rsidR="005E302E" w:rsidRPr="005E302E" w:rsidRDefault="0093103C" w:rsidP="0093103C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</w:t>
            </w:r>
            <w:r w:rsidR="002B3D1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2350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D34C5BF" w14:textId="429B99FF" w:rsidR="007C0AD9" w:rsidRDefault="00FF1C0F" w:rsidP="007C0AD9">
      <w:pPr>
        <w:tabs>
          <w:tab w:val="left" w:pos="6237"/>
        </w:tabs>
        <w:ind w:right="2551"/>
        <w:rPr>
          <w:b/>
        </w:rPr>
      </w:pPr>
      <w:r w:rsidRPr="00CF1BF4">
        <w:rPr>
          <w:b/>
        </w:rPr>
        <w:t xml:space="preserve">Про </w:t>
      </w:r>
      <w:r w:rsidR="007C0AD9">
        <w:rPr>
          <w:b/>
        </w:rPr>
        <w:t xml:space="preserve">     </w:t>
      </w:r>
      <w:r w:rsidR="00935EF0">
        <w:rPr>
          <w:b/>
        </w:rPr>
        <w:t xml:space="preserve">  </w:t>
      </w:r>
      <w:r w:rsidRPr="00CF1BF4">
        <w:rPr>
          <w:b/>
        </w:rPr>
        <w:t xml:space="preserve">надання </w:t>
      </w:r>
      <w:r w:rsidR="007C0AD9">
        <w:rPr>
          <w:b/>
        </w:rPr>
        <w:t xml:space="preserve"> </w:t>
      </w:r>
      <w:r w:rsidR="00935EF0">
        <w:rPr>
          <w:b/>
        </w:rPr>
        <w:t xml:space="preserve"> </w:t>
      </w:r>
      <w:r w:rsidR="007C0AD9">
        <w:rPr>
          <w:b/>
        </w:rPr>
        <w:t xml:space="preserve"> </w:t>
      </w:r>
      <w:r w:rsidR="00935EF0">
        <w:rPr>
          <w:b/>
        </w:rPr>
        <w:t xml:space="preserve"> </w:t>
      </w:r>
      <w:r w:rsidR="007C0AD9">
        <w:rPr>
          <w:b/>
        </w:rPr>
        <w:t xml:space="preserve">   </w:t>
      </w:r>
      <w:r w:rsidRPr="00CF1BF4">
        <w:rPr>
          <w:b/>
        </w:rPr>
        <w:t xml:space="preserve">дозволу </w:t>
      </w:r>
      <w:r w:rsidR="007C0AD9">
        <w:rPr>
          <w:b/>
        </w:rPr>
        <w:t xml:space="preserve">   </w:t>
      </w:r>
      <w:r w:rsidR="00935EF0">
        <w:rPr>
          <w:b/>
        </w:rPr>
        <w:t xml:space="preserve"> </w:t>
      </w:r>
      <w:r w:rsidR="007C0AD9">
        <w:rPr>
          <w:b/>
        </w:rPr>
        <w:t xml:space="preserve">  </w:t>
      </w:r>
      <w:r w:rsidRPr="00CF1BF4">
        <w:rPr>
          <w:b/>
        </w:rPr>
        <w:t xml:space="preserve">на </w:t>
      </w:r>
      <w:r w:rsidR="007C0AD9">
        <w:rPr>
          <w:b/>
        </w:rPr>
        <w:t xml:space="preserve">  </w:t>
      </w:r>
      <w:r w:rsidR="00935EF0">
        <w:rPr>
          <w:b/>
        </w:rPr>
        <w:t xml:space="preserve"> </w:t>
      </w:r>
      <w:r w:rsidR="007C0AD9">
        <w:rPr>
          <w:b/>
        </w:rPr>
        <w:t xml:space="preserve">   </w:t>
      </w:r>
      <w:r>
        <w:rPr>
          <w:b/>
        </w:rPr>
        <w:t>укладання</w:t>
      </w:r>
      <w:r w:rsidR="007C0AD9">
        <w:rPr>
          <w:b/>
        </w:rPr>
        <w:t xml:space="preserve">  </w:t>
      </w:r>
      <w:r>
        <w:rPr>
          <w:b/>
        </w:rPr>
        <w:t xml:space="preserve"> </w:t>
      </w:r>
      <w:r w:rsidR="007C0AD9">
        <w:rPr>
          <w:b/>
        </w:rPr>
        <w:t xml:space="preserve">   </w:t>
      </w:r>
      <w:r w:rsidR="00935EF0">
        <w:rPr>
          <w:b/>
        </w:rPr>
        <w:t xml:space="preserve"> </w:t>
      </w:r>
      <w:r>
        <w:rPr>
          <w:b/>
        </w:rPr>
        <w:t xml:space="preserve">договору </w:t>
      </w:r>
    </w:p>
    <w:p w14:paraId="5F8C9ADB" w14:textId="46ABA386" w:rsidR="00FF1C0F" w:rsidRPr="004B37FC" w:rsidRDefault="00BF2AFC" w:rsidP="007C0AD9">
      <w:pPr>
        <w:tabs>
          <w:tab w:val="left" w:pos="6237"/>
        </w:tabs>
        <w:ind w:right="2551"/>
        <w:rPr>
          <w:b/>
        </w:rPr>
      </w:pPr>
      <w:r>
        <w:rPr>
          <w:b/>
        </w:rPr>
        <w:t>купівлі</w:t>
      </w:r>
      <w:r w:rsidR="007C0AD9">
        <w:rPr>
          <w:b/>
        </w:rPr>
        <w:t>-продажу</w:t>
      </w:r>
      <w:r w:rsidR="00935EF0">
        <w:rPr>
          <w:b/>
        </w:rPr>
        <w:t xml:space="preserve"> </w:t>
      </w:r>
      <w:r w:rsidR="007C0AD9">
        <w:rPr>
          <w:b/>
        </w:rPr>
        <w:t xml:space="preserve"> </w:t>
      </w:r>
      <w:r>
        <w:rPr>
          <w:b/>
        </w:rPr>
        <w:t>1/</w:t>
      </w:r>
      <w:r w:rsidR="00751F13">
        <w:rPr>
          <w:b/>
        </w:rPr>
        <w:t>4</w:t>
      </w:r>
      <w:r w:rsidR="007C0AD9">
        <w:rPr>
          <w:b/>
        </w:rPr>
        <w:t xml:space="preserve"> </w:t>
      </w:r>
      <w:r w:rsidR="00935EF0">
        <w:rPr>
          <w:b/>
        </w:rPr>
        <w:t xml:space="preserve"> </w:t>
      </w:r>
      <w:r>
        <w:rPr>
          <w:b/>
        </w:rPr>
        <w:t>част</w:t>
      </w:r>
      <w:r w:rsidR="0043104B">
        <w:rPr>
          <w:b/>
        </w:rPr>
        <w:t>ки</w:t>
      </w:r>
      <w:r w:rsidR="007C0AD9">
        <w:rPr>
          <w:b/>
        </w:rPr>
        <w:t xml:space="preserve">  </w:t>
      </w:r>
      <w:r w:rsidR="00935EF0">
        <w:rPr>
          <w:b/>
        </w:rPr>
        <w:t xml:space="preserve"> </w:t>
      </w:r>
      <w:r>
        <w:rPr>
          <w:b/>
        </w:rPr>
        <w:t>квартири</w:t>
      </w:r>
      <w:r w:rsidR="007C0AD9">
        <w:rPr>
          <w:b/>
        </w:rPr>
        <w:t xml:space="preserve">  </w:t>
      </w:r>
      <w:r w:rsidR="00935EF0">
        <w:rPr>
          <w:b/>
        </w:rPr>
        <w:t xml:space="preserve"> </w:t>
      </w:r>
      <w:r>
        <w:rPr>
          <w:b/>
        </w:rPr>
        <w:t xml:space="preserve">на </w:t>
      </w:r>
      <w:r w:rsidR="00935EF0">
        <w:rPr>
          <w:b/>
        </w:rPr>
        <w:t xml:space="preserve"> </w:t>
      </w:r>
      <w:r>
        <w:rPr>
          <w:b/>
        </w:rPr>
        <w:t>користь</w:t>
      </w:r>
      <w:r w:rsidR="007C0AD9">
        <w:rPr>
          <w:b/>
        </w:rPr>
        <w:t xml:space="preserve"> </w:t>
      </w:r>
      <w:r w:rsidR="00935EF0">
        <w:rPr>
          <w:b/>
        </w:rPr>
        <w:t xml:space="preserve"> </w:t>
      </w:r>
      <w:r w:rsidR="007C0AD9">
        <w:rPr>
          <w:b/>
        </w:rPr>
        <w:t xml:space="preserve"> </w:t>
      </w:r>
      <w:r>
        <w:rPr>
          <w:b/>
        </w:rPr>
        <w:t xml:space="preserve">дитини, малолітнього </w:t>
      </w:r>
      <w:r w:rsidR="00B46D58" w:rsidRPr="00B46D58">
        <w:rPr>
          <w:b/>
        </w:rPr>
        <w:t>***** ***** *****, **.**.****</w:t>
      </w:r>
      <w:r w:rsidR="00FF1C0F">
        <w:rPr>
          <w:b/>
        </w:rPr>
        <w:t xml:space="preserve"> </w:t>
      </w:r>
      <w:r w:rsidR="00FF1C0F" w:rsidRPr="004B37FC">
        <w:rPr>
          <w:b/>
        </w:rPr>
        <w:t>р.н</w:t>
      </w:r>
      <w:r w:rsidR="00FF1C0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18192BC1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6D6FF6">
        <w:t>ина</w:t>
      </w:r>
      <w:r w:rsidRPr="00E75CAC">
        <w:t xml:space="preserve"> </w:t>
      </w:r>
      <w:r w:rsidR="00B46D58" w:rsidRPr="00B46D58">
        <w:rPr>
          <w:bCs/>
        </w:rPr>
        <w:t>***** ***** *****, **.**.****</w:t>
      </w:r>
      <w:r w:rsidR="00AB0CBD" w:rsidRPr="00AB0CBD">
        <w:rPr>
          <w:bCs/>
        </w:rPr>
        <w:t xml:space="preserve"> </w:t>
      </w:r>
      <w:r>
        <w:t>р.н.</w:t>
      </w:r>
      <w:r w:rsidR="00410C1D">
        <w:t xml:space="preserve"> </w:t>
      </w:r>
      <w:r w:rsidR="00C71966">
        <w:t xml:space="preserve">за </w:t>
      </w:r>
      <w:r w:rsidR="0056009D">
        <w:t>№ П-</w:t>
      </w:r>
      <w:r w:rsidR="007217C4">
        <w:t>30591</w:t>
      </w:r>
      <w:r w:rsidR="00B40C07">
        <w:t xml:space="preserve"> від </w:t>
      </w:r>
      <w:r w:rsidR="007217C4">
        <w:t>01</w:t>
      </w:r>
      <w:r w:rsidR="00175722">
        <w:t>.</w:t>
      </w:r>
      <w:r w:rsidR="000F3791">
        <w:t>1</w:t>
      </w:r>
      <w:r w:rsidR="007217C4">
        <w:t>2</w:t>
      </w:r>
      <w:r w:rsidR="00B40C07">
        <w:t>.2023</w:t>
      </w:r>
      <w:r w:rsidR="0056009D">
        <w:t xml:space="preserve"> </w:t>
      </w:r>
      <w:r w:rsidRPr="00E75CAC">
        <w:t xml:space="preserve">з проханням надати дозвіл на укладання договору </w:t>
      </w:r>
      <w:bookmarkStart w:id="0" w:name="_Hlk152228957"/>
      <w:r w:rsidR="0089029F">
        <w:t>купівлі</w:t>
      </w:r>
      <w:r w:rsidR="001D2809">
        <w:t>-продажу</w:t>
      </w:r>
      <w:r w:rsidRPr="00E75CAC">
        <w:t xml:space="preserve"> </w:t>
      </w:r>
      <w:r w:rsidR="0089029F" w:rsidRPr="0089029F">
        <w:t>1/</w:t>
      </w:r>
      <w:r w:rsidR="00B03C2D">
        <w:t>4</w:t>
      </w:r>
      <w:r w:rsidR="0089029F" w:rsidRPr="0089029F">
        <w:t xml:space="preserve"> част</w:t>
      </w:r>
      <w:r w:rsidR="008F243D">
        <w:t>ки</w:t>
      </w:r>
      <w:r w:rsidR="0089029F" w:rsidRPr="0089029F">
        <w:t xml:space="preserve"> квартири</w:t>
      </w:r>
      <w:r w:rsidRPr="00E75CAC">
        <w:t xml:space="preserve"> (загальна площа – </w:t>
      </w:r>
      <w:r w:rsidR="0089029F">
        <w:t>8</w:t>
      </w:r>
      <w:r w:rsidR="00B03C2D">
        <w:t>6,9</w:t>
      </w:r>
      <w:r w:rsidRPr="00E75CAC">
        <w:t xml:space="preserve"> кв.м, житлова площа –</w:t>
      </w:r>
      <w:r w:rsidR="00C67279">
        <w:t xml:space="preserve"> </w:t>
      </w:r>
      <w:r w:rsidR="00B03C2D">
        <w:t>38</w:t>
      </w:r>
      <w:r w:rsidR="00AB0CBD">
        <w:t>,</w:t>
      </w:r>
      <w:r w:rsidR="00B03C2D">
        <w:t>6</w:t>
      </w:r>
      <w:r w:rsidRPr="00E75CAC">
        <w:t xml:space="preserve"> кв.м)</w:t>
      </w:r>
      <w:r w:rsidR="00CE1AC3">
        <w:t xml:space="preserve">,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940ADE">
        <w:t>*****</w:t>
      </w:r>
      <w:r w:rsidRPr="00C62CEF">
        <w:t xml:space="preserve">, </w:t>
      </w:r>
      <w:r w:rsidR="00841BFD">
        <w:t>на користь</w:t>
      </w:r>
      <w:r w:rsidR="00D41200" w:rsidRPr="00D41200">
        <w:t xml:space="preserve"> </w:t>
      </w:r>
      <w:r w:rsidR="00841BFD" w:rsidRPr="00841BFD">
        <w:t xml:space="preserve">малолітнього </w:t>
      </w:r>
      <w:r w:rsidR="00940ADE" w:rsidRPr="00940ADE">
        <w:t>***** ***** *****, **.**.****</w:t>
      </w:r>
      <w:r w:rsidR="0023127E" w:rsidRPr="0023127E">
        <w:t xml:space="preserve"> </w:t>
      </w:r>
      <w:r w:rsidR="00841BFD" w:rsidRPr="00841BFD">
        <w:t>р.н.</w:t>
      </w:r>
      <w:r w:rsidR="007E0B16" w:rsidRPr="007E0B16">
        <w:t xml:space="preserve"> </w:t>
      </w:r>
      <w:r w:rsidR="00841BFD">
        <w:t>у відповідності до Державної програми щодо забезпечення житлом ВПО учасників бойових дій та захищали суверенітет України.</w:t>
      </w:r>
    </w:p>
    <w:bookmarkEnd w:id="0"/>
    <w:p w14:paraId="12722C70" w14:textId="21F56E32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7E0811">
        <w:t>згідно</w:t>
      </w:r>
      <w:r>
        <w:t xml:space="preserve"> пункт</w:t>
      </w:r>
      <w:r w:rsidR="007E0811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47407E">
        <w:t>15</w:t>
      </w:r>
      <w:r w:rsidR="00AB0CBD">
        <w:t>.</w:t>
      </w:r>
      <w:r w:rsidR="00654FD9">
        <w:t>1</w:t>
      </w:r>
      <w:r w:rsidR="0047407E">
        <w:t>2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06C12333" w:rsidR="00A876CF" w:rsidRPr="00A876CF" w:rsidRDefault="00FF1C0F" w:rsidP="00D626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2D1ADF">
        <w:t>ину</w:t>
      </w:r>
      <w:r w:rsidR="00A876CF">
        <w:t xml:space="preserve"> </w:t>
      </w:r>
      <w:r w:rsidR="00DB0365" w:rsidRPr="00DB0365">
        <w:t>***** ***** *****, **.**.****</w:t>
      </w:r>
      <w:r w:rsidR="006F7EC8">
        <w:t xml:space="preserve"> </w:t>
      </w:r>
      <w:r w:rsidR="00F06727" w:rsidRPr="00F06727">
        <w:t>р.н.</w:t>
      </w:r>
      <w:r w:rsidR="006F7EC8">
        <w:t xml:space="preserve"> </w:t>
      </w:r>
      <w:r w:rsidR="00A876CF" w:rsidRPr="00A876CF">
        <w:t xml:space="preserve">на укладання договору </w:t>
      </w:r>
      <w:r w:rsidR="006F7EC8" w:rsidRPr="006F7EC8">
        <w:t>купівлі</w:t>
      </w:r>
      <w:r w:rsidR="0087702B">
        <w:t>-продажу</w:t>
      </w:r>
      <w:r w:rsidR="006F7EC8" w:rsidRPr="006F7EC8">
        <w:t xml:space="preserve"> 1/</w:t>
      </w:r>
      <w:r w:rsidR="007631FA">
        <w:t>4</w:t>
      </w:r>
      <w:r w:rsidR="006F7EC8" w:rsidRPr="006F7EC8">
        <w:t xml:space="preserve"> част</w:t>
      </w:r>
      <w:r w:rsidR="00592706">
        <w:t>ки</w:t>
      </w:r>
      <w:r w:rsidR="006F7EC8" w:rsidRPr="006F7EC8">
        <w:t xml:space="preserve"> квартири (загальна площа – </w:t>
      </w:r>
      <w:r w:rsidR="00164E0D" w:rsidRPr="00164E0D">
        <w:t>86,9 кв.м, житлова площа – 38,6</w:t>
      </w:r>
      <w:r w:rsidR="00164E0D">
        <w:t xml:space="preserve"> </w:t>
      </w:r>
      <w:r w:rsidR="006F7EC8" w:rsidRPr="006F7EC8">
        <w:t xml:space="preserve">кв.м), за адресою: Київська область, Бучанський район, м. Буча, </w:t>
      </w:r>
      <w:r w:rsidR="00DB0365">
        <w:t>*****</w:t>
      </w:r>
      <w:r w:rsidR="006F7EC8" w:rsidRPr="006F7EC8">
        <w:t xml:space="preserve">, на користь малолітнього </w:t>
      </w:r>
      <w:r w:rsidR="00DB0365" w:rsidRPr="00DB0365">
        <w:t>***** ***** *****, **.**.****</w:t>
      </w:r>
      <w:r w:rsidR="006F7EC8" w:rsidRPr="006F7EC8">
        <w:t xml:space="preserve"> р.н. у відповідності до Державної програми щодо забезпечення житлом ВПО учасників бойових дій та захищали суверенітет України.</w:t>
      </w:r>
    </w:p>
    <w:p w14:paraId="22463318" w14:textId="635E086B" w:rsidR="00FF1C0F" w:rsidRDefault="00A876CF" w:rsidP="00A876CF">
      <w:pPr>
        <w:pStyle w:val="a3"/>
        <w:ind w:left="284"/>
        <w:jc w:val="both"/>
      </w:pPr>
      <w:r>
        <w:rPr>
          <w:bCs/>
        </w:rPr>
        <w:t xml:space="preserve">       </w:t>
      </w:r>
      <w:r w:rsidR="00FF1C0F" w:rsidRPr="00CF1BF4">
        <w:t xml:space="preserve">Після укладання </w:t>
      </w:r>
      <w:r w:rsidR="00F63139">
        <w:t>цієї</w:t>
      </w:r>
      <w:r w:rsidR="00FF1C0F" w:rsidRPr="00CF1BF4">
        <w:t xml:space="preserve">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3A5C151C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7F4386">
        <w:t>ина</w:t>
      </w:r>
      <w:r w:rsidRPr="00CF1BF4">
        <w:t xml:space="preserve"> </w:t>
      </w:r>
      <w:r w:rsidR="0006368C">
        <w:rPr>
          <w:bCs/>
        </w:rPr>
        <w:t>*** *** ***</w:t>
      </w:r>
      <w:r w:rsidR="00487C3C" w:rsidRPr="00487C3C">
        <w:rPr>
          <w:bCs/>
        </w:rPr>
        <w:t xml:space="preserve">,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BF5C2B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C508B62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B61C146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00A7729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6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91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4390"/>
              <w:gridCol w:w="2253"/>
              <w:gridCol w:w="3159"/>
            </w:tblGrid>
            <w:tr w:rsidR="00E43044" w14:paraId="5817E699" w14:textId="77777777" w:rsidTr="00B751A3">
              <w:trPr>
                <w:gridBefore w:val="1"/>
                <w:wBefore w:w="108" w:type="dxa"/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53A0FF94" w:rsidR="00E43044" w:rsidRPr="00F901FD" w:rsidRDefault="0035172B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1D3676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F901FD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E43044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B751A3">
              <w:trPr>
                <w:gridBefore w:val="1"/>
                <w:wBefore w:w="108" w:type="dxa"/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642592D2" w:rsidR="001D3676" w:rsidRPr="006059E9" w:rsidRDefault="0035172B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6059E9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B751A3" w14:paraId="338C7C46" w14:textId="77777777" w:rsidTr="00B751A3">
              <w:trPr>
                <w:trHeight w:val="1447"/>
                <w:jc w:val="center"/>
              </w:trPr>
              <w:tc>
                <w:tcPr>
                  <w:tcW w:w="4498" w:type="dxa"/>
                  <w:gridSpan w:val="2"/>
                  <w:hideMark/>
                </w:tcPr>
                <w:p w14:paraId="6352D336" w14:textId="77777777" w:rsidR="00B751A3" w:rsidRDefault="00B751A3" w:rsidP="00573C36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Начальник управління</w:t>
                  </w:r>
                </w:p>
                <w:p w14:paraId="7B7DA364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DF23F4C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17305C5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4B15B7D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030FAD3F" w14:textId="7052049D" w:rsidR="00B751A3" w:rsidRPr="006059E9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5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B75ED68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46216601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A53202E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63783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B751A3" w14:paraId="47DA13D6" w14:textId="77777777" w:rsidTr="00B751A3">
              <w:trPr>
                <w:trHeight w:val="1447"/>
                <w:jc w:val="center"/>
              </w:trPr>
              <w:tc>
                <w:tcPr>
                  <w:tcW w:w="4498" w:type="dxa"/>
                  <w:gridSpan w:val="2"/>
                  <w:hideMark/>
                </w:tcPr>
                <w:p w14:paraId="2F88618C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1E1302B7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A5BEB90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68DF4A" w14:textId="598C6897" w:rsidR="00B751A3" w:rsidRPr="006059E9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5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394AC38B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43C850A" w14:textId="77777777" w:rsidR="00B751A3" w:rsidRDefault="00B751A3" w:rsidP="00573C3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0C8866F" w14:textId="625D1A04" w:rsidR="00B751A3" w:rsidRDefault="007E10E8" w:rsidP="00573C36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7E10E8">
                    <w:rPr>
                      <w:b/>
                      <w:lang w:val="ru-RU"/>
                    </w:rPr>
                    <w:t>Євген НОВОШИНСЬКИЙ</w:t>
                  </w:r>
                </w:p>
              </w:tc>
            </w:tr>
            <w:tr w:rsidR="00C13420" w14:paraId="69F60509" w14:textId="77777777" w:rsidTr="00B751A3">
              <w:trPr>
                <w:gridBefore w:val="1"/>
                <w:wBefore w:w="108" w:type="dxa"/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E8A9AEF" w14:textId="77777777" w:rsidR="00C13420" w:rsidRDefault="00C13420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57A668DD" w14:textId="5666A62E" w:rsidR="00C13420" w:rsidRDefault="00C13420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B020728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57D95834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819B874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DC613C2" w14:textId="4AA20FA8" w:rsidR="00C13420" w:rsidRPr="00E5389A" w:rsidRDefault="00C1039D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C13420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 w:rsidR="0035172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C13420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2F0B63E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5CA3C6E5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42419B77" w14:textId="12121596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C13420" w14:paraId="12036FD9" w14:textId="77777777" w:rsidTr="00B751A3">
              <w:trPr>
                <w:gridBefore w:val="1"/>
                <w:wBefore w:w="108" w:type="dxa"/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6D6152F" w14:textId="77777777" w:rsidR="00C13420" w:rsidRDefault="00C13420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1D8ECAD7" w14:textId="3DF78F6E" w:rsidR="00C13420" w:rsidRDefault="00C13420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5D464341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6B8EFBB6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75B72EB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A54A0AD" w14:textId="6586BFE7" w:rsidR="00C13420" w:rsidRPr="00E5389A" w:rsidRDefault="00C1039D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C13420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 w:rsidR="0035172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C13420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BA4D7A0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0A4790B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40C44448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 В'ячеслав АРТЮШЕНКО</w:t>
                  </w:r>
                </w:p>
              </w:tc>
            </w:tr>
            <w:tr w:rsidR="00C13420" w14:paraId="43D6F553" w14:textId="77777777" w:rsidTr="00B751A3">
              <w:trPr>
                <w:gridBefore w:val="1"/>
                <w:wBefore w:w="108" w:type="dxa"/>
                <w:trHeight w:val="1447"/>
                <w:jc w:val="center"/>
              </w:trPr>
              <w:tc>
                <w:tcPr>
                  <w:tcW w:w="4390" w:type="dxa"/>
                </w:tcPr>
                <w:p w14:paraId="3177F07B" w14:textId="3ADEF726" w:rsidR="00C13420" w:rsidRDefault="00C13420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0E2D8B47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304A265" w14:textId="52EF215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8963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07ABC"/>
    <w:rsid w:val="0002507C"/>
    <w:rsid w:val="000311B0"/>
    <w:rsid w:val="00031426"/>
    <w:rsid w:val="0003439E"/>
    <w:rsid w:val="0004064B"/>
    <w:rsid w:val="00053031"/>
    <w:rsid w:val="00057288"/>
    <w:rsid w:val="0006368C"/>
    <w:rsid w:val="00076559"/>
    <w:rsid w:val="00095BD8"/>
    <w:rsid w:val="000D3653"/>
    <w:rsid w:val="000F3791"/>
    <w:rsid w:val="000F532B"/>
    <w:rsid w:val="001107B4"/>
    <w:rsid w:val="00121114"/>
    <w:rsid w:val="00164E0D"/>
    <w:rsid w:val="001743CD"/>
    <w:rsid w:val="00175722"/>
    <w:rsid w:val="001A40CD"/>
    <w:rsid w:val="001A6911"/>
    <w:rsid w:val="001B1F06"/>
    <w:rsid w:val="001B394E"/>
    <w:rsid w:val="001D2809"/>
    <w:rsid w:val="001D3676"/>
    <w:rsid w:val="00207EDA"/>
    <w:rsid w:val="00224311"/>
    <w:rsid w:val="0023127E"/>
    <w:rsid w:val="00232F03"/>
    <w:rsid w:val="002449FA"/>
    <w:rsid w:val="002506D7"/>
    <w:rsid w:val="00255BA2"/>
    <w:rsid w:val="00264149"/>
    <w:rsid w:val="00287F0F"/>
    <w:rsid w:val="002900E4"/>
    <w:rsid w:val="002A0EAB"/>
    <w:rsid w:val="002A1D02"/>
    <w:rsid w:val="002A4CC6"/>
    <w:rsid w:val="002B24C4"/>
    <w:rsid w:val="002B3D1F"/>
    <w:rsid w:val="002B7D2C"/>
    <w:rsid w:val="002D1ADF"/>
    <w:rsid w:val="002D34E8"/>
    <w:rsid w:val="002E4390"/>
    <w:rsid w:val="002E6909"/>
    <w:rsid w:val="00325ABA"/>
    <w:rsid w:val="00332DD5"/>
    <w:rsid w:val="00344B36"/>
    <w:rsid w:val="0035172B"/>
    <w:rsid w:val="00371380"/>
    <w:rsid w:val="003748A8"/>
    <w:rsid w:val="00375497"/>
    <w:rsid w:val="00381601"/>
    <w:rsid w:val="00390CF6"/>
    <w:rsid w:val="00393853"/>
    <w:rsid w:val="003B60EB"/>
    <w:rsid w:val="003C27B4"/>
    <w:rsid w:val="003C63E9"/>
    <w:rsid w:val="003D3D2F"/>
    <w:rsid w:val="003E1AEE"/>
    <w:rsid w:val="003F5900"/>
    <w:rsid w:val="003F5DC4"/>
    <w:rsid w:val="00410C1D"/>
    <w:rsid w:val="0043104B"/>
    <w:rsid w:val="00431A46"/>
    <w:rsid w:val="00431B02"/>
    <w:rsid w:val="00432B13"/>
    <w:rsid w:val="00470B54"/>
    <w:rsid w:val="0047199F"/>
    <w:rsid w:val="0047407E"/>
    <w:rsid w:val="004756EE"/>
    <w:rsid w:val="00485925"/>
    <w:rsid w:val="00487C3C"/>
    <w:rsid w:val="004A42F8"/>
    <w:rsid w:val="004B331C"/>
    <w:rsid w:val="004C3BCC"/>
    <w:rsid w:val="004C4AB7"/>
    <w:rsid w:val="004D54D1"/>
    <w:rsid w:val="004D6836"/>
    <w:rsid w:val="004E07F1"/>
    <w:rsid w:val="004E559B"/>
    <w:rsid w:val="004F3644"/>
    <w:rsid w:val="004F796D"/>
    <w:rsid w:val="005029F7"/>
    <w:rsid w:val="00514430"/>
    <w:rsid w:val="00531ABD"/>
    <w:rsid w:val="00536CAA"/>
    <w:rsid w:val="00557605"/>
    <w:rsid w:val="0056009D"/>
    <w:rsid w:val="00582005"/>
    <w:rsid w:val="0059149E"/>
    <w:rsid w:val="00592706"/>
    <w:rsid w:val="005B394C"/>
    <w:rsid w:val="005B4D61"/>
    <w:rsid w:val="005B5756"/>
    <w:rsid w:val="005D7196"/>
    <w:rsid w:val="005E0646"/>
    <w:rsid w:val="005E302E"/>
    <w:rsid w:val="006059E9"/>
    <w:rsid w:val="006222EF"/>
    <w:rsid w:val="00634791"/>
    <w:rsid w:val="00644287"/>
    <w:rsid w:val="00654FD9"/>
    <w:rsid w:val="00666ADF"/>
    <w:rsid w:val="00674787"/>
    <w:rsid w:val="006C1089"/>
    <w:rsid w:val="006D6FF6"/>
    <w:rsid w:val="006F7EC8"/>
    <w:rsid w:val="00705FA7"/>
    <w:rsid w:val="00712512"/>
    <w:rsid w:val="00712A49"/>
    <w:rsid w:val="007217C4"/>
    <w:rsid w:val="00724BCF"/>
    <w:rsid w:val="00726515"/>
    <w:rsid w:val="0073308D"/>
    <w:rsid w:val="007454A8"/>
    <w:rsid w:val="00751F13"/>
    <w:rsid w:val="007631FA"/>
    <w:rsid w:val="007757B8"/>
    <w:rsid w:val="0079489D"/>
    <w:rsid w:val="007B2C08"/>
    <w:rsid w:val="007B67D1"/>
    <w:rsid w:val="007C0AD9"/>
    <w:rsid w:val="007C1F7D"/>
    <w:rsid w:val="007D2D7B"/>
    <w:rsid w:val="007E0811"/>
    <w:rsid w:val="007E0B16"/>
    <w:rsid w:val="007E10E8"/>
    <w:rsid w:val="007F4386"/>
    <w:rsid w:val="00815D99"/>
    <w:rsid w:val="00841BFD"/>
    <w:rsid w:val="008534A0"/>
    <w:rsid w:val="0086758A"/>
    <w:rsid w:val="00870588"/>
    <w:rsid w:val="0087702B"/>
    <w:rsid w:val="0089029F"/>
    <w:rsid w:val="00892515"/>
    <w:rsid w:val="0089631A"/>
    <w:rsid w:val="008A3876"/>
    <w:rsid w:val="008A7E2A"/>
    <w:rsid w:val="008B61B8"/>
    <w:rsid w:val="008C309D"/>
    <w:rsid w:val="008C35EA"/>
    <w:rsid w:val="008C6E13"/>
    <w:rsid w:val="008E5381"/>
    <w:rsid w:val="008F243D"/>
    <w:rsid w:val="008F50D7"/>
    <w:rsid w:val="009216D9"/>
    <w:rsid w:val="009232E0"/>
    <w:rsid w:val="009250E8"/>
    <w:rsid w:val="00926ECE"/>
    <w:rsid w:val="0093103C"/>
    <w:rsid w:val="0093257A"/>
    <w:rsid w:val="00935EF0"/>
    <w:rsid w:val="0093741E"/>
    <w:rsid w:val="00937749"/>
    <w:rsid w:val="00937D45"/>
    <w:rsid w:val="00940ADE"/>
    <w:rsid w:val="00941534"/>
    <w:rsid w:val="00963838"/>
    <w:rsid w:val="00976D59"/>
    <w:rsid w:val="00977D79"/>
    <w:rsid w:val="009923DA"/>
    <w:rsid w:val="009956BC"/>
    <w:rsid w:val="009B14F9"/>
    <w:rsid w:val="009D7F32"/>
    <w:rsid w:val="009F1B6F"/>
    <w:rsid w:val="00A04A78"/>
    <w:rsid w:val="00A052D7"/>
    <w:rsid w:val="00A057DE"/>
    <w:rsid w:val="00A076EF"/>
    <w:rsid w:val="00A2110D"/>
    <w:rsid w:val="00A22007"/>
    <w:rsid w:val="00A33C3A"/>
    <w:rsid w:val="00A63874"/>
    <w:rsid w:val="00A72998"/>
    <w:rsid w:val="00A876CF"/>
    <w:rsid w:val="00A94FFE"/>
    <w:rsid w:val="00AA2450"/>
    <w:rsid w:val="00AB0CBD"/>
    <w:rsid w:val="00AB0F6E"/>
    <w:rsid w:val="00AC5463"/>
    <w:rsid w:val="00AE3B4D"/>
    <w:rsid w:val="00B022D6"/>
    <w:rsid w:val="00B03C2D"/>
    <w:rsid w:val="00B226EE"/>
    <w:rsid w:val="00B31D89"/>
    <w:rsid w:val="00B40C07"/>
    <w:rsid w:val="00B46D58"/>
    <w:rsid w:val="00B72506"/>
    <w:rsid w:val="00B7329F"/>
    <w:rsid w:val="00B751A3"/>
    <w:rsid w:val="00B95B9E"/>
    <w:rsid w:val="00BC2DCD"/>
    <w:rsid w:val="00BF0373"/>
    <w:rsid w:val="00BF2AFC"/>
    <w:rsid w:val="00BF5C2B"/>
    <w:rsid w:val="00C1039D"/>
    <w:rsid w:val="00C13420"/>
    <w:rsid w:val="00C212D4"/>
    <w:rsid w:val="00C331CA"/>
    <w:rsid w:val="00C435E0"/>
    <w:rsid w:val="00C50D1D"/>
    <w:rsid w:val="00C62CEF"/>
    <w:rsid w:val="00C67279"/>
    <w:rsid w:val="00C71966"/>
    <w:rsid w:val="00CB17A1"/>
    <w:rsid w:val="00CC48C5"/>
    <w:rsid w:val="00CE1AC3"/>
    <w:rsid w:val="00D25DAB"/>
    <w:rsid w:val="00D41200"/>
    <w:rsid w:val="00D44CF2"/>
    <w:rsid w:val="00D5247F"/>
    <w:rsid w:val="00D5668F"/>
    <w:rsid w:val="00D61582"/>
    <w:rsid w:val="00D83D20"/>
    <w:rsid w:val="00D8484E"/>
    <w:rsid w:val="00D909A5"/>
    <w:rsid w:val="00DA1ADB"/>
    <w:rsid w:val="00DB0365"/>
    <w:rsid w:val="00DB7926"/>
    <w:rsid w:val="00DF3459"/>
    <w:rsid w:val="00DF6C79"/>
    <w:rsid w:val="00E06485"/>
    <w:rsid w:val="00E07856"/>
    <w:rsid w:val="00E10B1C"/>
    <w:rsid w:val="00E22964"/>
    <w:rsid w:val="00E266ED"/>
    <w:rsid w:val="00E341E7"/>
    <w:rsid w:val="00E43044"/>
    <w:rsid w:val="00E5389A"/>
    <w:rsid w:val="00E551AF"/>
    <w:rsid w:val="00E636EF"/>
    <w:rsid w:val="00E75CAC"/>
    <w:rsid w:val="00E86C28"/>
    <w:rsid w:val="00E92A4F"/>
    <w:rsid w:val="00EB6EAB"/>
    <w:rsid w:val="00F06727"/>
    <w:rsid w:val="00F21260"/>
    <w:rsid w:val="00F34094"/>
    <w:rsid w:val="00F43D61"/>
    <w:rsid w:val="00F509B2"/>
    <w:rsid w:val="00F63139"/>
    <w:rsid w:val="00F639D1"/>
    <w:rsid w:val="00F73BEF"/>
    <w:rsid w:val="00F901FD"/>
    <w:rsid w:val="00FC2146"/>
    <w:rsid w:val="00FD7852"/>
    <w:rsid w:val="00FF1C0F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1864</Words>
  <Characters>1063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138</cp:revision>
  <cp:lastPrinted>2023-12-20T15:45:00Z</cp:lastPrinted>
  <dcterms:created xsi:type="dcterms:W3CDTF">2023-08-25T08:19:00Z</dcterms:created>
  <dcterms:modified xsi:type="dcterms:W3CDTF">2024-01-10T09:40:00Z</dcterms:modified>
</cp:coreProperties>
</file>