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9E" w:rsidRPr="00FA223D" w:rsidRDefault="00941F9E" w:rsidP="00941F9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6020EF" wp14:editId="72DC450A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F9E" w:rsidRPr="00FA223D" w:rsidRDefault="00941F9E" w:rsidP="00941F9E">
      <w:pPr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F9E" w:rsidRPr="00FA223D" w:rsidTr="00FC7FF5">
        <w:tc>
          <w:tcPr>
            <w:tcW w:w="9628" w:type="dxa"/>
          </w:tcPr>
          <w:p w:rsidR="00941F9E" w:rsidRDefault="00941F9E" w:rsidP="00FC7FF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F9E" w:rsidRPr="00FA223D" w:rsidRDefault="00941F9E" w:rsidP="00FC7FF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41F9E" w:rsidRDefault="00941F9E" w:rsidP="00FC7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941F9E" w:rsidRPr="00235AED" w:rsidRDefault="00941F9E" w:rsidP="00FC7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1F9E" w:rsidRPr="00FA223D" w:rsidRDefault="00941F9E" w:rsidP="00941F9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941F9E" w:rsidRPr="00FA223D" w:rsidRDefault="00941F9E" w:rsidP="00941F9E">
      <w:pPr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41F9E" w:rsidRPr="00FA223D" w:rsidTr="00FC7FF5">
        <w:trPr>
          <w:trHeight w:val="728"/>
        </w:trPr>
        <w:tc>
          <w:tcPr>
            <w:tcW w:w="3166" w:type="dxa"/>
          </w:tcPr>
          <w:p w:rsidR="00941F9E" w:rsidRPr="00FA223D" w:rsidRDefault="00792FC3" w:rsidP="00FC7F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14.12.2023</w:t>
            </w:r>
          </w:p>
        </w:tc>
        <w:tc>
          <w:tcPr>
            <w:tcW w:w="3166" w:type="dxa"/>
          </w:tcPr>
          <w:p w:rsidR="00941F9E" w:rsidRPr="00FA223D" w:rsidRDefault="00941F9E" w:rsidP="00FC7F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941F9E" w:rsidRPr="00FA223D" w:rsidRDefault="00941F9E" w:rsidP="00F551A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="00F551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49</w:t>
            </w:r>
            <w:bookmarkStart w:id="0" w:name="_GoBack"/>
            <w:bookmarkEnd w:id="0"/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941F9E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 w:rsidR="009A0B85">
        <w:rPr>
          <w:rFonts w:ascii="Times New Roman" w:hAnsi="Times New Roman" w:cs="Times New Roman"/>
          <w:b/>
          <w:sz w:val="28"/>
          <w:szCs w:val="28"/>
        </w:rPr>
        <w:t>14.02.2023</w:t>
      </w:r>
    </w:p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F9E" w:rsidRPr="00FA223D" w:rsidRDefault="00941F9E" w:rsidP="00941F9E">
      <w:pPr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01/23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 w:rsidR="009A0B85">
        <w:rPr>
          <w:rFonts w:ascii="Times New Roman" w:hAnsi="Times New Roman" w:cs="Times New Roman"/>
          <w:sz w:val="28"/>
          <w:szCs w:val="28"/>
        </w:rPr>
        <w:t xml:space="preserve">14.02.2023 </w:t>
      </w:r>
      <w:r w:rsidRPr="00FA223D">
        <w:rPr>
          <w:rFonts w:ascii="Times New Roman" w:hAnsi="Times New Roman" w:cs="Times New Roman"/>
          <w:sz w:val="28"/>
          <w:szCs w:val="28"/>
        </w:rPr>
        <w:t xml:space="preserve">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941F9E" w:rsidRPr="00FA223D" w:rsidRDefault="00941F9E" w:rsidP="00941F9E">
      <w:pPr>
        <w:pStyle w:val="a3"/>
        <w:rPr>
          <w:sz w:val="28"/>
          <w:szCs w:val="28"/>
        </w:rPr>
      </w:pPr>
    </w:p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41F9E" w:rsidRPr="00FA223D" w:rsidRDefault="00941F9E" w:rsidP="00941F9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F9E" w:rsidRPr="00FA223D" w:rsidRDefault="00941F9E" w:rsidP="00941F9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01/23</w:t>
      </w:r>
      <w:r w:rsidRPr="00FA223D">
        <w:rPr>
          <w:sz w:val="28"/>
          <w:szCs w:val="28"/>
        </w:rPr>
        <w:t xml:space="preserve"> від </w:t>
      </w:r>
      <w:r w:rsidR="009A0B85">
        <w:rPr>
          <w:sz w:val="28"/>
          <w:szCs w:val="28"/>
        </w:rPr>
        <w:t xml:space="preserve">14.02.2023 </w:t>
      </w:r>
      <w:r w:rsidRPr="00FA223D">
        <w:rPr>
          <w:sz w:val="28"/>
          <w:szCs w:val="28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941F9E" w:rsidRPr="00FA223D" w:rsidRDefault="00941F9E" w:rsidP="00941F9E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941F9E" w:rsidRPr="00FA223D" w:rsidRDefault="00941F9E" w:rsidP="00941F9E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941F9E" w:rsidRPr="00FA223D" w:rsidRDefault="00941F9E" w:rsidP="00941F9E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941F9E" w:rsidRPr="00FA223D" w:rsidRDefault="00941F9E" w:rsidP="00941F9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sz w:val="16"/>
          <w:szCs w:val="16"/>
        </w:rPr>
      </w:pPr>
    </w:p>
    <w:p w:rsidR="00941F9E" w:rsidRPr="00235AED" w:rsidRDefault="00941F9E" w:rsidP="00941F9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34E51" w:rsidRPr="00234E51" w:rsidTr="00FC7FF5">
        <w:trPr>
          <w:trHeight w:val="1447"/>
          <w:jc w:val="center"/>
        </w:trPr>
        <w:tc>
          <w:tcPr>
            <w:tcW w:w="2873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9A0B85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14.02.2023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941F9E" w:rsidRPr="00234E51" w:rsidTr="00FC7FF5">
        <w:trPr>
          <w:trHeight w:val="1447"/>
          <w:jc w:val="center"/>
        </w:trPr>
        <w:tc>
          <w:tcPr>
            <w:tcW w:w="2873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9A0B85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14.02.2023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941F9E" w:rsidRPr="00234E51" w:rsidRDefault="00941F9E" w:rsidP="00941F9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234E51" w:rsidRPr="00234E51" w:rsidTr="00FC7FF5">
        <w:trPr>
          <w:trHeight w:val="1447"/>
          <w:jc w:val="center"/>
        </w:trPr>
        <w:tc>
          <w:tcPr>
            <w:tcW w:w="2806" w:type="dxa"/>
          </w:tcPr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41F9E" w:rsidRPr="00234E51" w:rsidRDefault="00941F9E" w:rsidP="00FC7FF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9A0B85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14.02.2023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  <w:tr w:rsidR="00234E51" w:rsidRPr="00234E51" w:rsidTr="00FC7FF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234E51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9A0B85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14.02.2023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Віта ГНІДАШ</w:t>
            </w:r>
          </w:p>
        </w:tc>
      </w:tr>
    </w:tbl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Pr="00A273F8" w:rsidRDefault="00941F9E" w:rsidP="00941F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01/23</w:t>
      </w:r>
    </w:p>
    <w:p w:rsidR="00941F9E" w:rsidRPr="008A3BC2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941F9E" w:rsidRPr="008A3BC2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8A3BC2" w:rsidRPr="008A3BC2">
        <w:rPr>
          <w:rFonts w:ascii="Times New Roman" w:hAnsi="Times New Roman" w:cs="Times New Roman"/>
          <w:b/>
          <w:sz w:val="24"/>
          <w:szCs w:val="24"/>
        </w:rPr>
        <w:t>14.02.2023</w:t>
      </w:r>
      <w:r w:rsidRPr="008A3BC2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941F9E" w:rsidRPr="00D65C61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941F9E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941F9E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941F9E" w:rsidRDefault="00941F9E" w:rsidP="00941F9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41F9E" w:rsidRPr="00B57201" w:rsidRDefault="00941F9E" w:rsidP="00941F9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941F9E" w:rsidRPr="005C4830" w:rsidRDefault="00941F9E" w:rsidP="00941F9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40723">
        <w:rPr>
          <w:rFonts w:ascii="Times New Roman" w:hAnsi="Times New Roman"/>
          <w:b/>
          <w:sz w:val="24"/>
          <w:szCs w:val="24"/>
        </w:rPr>
        <w:t>***</w:t>
      </w:r>
    </w:p>
    <w:p w:rsidR="00941F9E" w:rsidRPr="002C034A" w:rsidRDefault="00941F9E" w:rsidP="00941F9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01.02.2023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дружини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E1ADB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E1ADB">
        <w:rPr>
          <w:rFonts w:ascii="Times New Roman" w:hAnsi="Times New Roman" w:cs="Times New Roman"/>
          <w:sz w:val="24"/>
          <w:szCs w:val="24"/>
          <w:lang w:val="uk-UA"/>
        </w:rPr>
        <w:t>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додані: копі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ідентифікаційних кодів,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 від 26.09.2022 та від 22.08.2022, згідно яких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проживають в </w:t>
      </w:r>
      <w:proofErr w:type="spellStart"/>
      <w:r w:rsidR="00DE1ADB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, вул. Патона, 33, копію свідоцтва про шлюб, довідку від </w:t>
      </w:r>
      <w:r w:rsidR="000C75AF" w:rsidRPr="000C75AF">
        <w:rPr>
          <w:rFonts w:ascii="Times New Roman" w:hAnsi="Times New Roman" w:cs="Times New Roman"/>
          <w:sz w:val="24"/>
          <w:szCs w:val="24"/>
          <w:lang w:val="uk-UA"/>
        </w:rPr>
        <w:t>07.02.2023</w:t>
      </w:r>
      <w:r w:rsidR="00DE1ADB" w:rsidRPr="000C7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про те, що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 проходить службу в Національній поліції з 2018 року по теперішній час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941F9E" w:rsidRDefault="00941F9E" w:rsidP="00941F9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r w:rsidR="00152F8A">
        <w:rPr>
          <w:rFonts w:ascii="Times New Roman" w:hAnsi="Times New Roman"/>
          <w:sz w:val="24"/>
          <w:szCs w:val="24"/>
        </w:rPr>
        <w:t>України</w:t>
      </w:r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4072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455784"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</w:t>
      </w:r>
      <w:r w:rsidRPr="00765218">
        <w:rPr>
          <w:rFonts w:ascii="Times New Roman" w:hAnsi="Times New Roman"/>
          <w:sz w:val="24"/>
          <w:szCs w:val="24"/>
        </w:rPr>
        <w:t>працівника Національної поліції України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873082" w:rsidRDefault="00873082" w:rsidP="00941F9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3082" w:rsidRPr="00E625B1" w:rsidRDefault="00873082" w:rsidP="00E625B1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E625B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40723">
        <w:rPr>
          <w:rFonts w:ascii="Times New Roman" w:hAnsi="Times New Roman"/>
          <w:b/>
          <w:sz w:val="24"/>
          <w:szCs w:val="24"/>
        </w:rPr>
        <w:t>***</w:t>
      </w:r>
    </w:p>
    <w:p w:rsidR="00E625B1" w:rsidRPr="002C034A" w:rsidRDefault="00E625B1" w:rsidP="00E625B1">
      <w:pPr>
        <w:pStyle w:val="HTML"/>
        <w:numPr>
          <w:ilvl w:val="0"/>
          <w:numId w:val="3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звернувся 24.01.2023 із заявою про постановку його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дружини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3B5C3B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B5C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5C3B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B5C3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облік. До заяви додані: копії паспортів, копії ідентифікаційних кодів, копії довідок ВПО від </w:t>
      </w:r>
      <w:r w:rsidR="00D759C6">
        <w:rPr>
          <w:rFonts w:ascii="Times New Roman" w:hAnsi="Times New Roman" w:cs="Times New Roman"/>
          <w:sz w:val="24"/>
          <w:szCs w:val="24"/>
          <w:lang w:val="uk-UA"/>
        </w:rPr>
        <w:t>23.06.2022, 18.01.2023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проживають в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свідоцтва про шлюб, </w:t>
      </w:r>
      <w:r w:rsidR="00D759C6">
        <w:rPr>
          <w:rFonts w:ascii="Times New Roman" w:hAnsi="Times New Roman" w:cs="Times New Roman"/>
          <w:sz w:val="24"/>
          <w:szCs w:val="24"/>
          <w:lang w:val="uk-UA"/>
        </w:rPr>
        <w:t>копію свідоцтва про народження, копію довідки про безпосередню участь особи у заходах, необхідних для забезпечення оборони України, захисту безпеки населення та інтересів держави у зв’язку з військовою агресією РФ проти України</w:t>
      </w:r>
      <w:r w:rsidR="000846B2">
        <w:rPr>
          <w:rFonts w:ascii="Times New Roman" w:hAnsi="Times New Roman" w:cs="Times New Roman"/>
          <w:sz w:val="24"/>
          <w:szCs w:val="24"/>
          <w:lang w:val="uk-UA"/>
        </w:rPr>
        <w:t xml:space="preserve"> з 07.05.2022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E625B1" w:rsidRDefault="00E625B1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r w:rsidR="00152F8A">
        <w:rPr>
          <w:rFonts w:ascii="Times New Roman" w:hAnsi="Times New Roman"/>
          <w:sz w:val="24"/>
          <w:szCs w:val="24"/>
        </w:rPr>
        <w:t>України</w:t>
      </w:r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152F8A"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40723">
        <w:rPr>
          <w:rFonts w:ascii="Times New Roman" w:hAnsi="Times New Roman"/>
          <w:sz w:val="24"/>
          <w:szCs w:val="24"/>
        </w:rPr>
        <w:t>***</w:t>
      </w:r>
      <w:r w:rsidR="00152F8A" w:rsidRPr="000E080B">
        <w:rPr>
          <w:rFonts w:ascii="Times New Roman" w:hAnsi="Times New Roman"/>
          <w:sz w:val="24"/>
          <w:szCs w:val="24"/>
        </w:rPr>
        <w:t xml:space="preserve"> (склад сім’ї </w:t>
      </w:r>
      <w:r w:rsidR="00152F8A">
        <w:rPr>
          <w:rFonts w:ascii="Times New Roman" w:hAnsi="Times New Roman"/>
          <w:sz w:val="24"/>
          <w:szCs w:val="24"/>
        </w:rPr>
        <w:t>–</w:t>
      </w:r>
      <w:r w:rsidR="00152F8A" w:rsidRPr="000E080B">
        <w:rPr>
          <w:rFonts w:ascii="Times New Roman" w:hAnsi="Times New Roman"/>
          <w:sz w:val="24"/>
          <w:szCs w:val="24"/>
        </w:rPr>
        <w:t xml:space="preserve"> </w:t>
      </w:r>
      <w:r w:rsidR="00DD2EC2">
        <w:rPr>
          <w:rFonts w:ascii="Times New Roman" w:hAnsi="Times New Roman"/>
          <w:sz w:val="24"/>
          <w:szCs w:val="24"/>
        </w:rPr>
        <w:t>3</w:t>
      </w:r>
      <w:r w:rsidR="00152F8A">
        <w:rPr>
          <w:rFonts w:ascii="Times New Roman" w:hAnsi="Times New Roman"/>
          <w:sz w:val="24"/>
          <w:szCs w:val="24"/>
        </w:rPr>
        <w:t xml:space="preserve"> особи</w:t>
      </w:r>
      <w:r w:rsidR="00152F8A"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152F8A"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учасника бойових дій.</w:t>
      </w:r>
    </w:p>
    <w:p w:rsidR="002039D4" w:rsidRDefault="002039D4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39D4" w:rsidRDefault="002039D4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39D4" w:rsidRDefault="002039D4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39D4" w:rsidRPr="002039D4" w:rsidRDefault="002039D4" w:rsidP="002039D4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40723">
        <w:rPr>
          <w:rFonts w:ascii="Times New Roman" w:hAnsi="Times New Roman"/>
          <w:b/>
          <w:sz w:val="24"/>
          <w:szCs w:val="24"/>
        </w:rPr>
        <w:t>***</w:t>
      </w:r>
    </w:p>
    <w:p w:rsidR="002039D4" w:rsidRPr="002C034A" w:rsidRDefault="002039D4" w:rsidP="002039D4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звернувся 07.02.2023 із заявою про постановку його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дружини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на квартирний облік. До заяви додані: копії паспортів, копії ідентифікаційних кодів, копії довідок ВПО від 23.12.2022, 18.08.2022, згідно яких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проживають в м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ВПО від 31.08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.2022, згідно якої ***</w:t>
      </w:r>
      <w:proofErr w:type="spellStart"/>
      <w:r w:rsidR="00740723">
        <w:rPr>
          <w:rFonts w:ascii="Times New Roman" w:hAnsi="Times New Roman" w:cs="Times New Roman"/>
          <w:sz w:val="24"/>
          <w:szCs w:val="24"/>
          <w:lang w:val="uk-UA"/>
        </w:rPr>
        <w:t>ь</w:t>
      </w:r>
      <w:r>
        <w:rPr>
          <w:rFonts w:ascii="Times New Roman" w:hAnsi="Times New Roman" w:cs="Times New Roman"/>
          <w:sz w:val="24"/>
          <w:szCs w:val="24"/>
          <w:lang w:val="uk-UA"/>
        </w:rPr>
        <w:t>фактично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проживає в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свідоцтва про шлюб, копію довідки </w:t>
      </w:r>
      <w:r w:rsidR="0074072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йому ІІІ гр. інвалідності,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2039D4" w:rsidRDefault="002039D4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4072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5E044F">
        <w:rPr>
          <w:rFonts w:ascii="Times New Roman" w:hAnsi="Times New Roman"/>
          <w:sz w:val="24"/>
          <w:szCs w:val="24"/>
        </w:rPr>
        <w:t>3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3B5AFB" w:rsidRDefault="003B5AFB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5AFB" w:rsidRPr="002039D4" w:rsidRDefault="003B5AFB" w:rsidP="003B5AFB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204575">
        <w:rPr>
          <w:rFonts w:ascii="Times New Roman" w:hAnsi="Times New Roman"/>
          <w:b/>
          <w:sz w:val="24"/>
          <w:szCs w:val="24"/>
        </w:rPr>
        <w:t>***</w:t>
      </w:r>
    </w:p>
    <w:p w:rsidR="003B5AFB" w:rsidRPr="002C034A" w:rsidRDefault="003B5AFB" w:rsidP="003B5AFB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****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>03.02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додані: копі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C3C1D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коду, копія довідки ВПО від 07.12.2022, згідно якої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проживає: м.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2746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66E5"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особи з інвалідністю ІІ гр.</w:t>
      </w:r>
      <w:r w:rsidR="00094378">
        <w:rPr>
          <w:rFonts w:ascii="Times New Roman" w:hAnsi="Times New Roman" w:cs="Times New Roman"/>
          <w:sz w:val="24"/>
          <w:szCs w:val="24"/>
          <w:lang w:val="uk-UA"/>
        </w:rPr>
        <w:t>, копія довідки від 28.04.2022 про надання статусу учасника бойових дій,</w:t>
      </w:r>
      <w:r w:rsidR="00622419">
        <w:rPr>
          <w:rFonts w:ascii="Times New Roman" w:hAnsi="Times New Roman" w:cs="Times New Roman"/>
          <w:sz w:val="24"/>
          <w:szCs w:val="24"/>
          <w:lang w:val="uk-UA"/>
        </w:rPr>
        <w:t xml:space="preserve"> копія пенсійного посвідчення,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622419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A065AA" w:rsidRDefault="003B5AFB" w:rsidP="00A065AA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>ст.</w:t>
      </w:r>
      <w:r w:rsidR="002F71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A065AA"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204575">
        <w:rPr>
          <w:rFonts w:ascii="Times New Roman" w:hAnsi="Times New Roman"/>
          <w:sz w:val="24"/>
          <w:szCs w:val="24"/>
        </w:rPr>
        <w:t>***</w:t>
      </w:r>
      <w:r w:rsidR="00A065AA">
        <w:rPr>
          <w:rFonts w:ascii="Times New Roman" w:hAnsi="Times New Roman"/>
          <w:sz w:val="24"/>
          <w:szCs w:val="24"/>
        </w:rPr>
        <w:t xml:space="preserve"> </w:t>
      </w:r>
      <w:r w:rsidR="00A065AA" w:rsidRPr="000E080B">
        <w:rPr>
          <w:rFonts w:ascii="Times New Roman" w:hAnsi="Times New Roman"/>
          <w:sz w:val="24"/>
          <w:szCs w:val="24"/>
        </w:rPr>
        <w:t xml:space="preserve">(склад сім’ї </w:t>
      </w:r>
      <w:r w:rsidR="00A065AA">
        <w:rPr>
          <w:rFonts w:ascii="Times New Roman" w:hAnsi="Times New Roman"/>
          <w:sz w:val="24"/>
          <w:szCs w:val="24"/>
        </w:rPr>
        <w:t>–</w:t>
      </w:r>
      <w:r w:rsidR="00A065AA" w:rsidRPr="000E080B">
        <w:rPr>
          <w:rFonts w:ascii="Times New Roman" w:hAnsi="Times New Roman"/>
          <w:sz w:val="24"/>
          <w:szCs w:val="24"/>
        </w:rPr>
        <w:t xml:space="preserve"> </w:t>
      </w:r>
      <w:r w:rsidR="00A065AA">
        <w:rPr>
          <w:rFonts w:ascii="Times New Roman" w:hAnsi="Times New Roman"/>
          <w:sz w:val="24"/>
          <w:szCs w:val="24"/>
        </w:rPr>
        <w:t>1 особа</w:t>
      </w:r>
      <w:r w:rsidR="00A065AA"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A065AA"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</w:t>
      </w:r>
      <w:r w:rsidR="00A065AA" w:rsidRPr="00A065AA">
        <w:rPr>
          <w:rFonts w:ascii="Times New Roman" w:hAnsi="Times New Roman" w:cs="Times New Roman"/>
          <w:sz w:val="24"/>
          <w:szCs w:val="24"/>
        </w:rPr>
        <w:t xml:space="preserve">отримання житла, як учасника бойових дій та </w:t>
      </w:r>
      <w:r w:rsidR="00A065AA" w:rsidRPr="00A065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особи з інвалідністю II групи з числа військовослужбовців</w:t>
      </w:r>
      <w:r w:rsidR="00A065AA" w:rsidRPr="00A065AA">
        <w:rPr>
          <w:rFonts w:ascii="Times New Roman" w:hAnsi="Times New Roman" w:cs="Times New Roman"/>
          <w:sz w:val="24"/>
          <w:szCs w:val="24"/>
        </w:rPr>
        <w:t>.</w:t>
      </w:r>
    </w:p>
    <w:p w:rsidR="003B5AFB" w:rsidRDefault="003B5AFB" w:rsidP="003B5AFB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5AFB" w:rsidRPr="001A2A0E" w:rsidRDefault="001A2A0E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A2A0E">
        <w:rPr>
          <w:rFonts w:ascii="Times New Roman" w:hAnsi="Times New Roman"/>
          <w:b/>
          <w:sz w:val="24"/>
          <w:szCs w:val="24"/>
        </w:rPr>
        <w:t xml:space="preserve">1.5 Розгляд питання гр. </w:t>
      </w:r>
      <w:r w:rsidR="00204575">
        <w:rPr>
          <w:rFonts w:ascii="Times New Roman" w:hAnsi="Times New Roman"/>
          <w:b/>
          <w:sz w:val="24"/>
          <w:szCs w:val="24"/>
        </w:rPr>
        <w:t>***</w:t>
      </w:r>
    </w:p>
    <w:p w:rsidR="001A2A0E" w:rsidRPr="002C034A" w:rsidRDefault="001A2A0E" w:rsidP="001A2A0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A2A0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204575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1948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03.02.2023 із заявою про постановку її та членів сім’ї: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на квартирний облік. До заяви додані: копі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копія ідентифікаційного коду, копі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 від 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04.10.2022</w:t>
      </w:r>
      <w:r>
        <w:rPr>
          <w:rFonts w:ascii="Times New Roman" w:hAnsi="Times New Roman" w:cs="Times New Roman"/>
          <w:sz w:val="24"/>
          <w:szCs w:val="24"/>
          <w:lang w:val="uk-UA"/>
        </w:rPr>
        <w:t>, згідно як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</w:t>
      </w:r>
      <w:r w:rsidR="00A66ADA">
        <w:rPr>
          <w:rFonts w:ascii="Times New Roman" w:hAnsi="Times New Roman" w:cs="Times New Roman"/>
          <w:sz w:val="24"/>
          <w:szCs w:val="24"/>
          <w:lang w:val="uk-UA"/>
        </w:rPr>
        <w:t>ають</w:t>
      </w:r>
      <w:r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1068">
        <w:rPr>
          <w:rFonts w:ascii="Times New Roman" w:hAnsi="Times New Roman" w:cs="Times New Roman"/>
          <w:sz w:val="24"/>
          <w:szCs w:val="24"/>
          <w:lang w:val="uk-UA"/>
        </w:rPr>
        <w:t xml:space="preserve">копія розпорядження від 07.09.2009 про призначення опіки над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31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3C6D">
        <w:rPr>
          <w:rFonts w:ascii="Times New Roman" w:hAnsi="Times New Roman" w:cs="Times New Roman"/>
          <w:sz w:val="24"/>
          <w:szCs w:val="24"/>
          <w:lang w:val="uk-UA"/>
        </w:rPr>
        <w:t xml:space="preserve">копія розпорядження від 20.10.2009 про надання статусу дитини, позбавленої батьківського піклування </w:t>
      </w:r>
      <w:r w:rsidR="0020457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F0038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народження, </w:t>
      </w:r>
      <w:r w:rsidR="00731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1A2A0E" w:rsidRDefault="001A2A0E" w:rsidP="001A2A0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204575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AF0D2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AF0D22"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та до списків громадян, що мають право п</w:t>
      </w:r>
      <w:r w:rsidR="009849AC">
        <w:rPr>
          <w:rFonts w:ascii="Times New Roman" w:hAnsi="Times New Roman"/>
          <w:sz w:val="24"/>
          <w:szCs w:val="24"/>
        </w:rPr>
        <w:t xml:space="preserve">озачергового </w:t>
      </w:r>
      <w:r w:rsidRPr="00A065AA">
        <w:rPr>
          <w:rFonts w:ascii="Times New Roman" w:hAnsi="Times New Roman" w:cs="Times New Roman"/>
          <w:sz w:val="24"/>
          <w:szCs w:val="24"/>
        </w:rPr>
        <w:t xml:space="preserve">отримання житла, як </w:t>
      </w:r>
      <w:r w:rsidR="009849AC">
        <w:rPr>
          <w:rFonts w:ascii="Times New Roman" w:hAnsi="Times New Roman" w:cs="Times New Roman"/>
          <w:sz w:val="24"/>
          <w:szCs w:val="24"/>
        </w:rPr>
        <w:t>дитини позбавленої батьківського піклування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3E7B91" w:rsidRPr="008A3BC2" w:rsidRDefault="003E7B91" w:rsidP="008A3BC2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1A2A0E" w:rsidRDefault="001A2A0E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1F9E" w:rsidRDefault="00941F9E" w:rsidP="00941F9E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941F9E" w:rsidTr="00FC7FF5">
        <w:trPr>
          <w:trHeight w:val="238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941F9E" w:rsidTr="00FC7FF5">
        <w:trPr>
          <w:trHeight w:val="28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7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1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941F9E" w:rsidTr="00FC7FF5">
        <w:trPr>
          <w:trHeight w:val="19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8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941F9E" w:rsidTr="00FC7FF5">
        <w:trPr>
          <w:trHeight w:val="22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941F9E" w:rsidTr="00FC7FF5">
        <w:trPr>
          <w:trHeight w:val="8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96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0F4F7A" w:rsidRDefault="000F4F7A"/>
    <w:sectPr w:rsidR="000F4F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59B11825"/>
    <w:multiLevelType w:val="multilevel"/>
    <w:tmpl w:val="EE501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3140FA2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1E"/>
    <w:rsid w:val="00027462"/>
    <w:rsid w:val="000846B2"/>
    <w:rsid w:val="00094378"/>
    <w:rsid w:val="000C75AF"/>
    <w:rsid w:val="000F4F7A"/>
    <w:rsid w:val="0013195B"/>
    <w:rsid w:val="00152F8A"/>
    <w:rsid w:val="001A2A0E"/>
    <w:rsid w:val="002039D4"/>
    <w:rsid w:val="00204575"/>
    <w:rsid w:val="00234E51"/>
    <w:rsid w:val="002F7188"/>
    <w:rsid w:val="00395A9F"/>
    <w:rsid w:val="003B5AFB"/>
    <w:rsid w:val="003B5C3B"/>
    <w:rsid w:val="003E7B91"/>
    <w:rsid w:val="00455784"/>
    <w:rsid w:val="0051601E"/>
    <w:rsid w:val="005E044F"/>
    <w:rsid w:val="00622419"/>
    <w:rsid w:val="00641F4D"/>
    <w:rsid w:val="00691582"/>
    <w:rsid w:val="00731068"/>
    <w:rsid w:val="00740723"/>
    <w:rsid w:val="00792FC3"/>
    <w:rsid w:val="007C3C1D"/>
    <w:rsid w:val="007F0038"/>
    <w:rsid w:val="00873082"/>
    <w:rsid w:val="008A3BC2"/>
    <w:rsid w:val="008D3C6D"/>
    <w:rsid w:val="00941F9E"/>
    <w:rsid w:val="0096268D"/>
    <w:rsid w:val="009849AC"/>
    <w:rsid w:val="009A0B85"/>
    <w:rsid w:val="00A065AA"/>
    <w:rsid w:val="00A430BB"/>
    <w:rsid w:val="00A66ADA"/>
    <w:rsid w:val="00AF0D22"/>
    <w:rsid w:val="00BB63DD"/>
    <w:rsid w:val="00C822C4"/>
    <w:rsid w:val="00CC66E5"/>
    <w:rsid w:val="00D759C6"/>
    <w:rsid w:val="00DD2EC2"/>
    <w:rsid w:val="00DE1ADB"/>
    <w:rsid w:val="00E625B1"/>
    <w:rsid w:val="00F5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35E7"/>
  <w15:chartTrackingRefBased/>
  <w15:docId w15:val="{D3668418-407F-4B1D-86C6-6F3AC40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F9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41F9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41F9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41F9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9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41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1F9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B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C2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5401</Words>
  <Characters>3079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2023-02-13T12:03:00Z</cp:lastPrinted>
  <dcterms:created xsi:type="dcterms:W3CDTF">2023-02-07T08:12:00Z</dcterms:created>
  <dcterms:modified xsi:type="dcterms:W3CDTF">2023-03-01T07:52:00Z</dcterms:modified>
</cp:coreProperties>
</file>