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B0FECFE">
                <wp:simplePos x="0" y="0"/>
                <wp:positionH relativeFrom="column">
                  <wp:posOffset>4950551</wp:posOffset>
                </wp:positionH>
                <wp:positionV relativeFrom="paragraph">
                  <wp:posOffset>-72390</wp:posOffset>
                </wp:positionV>
                <wp:extent cx="1828800" cy="299357"/>
                <wp:effectExtent l="0" t="0" r="0" b="571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9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384254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9.8pt;margin-top:-5.7pt;width:2in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" filled="f" stroked="f">
                <v:textbox>
                  <w:txbxContent>
                    <w:p w14:paraId="4263558E" w14:textId="5384254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231035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BE261F" w:rsidR="005E302E" w:rsidRPr="005E302E" w:rsidRDefault="00A21E00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5B79F0">
              <w:rPr>
                <w:bCs/>
              </w:rPr>
              <w:t>.0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127D9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85C973A" w:rsidR="005E302E" w:rsidRPr="005E302E" w:rsidRDefault="0089243C" w:rsidP="0089243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№ </w:t>
            </w:r>
            <w:r w:rsidR="0011551A" w:rsidRPr="0011551A">
              <w:rPr>
                <w:bCs/>
              </w:rPr>
              <w:t>4973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608BD93" w14:textId="2320EE08" w:rsidR="00EE30D1" w:rsidRDefault="005B79F0" w:rsidP="00EE30D1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 xml:space="preserve">Про </w:t>
      </w:r>
      <w:r w:rsidR="00216FE2">
        <w:rPr>
          <w:b/>
        </w:rPr>
        <w:t xml:space="preserve">  </w:t>
      </w:r>
      <w:r w:rsidR="00F06368">
        <w:rPr>
          <w:b/>
        </w:rPr>
        <w:t xml:space="preserve"> </w:t>
      </w:r>
      <w:r w:rsidR="00F06368" w:rsidRPr="00F06368">
        <w:rPr>
          <w:b/>
        </w:rPr>
        <w:t>надання</w:t>
      </w:r>
      <w:r w:rsidR="00216FE2">
        <w:rPr>
          <w:b/>
        </w:rPr>
        <w:t xml:space="preserve"> </w:t>
      </w:r>
      <w:r w:rsidR="00F06368" w:rsidRPr="00F06368">
        <w:rPr>
          <w:b/>
        </w:rPr>
        <w:t xml:space="preserve"> </w:t>
      </w:r>
      <w:r w:rsidR="00F06368">
        <w:rPr>
          <w:b/>
        </w:rPr>
        <w:t xml:space="preserve"> </w:t>
      </w:r>
      <w:r w:rsidR="00216FE2">
        <w:rPr>
          <w:b/>
        </w:rPr>
        <w:t xml:space="preserve">  </w:t>
      </w:r>
      <w:r w:rsidR="00F06368" w:rsidRPr="00F06368">
        <w:rPr>
          <w:b/>
        </w:rPr>
        <w:t>дозволу</w:t>
      </w:r>
      <w:r w:rsidR="00216FE2">
        <w:rPr>
          <w:b/>
        </w:rPr>
        <w:t xml:space="preserve"> </w:t>
      </w:r>
      <w:r w:rsidR="00F06368">
        <w:rPr>
          <w:b/>
        </w:rPr>
        <w:t xml:space="preserve"> </w:t>
      </w:r>
      <w:r w:rsidR="00216FE2">
        <w:rPr>
          <w:b/>
        </w:rPr>
        <w:t xml:space="preserve"> </w:t>
      </w:r>
      <w:r w:rsidR="00F06368" w:rsidRPr="00F06368">
        <w:rPr>
          <w:b/>
        </w:rPr>
        <w:t xml:space="preserve"> </w:t>
      </w:r>
      <w:r w:rsidR="00216FE2">
        <w:rPr>
          <w:b/>
        </w:rPr>
        <w:t xml:space="preserve"> </w:t>
      </w:r>
      <w:r w:rsidR="00F06368" w:rsidRPr="00F06368">
        <w:rPr>
          <w:b/>
        </w:rPr>
        <w:t xml:space="preserve">на </w:t>
      </w:r>
      <w:r w:rsidR="00F06368">
        <w:rPr>
          <w:b/>
        </w:rPr>
        <w:t xml:space="preserve"> </w:t>
      </w:r>
      <w:r w:rsidR="00216FE2">
        <w:rPr>
          <w:b/>
        </w:rPr>
        <w:t xml:space="preserve">  </w:t>
      </w:r>
      <w:r w:rsidR="005C24FC">
        <w:rPr>
          <w:b/>
        </w:rPr>
        <w:t xml:space="preserve"> </w:t>
      </w:r>
      <w:r w:rsidR="00F06368" w:rsidRPr="00F06368">
        <w:rPr>
          <w:b/>
        </w:rPr>
        <w:t xml:space="preserve">укладання </w:t>
      </w:r>
      <w:r w:rsidR="00F06368">
        <w:rPr>
          <w:b/>
        </w:rPr>
        <w:t xml:space="preserve"> </w:t>
      </w:r>
    </w:p>
    <w:p w14:paraId="461CAE30" w14:textId="18F48059" w:rsidR="005B79F0" w:rsidRDefault="005C24FC" w:rsidP="00EE30D1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д</w:t>
      </w:r>
      <w:r w:rsidR="00EE30D1" w:rsidRPr="00EE30D1">
        <w:rPr>
          <w:b/>
        </w:rPr>
        <w:t>оговору</w:t>
      </w:r>
      <w:r w:rsidR="00216FE2">
        <w:rPr>
          <w:b/>
        </w:rPr>
        <w:t xml:space="preserve">  </w:t>
      </w:r>
      <w:r>
        <w:rPr>
          <w:b/>
        </w:rPr>
        <w:t xml:space="preserve"> </w:t>
      </w:r>
      <w:r w:rsidR="00EE30D1" w:rsidRPr="00EE30D1">
        <w:rPr>
          <w:b/>
        </w:rPr>
        <w:t xml:space="preserve"> про</w:t>
      </w:r>
      <w:r>
        <w:rPr>
          <w:b/>
        </w:rPr>
        <w:t xml:space="preserve"> </w:t>
      </w:r>
      <w:r w:rsidR="00EE30D1" w:rsidRPr="00EE30D1">
        <w:rPr>
          <w:b/>
        </w:rPr>
        <w:t xml:space="preserve"> </w:t>
      </w:r>
      <w:r w:rsidR="00216FE2">
        <w:rPr>
          <w:b/>
        </w:rPr>
        <w:t xml:space="preserve">  </w:t>
      </w:r>
      <w:r w:rsidR="00EE30D1" w:rsidRPr="00EE30D1">
        <w:rPr>
          <w:b/>
        </w:rPr>
        <w:t>поділ</w:t>
      </w:r>
      <w:r>
        <w:rPr>
          <w:b/>
        </w:rPr>
        <w:t xml:space="preserve"> </w:t>
      </w:r>
      <w:r w:rsidR="00EE30D1" w:rsidRPr="00EE30D1">
        <w:rPr>
          <w:b/>
        </w:rPr>
        <w:t xml:space="preserve"> </w:t>
      </w:r>
      <w:r w:rsidR="00216FE2">
        <w:rPr>
          <w:b/>
        </w:rPr>
        <w:t xml:space="preserve"> </w:t>
      </w:r>
      <w:r w:rsidR="00EE30D1" w:rsidRPr="00EE30D1">
        <w:rPr>
          <w:b/>
        </w:rPr>
        <w:t xml:space="preserve">спадкового </w:t>
      </w:r>
      <w:r>
        <w:rPr>
          <w:b/>
        </w:rPr>
        <w:t xml:space="preserve"> </w:t>
      </w:r>
      <w:r w:rsidR="00216FE2">
        <w:rPr>
          <w:b/>
        </w:rPr>
        <w:t xml:space="preserve"> </w:t>
      </w:r>
      <w:r>
        <w:rPr>
          <w:b/>
        </w:rPr>
        <w:t xml:space="preserve"> </w:t>
      </w:r>
      <w:r w:rsidR="00EE30D1" w:rsidRPr="00EE30D1">
        <w:rPr>
          <w:b/>
        </w:rPr>
        <w:t>майна</w:t>
      </w:r>
    </w:p>
    <w:p w14:paraId="539F2B05" w14:textId="78540821" w:rsidR="005C24FC" w:rsidRPr="005C24FC" w:rsidRDefault="00E465EA" w:rsidP="005C24FC">
      <w:pPr>
        <w:tabs>
          <w:tab w:val="left" w:pos="6237"/>
        </w:tabs>
        <w:ind w:right="3260"/>
        <w:jc w:val="both"/>
        <w:rPr>
          <w:b/>
        </w:rPr>
      </w:pPr>
      <w:bookmarkStart w:id="0" w:name="_Hlk177460234"/>
      <w:r>
        <w:rPr>
          <w:b/>
        </w:rPr>
        <w:t>****** ****** ********</w:t>
      </w:r>
      <w:r w:rsidR="005C24FC" w:rsidRPr="005C24FC">
        <w:rPr>
          <w:b/>
        </w:rPr>
        <w:t xml:space="preserve">, </w:t>
      </w:r>
      <w:r w:rsidR="005C24FC">
        <w:rPr>
          <w:b/>
        </w:rPr>
        <w:t xml:space="preserve"> </w:t>
      </w:r>
      <w:r>
        <w:rPr>
          <w:b/>
        </w:rPr>
        <w:t>**</w:t>
      </w:r>
      <w:r w:rsidR="005C24FC" w:rsidRPr="005C24FC">
        <w:rPr>
          <w:b/>
        </w:rPr>
        <w:t>.</w:t>
      </w:r>
      <w:r>
        <w:rPr>
          <w:b/>
        </w:rPr>
        <w:t>**</w:t>
      </w:r>
      <w:r w:rsidR="005C24FC" w:rsidRPr="005C24FC">
        <w:rPr>
          <w:b/>
        </w:rPr>
        <w:t>.</w:t>
      </w:r>
      <w:r>
        <w:rPr>
          <w:b/>
        </w:rPr>
        <w:t>****</w:t>
      </w:r>
      <w:r w:rsidR="005C24FC" w:rsidRPr="005C24FC">
        <w:rPr>
          <w:b/>
        </w:rPr>
        <w:t xml:space="preserve"> </w:t>
      </w:r>
      <w:bookmarkEnd w:id="0"/>
      <w:proofErr w:type="spellStart"/>
      <w:r w:rsidR="005C24FC" w:rsidRPr="005C24FC">
        <w:rPr>
          <w:b/>
        </w:rPr>
        <w:t>р.н</w:t>
      </w:r>
      <w:proofErr w:type="spellEnd"/>
      <w:r w:rsidR="005C24FC" w:rsidRPr="005C24FC">
        <w:rPr>
          <w:b/>
        </w:rPr>
        <w:t xml:space="preserve">., </w:t>
      </w:r>
    </w:p>
    <w:p w14:paraId="34893DDA" w14:textId="3CA9ACD5" w:rsidR="005C24FC" w:rsidRDefault="005C24FC" w:rsidP="005C24FC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в</w:t>
      </w:r>
      <w:r w:rsidRPr="005C24FC">
        <w:rPr>
          <w:b/>
        </w:rPr>
        <w:t>ід</w:t>
      </w:r>
      <w:r w:rsidR="00216FE2">
        <w:rPr>
          <w:b/>
        </w:rPr>
        <w:t xml:space="preserve">   </w:t>
      </w:r>
      <w:r>
        <w:rPr>
          <w:b/>
        </w:rPr>
        <w:t xml:space="preserve"> </w:t>
      </w:r>
      <w:r w:rsidR="00216FE2">
        <w:rPr>
          <w:b/>
        </w:rPr>
        <w:t xml:space="preserve"> </w:t>
      </w:r>
      <w:r w:rsidRPr="005C24FC">
        <w:rPr>
          <w:b/>
        </w:rPr>
        <w:t xml:space="preserve"> </w:t>
      </w:r>
      <w:r w:rsidR="00216FE2">
        <w:rPr>
          <w:b/>
        </w:rPr>
        <w:t xml:space="preserve">  </w:t>
      </w:r>
      <w:r w:rsidRPr="005C24FC">
        <w:rPr>
          <w:b/>
        </w:rPr>
        <w:t xml:space="preserve">імені </w:t>
      </w:r>
      <w:r w:rsidR="00216FE2">
        <w:rPr>
          <w:b/>
        </w:rPr>
        <w:t xml:space="preserve"> </w:t>
      </w:r>
      <w:r w:rsidRPr="005C24FC">
        <w:rPr>
          <w:b/>
        </w:rPr>
        <w:t xml:space="preserve"> </w:t>
      </w:r>
      <w:r w:rsidR="00216FE2">
        <w:rPr>
          <w:b/>
        </w:rPr>
        <w:t xml:space="preserve">     </w:t>
      </w:r>
      <w:bookmarkStart w:id="1" w:name="_Hlk177462425"/>
      <w:r w:rsidRPr="005C24FC">
        <w:rPr>
          <w:b/>
        </w:rPr>
        <w:t xml:space="preserve">неповнолітньої </w:t>
      </w:r>
      <w:r w:rsidR="00216FE2">
        <w:rPr>
          <w:b/>
        </w:rPr>
        <w:t xml:space="preserve">      </w:t>
      </w:r>
      <w:r w:rsidRPr="005C24FC">
        <w:rPr>
          <w:b/>
        </w:rPr>
        <w:t xml:space="preserve">дитини, </w:t>
      </w:r>
    </w:p>
    <w:p w14:paraId="751A9A63" w14:textId="751FBF7E" w:rsidR="00EE30D1" w:rsidRDefault="00E465EA" w:rsidP="005C24FC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****** ****** *******</w:t>
      </w:r>
      <w:r w:rsidR="005C24FC" w:rsidRPr="005C24FC">
        <w:rPr>
          <w:b/>
        </w:rPr>
        <w:t xml:space="preserve">, </w:t>
      </w:r>
      <w:r>
        <w:rPr>
          <w:b/>
        </w:rPr>
        <w:t>**</w:t>
      </w:r>
      <w:r w:rsidR="005C24FC" w:rsidRPr="005C24FC">
        <w:rPr>
          <w:b/>
        </w:rPr>
        <w:t>.</w:t>
      </w:r>
      <w:r>
        <w:rPr>
          <w:b/>
        </w:rPr>
        <w:t>**</w:t>
      </w:r>
      <w:r w:rsidR="005C24FC" w:rsidRPr="005C24FC">
        <w:rPr>
          <w:b/>
        </w:rPr>
        <w:t>.</w:t>
      </w:r>
      <w:bookmarkEnd w:id="1"/>
      <w:r>
        <w:rPr>
          <w:b/>
        </w:rPr>
        <w:t>****</w:t>
      </w:r>
      <w:r w:rsidR="005C24FC" w:rsidRPr="005C24FC">
        <w:rPr>
          <w:b/>
        </w:rPr>
        <w:t xml:space="preserve"> </w:t>
      </w:r>
      <w:proofErr w:type="spellStart"/>
      <w:r w:rsidR="005C24FC" w:rsidRPr="005C24FC">
        <w:rPr>
          <w:b/>
        </w:rPr>
        <w:t>р.н</w:t>
      </w:r>
      <w:proofErr w:type="spellEnd"/>
      <w:r w:rsidR="005C24FC" w:rsidRPr="005C24FC">
        <w:rPr>
          <w:b/>
        </w:rPr>
        <w:t>.</w:t>
      </w:r>
    </w:p>
    <w:p w14:paraId="4D43299F" w14:textId="77777777" w:rsidR="00FC7E90" w:rsidRPr="00CF1BF4" w:rsidRDefault="00FC7E90" w:rsidP="005C24FC">
      <w:pPr>
        <w:tabs>
          <w:tab w:val="left" w:pos="6237"/>
        </w:tabs>
        <w:ind w:right="3260"/>
        <w:jc w:val="both"/>
        <w:rPr>
          <w:b/>
        </w:rPr>
      </w:pPr>
    </w:p>
    <w:p w14:paraId="4DEB4F6B" w14:textId="2C1501F6" w:rsidR="00916BB3" w:rsidRPr="00240F02" w:rsidRDefault="005B79F0" w:rsidP="002342E7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 </w:t>
      </w:r>
      <w:r w:rsidR="006F6F76">
        <w:rPr>
          <w:bCs/>
        </w:rPr>
        <w:t>***** ******* ******</w:t>
      </w:r>
      <w:r w:rsidR="009576AE">
        <w:rPr>
          <w:bCs/>
        </w:rPr>
        <w:t xml:space="preserve">, </w:t>
      </w:r>
      <w:r w:rsidR="006F6F76">
        <w:rPr>
          <w:bCs/>
        </w:rPr>
        <w:t>******* ******* *********</w:t>
      </w:r>
      <w:r w:rsidR="0054088F">
        <w:rPr>
          <w:bCs/>
        </w:rPr>
        <w:t xml:space="preserve"> та неповнолітньої </w:t>
      </w:r>
      <w:r w:rsidR="006F6F76">
        <w:rPr>
          <w:bCs/>
        </w:rPr>
        <w:t>******* ******** *******</w:t>
      </w:r>
      <w:r w:rsidR="0054088F">
        <w:rPr>
          <w:bCs/>
        </w:rPr>
        <w:t xml:space="preserve">, </w:t>
      </w:r>
      <w:r w:rsidR="006F6F76">
        <w:rPr>
          <w:bCs/>
        </w:rPr>
        <w:t>**</w:t>
      </w:r>
      <w:r w:rsidR="0054088F">
        <w:rPr>
          <w:bCs/>
        </w:rPr>
        <w:t>.</w:t>
      </w:r>
      <w:r w:rsidR="006F6F76">
        <w:rPr>
          <w:bCs/>
        </w:rPr>
        <w:t>**</w:t>
      </w:r>
      <w:r w:rsidR="0054088F">
        <w:rPr>
          <w:bCs/>
        </w:rPr>
        <w:t>.</w:t>
      </w:r>
      <w:r w:rsidR="006F6F76">
        <w:rPr>
          <w:bCs/>
        </w:rPr>
        <w:t>****</w:t>
      </w:r>
      <w:r w:rsidR="0054088F">
        <w:rPr>
          <w:bCs/>
        </w:rPr>
        <w:t xml:space="preserve"> </w:t>
      </w:r>
      <w:proofErr w:type="spellStart"/>
      <w:r w:rsidR="0054088F">
        <w:rPr>
          <w:bCs/>
        </w:rPr>
        <w:t>р.н</w:t>
      </w:r>
      <w:proofErr w:type="spellEnd"/>
      <w:r w:rsidR="0054088F">
        <w:rPr>
          <w:bCs/>
        </w:rPr>
        <w:t xml:space="preserve">., </w:t>
      </w:r>
      <w:r w:rsidR="00DA0AB3">
        <w:rPr>
          <w:bCs/>
        </w:rPr>
        <w:t xml:space="preserve">від </w:t>
      </w:r>
      <w:r w:rsidR="001810B5">
        <w:rPr>
          <w:bCs/>
        </w:rPr>
        <w:t>18</w:t>
      </w:r>
      <w:r w:rsidR="00DA0AB3">
        <w:rPr>
          <w:bCs/>
        </w:rPr>
        <w:t>.</w:t>
      </w:r>
      <w:r w:rsidR="00F344CF">
        <w:rPr>
          <w:bCs/>
        </w:rPr>
        <w:t>0</w:t>
      </w:r>
      <w:r w:rsidR="001810B5">
        <w:rPr>
          <w:bCs/>
        </w:rPr>
        <w:t>7</w:t>
      </w:r>
      <w:r w:rsidR="00DA0AB3">
        <w:rPr>
          <w:bCs/>
        </w:rPr>
        <w:t>.202</w:t>
      </w:r>
      <w:r w:rsidR="00F344CF">
        <w:rPr>
          <w:bCs/>
        </w:rPr>
        <w:t>4</w:t>
      </w:r>
      <w:r w:rsidR="008A5900">
        <w:rPr>
          <w:bCs/>
        </w:rPr>
        <w:t xml:space="preserve"> </w:t>
      </w:r>
      <w:r w:rsidR="006F6F76">
        <w:rPr>
          <w:bCs/>
        </w:rPr>
        <w:t>за</w:t>
      </w:r>
      <w:r w:rsidR="001810B5">
        <w:rPr>
          <w:bCs/>
        </w:rPr>
        <w:t xml:space="preserve"> </w:t>
      </w:r>
      <w:r w:rsidR="00DA0AB3">
        <w:rPr>
          <w:bCs/>
        </w:rPr>
        <w:t>№ П-</w:t>
      </w:r>
      <w:r w:rsidR="006F6F76">
        <w:rPr>
          <w:bCs/>
        </w:rPr>
        <w:t>*****</w:t>
      </w:r>
      <w:r w:rsidR="00F94DE2">
        <w:rPr>
          <w:bCs/>
        </w:rPr>
        <w:t>,</w:t>
      </w:r>
      <w:r w:rsidR="00DA0AB3">
        <w:rPr>
          <w:bCs/>
        </w:rPr>
        <w:t xml:space="preserve"> </w:t>
      </w:r>
      <w:r w:rsidRPr="00CF1BF4">
        <w:t xml:space="preserve">з проханням надати дозвіл на </w:t>
      </w:r>
      <w:r>
        <w:t>укладання договору поділу</w:t>
      </w:r>
      <w:r w:rsidR="00F216CC">
        <w:t xml:space="preserve"> </w:t>
      </w:r>
      <w:r w:rsidR="00DA0AB3">
        <w:t xml:space="preserve">спадкового майна, </w:t>
      </w:r>
      <w:r w:rsidR="00C43CF6">
        <w:t xml:space="preserve">розподіливши майно між </w:t>
      </w:r>
      <w:r w:rsidR="00F94DE2">
        <w:t>спадкоємцями</w:t>
      </w:r>
      <w:r w:rsidR="00C43CF6">
        <w:t xml:space="preserve">: </w:t>
      </w:r>
      <w:r w:rsidR="006F6F76">
        <w:t>******* ******* *******</w:t>
      </w:r>
      <w:r w:rsidR="00C43CF6">
        <w:t xml:space="preserve">, </w:t>
      </w:r>
      <w:r w:rsidR="006F6F76">
        <w:t>**</w:t>
      </w:r>
      <w:r w:rsidR="00C43CF6">
        <w:t>.</w:t>
      </w:r>
      <w:r w:rsidR="006F6F76">
        <w:t>**</w:t>
      </w:r>
      <w:r w:rsidR="00C43CF6">
        <w:t>.</w:t>
      </w:r>
      <w:r w:rsidR="006F6F76">
        <w:t>****</w:t>
      </w:r>
      <w:r w:rsidR="00C43CF6">
        <w:t xml:space="preserve"> </w:t>
      </w:r>
      <w:proofErr w:type="spellStart"/>
      <w:r w:rsidR="00C43CF6">
        <w:t>р.н</w:t>
      </w:r>
      <w:proofErr w:type="spellEnd"/>
      <w:r w:rsidR="00C43CF6">
        <w:t>., та неповнолітн</w:t>
      </w:r>
      <w:r w:rsidR="0087209A">
        <w:t>ьою</w:t>
      </w:r>
      <w:r w:rsidR="00C43CF6">
        <w:t xml:space="preserve"> </w:t>
      </w:r>
      <w:r w:rsidR="006F6F76">
        <w:t>******** ******* *******</w:t>
      </w:r>
      <w:r w:rsidR="0087209A" w:rsidRPr="0087209A">
        <w:t xml:space="preserve">, </w:t>
      </w:r>
      <w:r w:rsidR="006F6F76">
        <w:t>**</w:t>
      </w:r>
      <w:r w:rsidR="0087209A" w:rsidRPr="0087209A">
        <w:t>.</w:t>
      </w:r>
      <w:r w:rsidR="006F6F76">
        <w:t>**</w:t>
      </w:r>
      <w:r w:rsidR="0087209A" w:rsidRPr="0087209A">
        <w:t>.</w:t>
      </w:r>
      <w:r w:rsidR="006F6F76">
        <w:t>****</w:t>
      </w:r>
      <w:r w:rsidR="0087209A" w:rsidRPr="0087209A">
        <w:t xml:space="preserve"> </w:t>
      </w:r>
      <w:proofErr w:type="spellStart"/>
      <w:r w:rsidR="00C43CF6">
        <w:t>р.н</w:t>
      </w:r>
      <w:proofErr w:type="spellEnd"/>
      <w:r w:rsidR="00C43CF6">
        <w:t xml:space="preserve">., ще до вступу у спадщину </w:t>
      </w:r>
      <w:r w:rsidR="00B332FF">
        <w:t xml:space="preserve">наступним </w:t>
      </w:r>
      <w:r w:rsidR="00C43CF6">
        <w:t>чином:</w:t>
      </w:r>
      <w:r w:rsidR="00E2406B">
        <w:t xml:space="preserve"> </w:t>
      </w:r>
      <w:r w:rsidR="00C43CF6" w:rsidRPr="00255AA8">
        <w:t xml:space="preserve">квартиру </w:t>
      </w:r>
      <w:r w:rsidR="000553C5" w:rsidRPr="00255AA8">
        <w:t>номер</w:t>
      </w:r>
      <w:r w:rsidR="00C43CF6" w:rsidRPr="00255AA8">
        <w:t xml:space="preserve"> 3</w:t>
      </w:r>
      <w:r w:rsidR="000553C5" w:rsidRPr="00255AA8">
        <w:t xml:space="preserve"> (три)</w:t>
      </w:r>
      <w:r w:rsidR="00C43CF6" w:rsidRPr="00255AA8">
        <w:t xml:space="preserve">, що знаходиться </w:t>
      </w:r>
      <w:r w:rsidR="000553C5" w:rsidRPr="00255AA8">
        <w:t xml:space="preserve">в будинку за номером </w:t>
      </w:r>
      <w:r w:rsidR="00857EB1" w:rsidRPr="00255AA8">
        <w:t>52 (п’ятдесят два)</w:t>
      </w:r>
      <w:r w:rsidR="00255AA8" w:rsidRPr="00255AA8">
        <w:t xml:space="preserve">, розташованому </w:t>
      </w:r>
      <w:r w:rsidR="004559CF">
        <w:t>по</w:t>
      </w:r>
      <w:r w:rsidR="00255AA8" w:rsidRPr="00255AA8">
        <w:t xml:space="preserve"> вулиці </w:t>
      </w:r>
      <w:r w:rsidR="006F6F76">
        <w:t>********</w:t>
      </w:r>
      <w:r w:rsidR="00255AA8" w:rsidRPr="00255AA8">
        <w:t>, у</w:t>
      </w:r>
      <w:r w:rsidR="00857EB1" w:rsidRPr="00255AA8">
        <w:t xml:space="preserve"> </w:t>
      </w:r>
      <w:r w:rsidR="00C43CF6" w:rsidRPr="00255AA8">
        <w:t xml:space="preserve">м. </w:t>
      </w:r>
      <w:r w:rsidR="006F6F76">
        <w:t>****</w:t>
      </w:r>
      <w:r w:rsidR="00C43CF6" w:rsidRPr="00255AA8">
        <w:t xml:space="preserve">, </w:t>
      </w:r>
      <w:r w:rsidR="00255AA8" w:rsidRPr="00255AA8">
        <w:t>(загальна площа – 6</w:t>
      </w:r>
      <w:r w:rsidR="00D02097">
        <w:t>2</w:t>
      </w:r>
      <w:r w:rsidR="00255AA8" w:rsidRPr="00255AA8">
        <w:t>,</w:t>
      </w:r>
      <w:r w:rsidR="00D02097">
        <w:t>6</w:t>
      </w:r>
      <w:r w:rsidR="00E465EA">
        <w:t xml:space="preserve"> </w:t>
      </w:r>
      <w:proofErr w:type="spellStart"/>
      <w:r w:rsidR="00E465EA">
        <w:t>кв.м</w:t>
      </w:r>
      <w:proofErr w:type="spellEnd"/>
      <w:r w:rsidR="00E465EA">
        <w:t xml:space="preserve">,  </w:t>
      </w:r>
      <w:r w:rsidR="00255AA8" w:rsidRPr="00255AA8">
        <w:t xml:space="preserve">житлова площа – </w:t>
      </w:r>
      <w:r w:rsidR="00D02097">
        <w:t>25</w:t>
      </w:r>
      <w:r w:rsidR="00255AA8" w:rsidRPr="00255AA8">
        <w:t>,</w:t>
      </w:r>
      <w:r w:rsidR="00D02097">
        <w:t>2</w:t>
      </w:r>
      <w:r w:rsidR="00255AA8" w:rsidRPr="00255AA8">
        <w:t xml:space="preserve"> </w:t>
      </w:r>
      <w:proofErr w:type="spellStart"/>
      <w:r w:rsidR="00255AA8" w:rsidRPr="00255AA8">
        <w:t>кв.м</w:t>
      </w:r>
      <w:proofErr w:type="spellEnd"/>
      <w:r w:rsidR="00255AA8" w:rsidRPr="00910FC8">
        <w:t>)</w:t>
      </w:r>
      <w:r w:rsidR="00910FC8" w:rsidRPr="00910FC8">
        <w:t xml:space="preserve"> </w:t>
      </w:r>
      <w:r w:rsidR="00C43CF6" w:rsidRPr="00910FC8">
        <w:t>– на користь</w:t>
      </w:r>
      <w:r w:rsidR="00910FC8" w:rsidRPr="00910FC8">
        <w:t xml:space="preserve"> </w:t>
      </w:r>
      <w:bookmarkStart w:id="2" w:name="_Hlk177462242"/>
      <w:r w:rsidR="006F6F76">
        <w:t>****** ******* ********</w:t>
      </w:r>
      <w:r w:rsidR="00910FC8" w:rsidRPr="00910FC8">
        <w:t xml:space="preserve">, </w:t>
      </w:r>
      <w:r w:rsidR="006F6F76">
        <w:t>**</w:t>
      </w:r>
      <w:r w:rsidR="00910FC8" w:rsidRPr="00910FC8">
        <w:t>.</w:t>
      </w:r>
      <w:r w:rsidR="006F6F76">
        <w:t>**</w:t>
      </w:r>
      <w:r w:rsidR="00910FC8" w:rsidRPr="00910FC8">
        <w:t>.</w:t>
      </w:r>
      <w:r w:rsidR="006F6F76">
        <w:t>****</w:t>
      </w:r>
      <w:r w:rsidR="00910FC8" w:rsidRPr="00910FC8">
        <w:t xml:space="preserve"> </w:t>
      </w:r>
      <w:bookmarkEnd w:id="2"/>
      <w:proofErr w:type="spellStart"/>
      <w:r w:rsidR="00910FC8" w:rsidRPr="00910FC8">
        <w:t>р.н</w:t>
      </w:r>
      <w:proofErr w:type="spellEnd"/>
      <w:r w:rsidR="00910FC8" w:rsidRPr="00910FC8">
        <w:t>.,</w:t>
      </w:r>
      <w:r w:rsidR="00C43CF6" w:rsidRPr="008E4AE6">
        <w:t xml:space="preserve"> а </w:t>
      </w:r>
      <w:r w:rsidR="008E4AE6" w:rsidRPr="008E4AE6">
        <w:t xml:space="preserve">майнові права на </w:t>
      </w:r>
      <w:r w:rsidR="00C43CF6" w:rsidRPr="008E4AE6">
        <w:t xml:space="preserve">квартиру </w:t>
      </w:r>
      <w:r w:rsidR="008E4AE6" w:rsidRPr="008E4AE6">
        <w:t xml:space="preserve">номер </w:t>
      </w:r>
      <w:r w:rsidR="006F6F76">
        <w:t>***</w:t>
      </w:r>
      <w:r w:rsidR="008E4AE6" w:rsidRPr="00FE3E7D">
        <w:t xml:space="preserve"> (</w:t>
      </w:r>
      <w:r w:rsidR="006F6F76">
        <w:t>***</w:t>
      </w:r>
      <w:r w:rsidR="006B2B3D">
        <w:t xml:space="preserve"> </w:t>
      </w:r>
      <w:r w:rsidR="006F6F76">
        <w:t>*******</w:t>
      </w:r>
      <w:r w:rsidR="006B2B3D">
        <w:t xml:space="preserve"> </w:t>
      </w:r>
      <w:r w:rsidR="006F6F76">
        <w:t>*****</w:t>
      </w:r>
      <w:r w:rsidR="008E4AE6" w:rsidRPr="00FE3E7D">
        <w:t xml:space="preserve">), </w:t>
      </w:r>
      <w:r w:rsidR="008E4AE6" w:rsidRPr="006B2B3D">
        <w:t xml:space="preserve">що знаходиться в будинку за номером </w:t>
      </w:r>
      <w:r w:rsidR="00F957F0" w:rsidRPr="006B2B3D">
        <w:t xml:space="preserve"> </w:t>
      </w:r>
      <w:r w:rsidR="006F6F76">
        <w:t>*</w:t>
      </w:r>
      <w:r w:rsidR="00882374" w:rsidRPr="006B2B3D">
        <w:t>-</w:t>
      </w:r>
      <w:r w:rsidR="006F6F76">
        <w:t>*</w:t>
      </w:r>
      <w:r w:rsidR="008E4AE6" w:rsidRPr="004559CF">
        <w:t xml:space="preserve"> (</w:t>
      </w:r>
      <w:r w:rsidR="006F6F76">
        <w:t>****</w:t>
      </w:r>
      <w:r w:rsidR="00882374" w:rsidRPr="004559CF">
        <w:t xml:space="preserve"> </w:t>
      </w:r>
      <w:r w:rsidR="006F6F76">
        <w:t>****</w:t>
      </w:r>
      <w:r w:rsidR="00882374" w:rsidRPr="004559CF">
        <w:t xml:space="preserve"> «</w:t>
      </w:r>
      <w:r w:rsidR="006F6F76">
        <w:t>*</w:t>
      </w:r>
      <w:r w:rsidR="00882374" w:rsidRPr="004559CF">
        <w:t>»</w:t>
      </w:r>
      <w:r w:rsidR="008E4AE6" w:rsidRPr="004559CF">
        <w:t xml:space="preserve">), розташованому </w:t>
      </w:r>
      <w:r w:rsidR="004559CF" w:rsidRPr="004559CF">
        <w:t>по</w:t>
      </w:r>
      <w:r w:rsidR="008E4AE6" w:rsidRPr="004559CF">
        <w:t xml:space="preserve"> вулиці </w:t>
      </w:r>
      <w:r w:rsidR="006F6F76">
        <w:t>*******</w:t>
      </w:r>
      <w:r w:rsidR="008E4AE6" w:rsidRPr="004559CF">
        <w:t xml:space="preserve">, у м. </w:t>
      </w:r>
      <w:r w:rsidR="006F6F76">
        <w:t>****</w:t>
      </w:r>
      <w:r w:rsidR="008E4AE6" w:rsidRPr="004559CF">
        <w:t>, (загальна площа – 6</w:t>
      </w:r>
      <w:r w:rsidR="00F957F0" w:rsidRPr="004559CF">
        <w:t>0</w:t>
      </w:r>
      <w:r w:rsidR="008E4AE6" w:rsidRPr="004559CF">
        <w:t>,</w:t>
      </w:r>
      <w:r w:rsidR="00180CC0">
        <w:t>1</w:t>
      </w:r>
      <w:r w:rsidR="008E4AE6" w:rsidRPr="004559CF">
        <w:t xml:space="preserve"> </w:t>
      </w:r>
      <w:proofErr w:type="spellStart"/>
      <w:r w:rsidR="008E4AE6" w:rsidRPr="004559CF">
        <w:t>кв.м</w:t>
      </w:r>
      <w:proofErr w:type="spellEnd"/>
      <w:r w:rsidR="008E4AE6" w:rsidRPr="00AF3F67">
        <w:t>,</w:t>
      </w:r>
      <w:r w:rsidR="00F957F0" w:rsidRPr="00AF3F67">
        <w:t xml:space="preserve"> </w:t>
      </w:r>
      <w:r w:rsidR="008E4AE6" w:rsidRPr="00AF3F67">
        <w:t xml:space="preserve">житлова площа – </w:t>
      </w:r>
      <w:r w:rsidR="00AF3F67" w:rsidRPr="00AF3F67">
        <w:t>28</w:t>
      </w:r>
      <w:r w:rsidR="008E4AE6" w:rsidRPr="00AF3F67">
        <w:t>,</w:t>
      </w:r>
      <w:r w:rsidR="00AF3F67" w:rsidRPr="00AF3F67">
        <w:t>9</w:t>
      </w:r>
      <w:r w:rsidR="008E4AE6" w:rsidRPr="00AF3F67">
        <w:t xml:space="preserve"> </w:t>
      </w:r>
      <w:proofErr w:type="spellStart"/>
      <w:r w:rsidR="008E4AE6" w:rsidRPr="00AF3F67">
        <w:t>кв.м</w:t>
      </w:r>
      <w:proofErr w:type="spellEnd"/>
      <w:r w:rsidR="008E4AE6" w:rsidRPr="00AF3F67">
        <w:t xml:space="preserve">) – </w:t>
      </w:r>
      <w:r w:rsidR="008E4AE6" w:rsidRPr="009544B9">
        <w:t>на користь</w:t>
      </w:r>
      <w:r w:rsidR="00C43CF6" w:rsidRPr="009544B9">
        <w:t xml:space="preserve"> </w:t>
      </w:r>
      <w:r w:rsidR="009544B9">
        <w:t xml:space="preserve">неповнолітньої </w:t>
      </w:r>
      <w:r w:rsidR="006F6F76">
        <w:t>****** ******* ******</w:t>
      </w:r>
      <w:r w:rsidR="009544B9">
        <w:t xml:space="preserve">, </w:t>
      </w:r>
      <w:r w:rsidR="006F6F76">
        <w:t>**</w:t>
      </w:r>
      <w:r w:rsidR="009544B9">
        <w:t>.</w:t>
      </w:r>
      <w:r w:rsidR="006F6F76">
        <w:t>**</w:t>
      </w:r>
      <w:r w:rsidR="009544B9">
        <w:t>.</w:t>
      </w:r>
      <w:r w:rsidR="006F6F76">
        <w:t>****</w:t>
      </w:r>
      <w:r w:rsidR="001975BD">
        <w:t xml:space="preserve"> </w:t>
      </w:r>
      <w:proofErr w:type="spellStart"/>
      <w:r w:rsidR="001975BD">
        <w:t>р.н</w:t>
      </w:r>
      <w:proofErr w:type="spellEnd"/>
      <w:r w:rsidR="001975BD" w:rsidRPr="002E07C3">
        <w:t>.</w:t>
      </w:r>
      <w:r w:rsidR="00DD0701" w:rsidRPr="002E07C3">
        <w:t>, керуючись</w:t>
      </w:r>
      <w:r w:rsidR="00916BB3" w:rsidRPr="002E07C3">
        <w:t xml:space="preserve"> </w:t>
      </w:r>
      <w:r w:rsidR="002E07C3" w:rsidRPr="002E07C3">
        <w:t xml:space="preserve">ст. ст. 6, 177 Сімейного Кодексу України, ст. 32, ч. 2, ст. 1268, ст. ст. 1274, 1278 Цивільного кодексу </w:t>
      </w:r>
      <w:r w:rsidR="002E07C3" w:rsidRPr="00240F02">
        <w:t>України</w:t>
      </w:r>
      <w:r w:rsidR="002342E7" w:rsidRPr="00240F02">
        <w:t xml:space="preserve">, </w:t>
      </w:r>
      <w:r w:rsidR="002E07C3" w:rsidRPr="00240F02">
        <w:t xml:space="preserve">ст. </w:t>
      </w:r>
      <w:r w:rsidR="00916BB3" w:rsidRPr="00240F02">
        <w:t xml:space="preserve">ст. </w:t>
      </w:r>
      <w:r w:rsidR="006417E3" w:rsidRPr="00240F02">
        <w:t xml:space="preserve">17, </w:t>
      </w:r>
      <w:r w:rsidR="00916BB3" w:rsidRPr="00240F02">
        <w:t>18 Закону України «Про охорону дитинства», ст. 12 Закону України «Про основи соціального захисту бездомних громадян та безпритульних дітей»,</w:t>
      </w:r>
      <w:r w:rsidR="008D288B" w:rsidRPr="00240F02">
        <w:t xml:space="preserve"> </w:t>
      </w:r>
      <w:r w:rsidR="002342E7" w:rsidRPr="00240F02">
        <w:t xml:space="preserve">та </w:t>
      </w:r>
      <w:r w:rsidR="00916BB3" w:rsidRPr="00240F02">
        <w:t>керуючись пунктами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3" w:name="_Hlk165023909"/>
      <w:r w:rsidR="00DD0701" w:rsidRPr="00240F02">
        <w:t xml:space="preserve"> </w:t>
      </w:r>
      <w:r w:rsidR="00916BB3" w:rsidRPr="00240F02">
        <w:t xml:space="preserve">Законом України «Про місцеве самоврядування в Україні», </w:t>
      </w:r>
      <w:bookmarkEnd w:id="3"/>
      <w:r w:rsidR="00DD0701" w:rsidRPr="00240F02">
        <w:t xml:space="preserve">враховуючи рекомендацію комісії з питань захисту прав дитини від </w:t>
      </w:r>
      <w:r w:rsidR="002342E7" w:rsidRPr="00240F02">
        <w:t>12</w:t>
      </w:r>
      <w:r w:rsidR="00DD0701" w:rsidRPr="00240F02">
        <w:t>.0</w:t>
      </w:r>
      <w:r w:rsidR="002342E7" w:rsidRPr="00240F02">
        <w:t>9</w:t>
      </w:r>
      <w:r w:rsidR="00DD0701" w:rsidRPr="00240F02">
        <w:t xml:space="preserve">.2024, </w:t>
      </w:r>
      <w:r w:rsidR="00A13EF0" w:rsidRPr="00A13EF0">
        <w:t>захищаючи майнові інтереси дитини</w:t>
      </w:r>
      <w:r w:rsidR="00A13EF0">
        <w:t xml:space="preserve">, </w:t>
      </w:r>
      <w:r w:rsidR="00DD0701" w:rsidRPr="00240F02">
        <w:t>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Pr="005B79F0" w:rsidRDefault="005B79F0" w:rsidP="005B79F0">
      <w:pPr>
        <w:jc w:val="both"/>
        <w:rPr>
          <w:bCs/>
        </w:rPr>
      </w:pPr>
    </w:p>
    <w:p w14:paraId="2364B0F4" w14:textId="388F1DB0" w:rsidR="005F0F42" w:rsidRPr="005F0F42" w:rsidRDefault="005B79F0" w:rsidP="002E572D">
      <w:pPr>
        <w:pStyle w:val="a3"/>
        <w:numPr>
          <w:ilvl w:val="0"/>
          <w:numId w:val="10"/>
        </w:numPr>
        <w:jc w:val="both"/>
      </w:pPr>
      <w:bookmarkStart w:id="4" w:name="_Hlk164958974"/>
      <w:r>
        <w:t>Надати</w:t>
      </w:r>
      <w:r w:rsidR="000D59B1">
        <w:t xml:space="preserve">  </w:t>
      </w:r>
      <w:r w:rsidR="0064610F">
        <w:t xml:space="preserve">  </w:t>
      </w:r>
      <w:r w:rsidR="000D59B1">
        <w:t xml:space="preserve"> </w:t>
      </w:r>
      <w:r>
        <w:t xml:space="preserve"> дозвіл</w:t>
      </w:r>
      <w:r w:rsidR="0064610F">
        <w:t xml:space="preserve"> </w:t>
      </w:r>
      <w:r w:rsidR="000D59B1">
        <w:t xml:space="preserve">  </w:t>
      </w:r>
      <w:r w:rsidR="0064610F">
        <w:t xml:space="preserve"> </w:t>
      </w:r>
      <w:r>
        <w:t xml:space="preserve"> </w:t>
      </w:r>
      <w:r w:rsidR="000D59B1">
        <w:t xml:space="preserve"> </w:t>
      </w:r>
      <w:r w:rsidR="00C27929">
        <w:t xml:space="preserve">матері </w:t>
      </w:r>
      <w:r w:rsidR="0064610F">
        <w:t xml:space="preserve">  </w:t>
      </w:r>
      <w:r w:rsidR="005F0F42">
        <w:t xml:space="preserve"> </w:t>
      </w:r>
      <w:r w:rsidR="0064610F">
        <w:t xml:space="preserve"> </w:t>
      </w:r>
      <w:r w:rsidR="00C27929">
        <w:t>дитини</w:t>
      </w:r>
      <w:r w:rsidR="001E4852">
        <w:t xml:space="preserve">, </w:t>
      </w:r>
      <w:r w:rsidR="000D59B1">
        <w:t xml:space="preserve">   </w:t>
      </w:r>
      <w:r w:rsidR="0064610F">
        <w:t xml:space="preserve">  </w:t>
      </w:r>
      <w:r>
        <w:t>громадян</w:t>
      </w:r>
      <w:r w:rsidR="005F0F42">
        <w:t>ці</w:t>
      </w:r>
      <w:r w:rsidRPr="00CF1BF4">
        <w:t xml:space="preserve"> </w:t>
      </w:r>
      <w:r w:rsidR="000D59B1">
        <w:t xml:space="preserve">  </w:t>
      </w:r>
      <w:r w:rsidR="0064610F">
        <w:t xml:space="preserve">  </w:t>
      </w:r>
      <w:r w:rsidR="000D59B1">
        <w:t xml:space="preserve"> </w:t>
      </w:r>
      <w:r w:rsidR="006F6F76">
        <w:rPr>
          <w:bCs/>
        </w:rPr>
        <w:t>****** ******* **********</w:t>
      </w:r>
      <w:r w:rsidR="005F0F42" w:rsidRPr="005F0F42">
        <w:rPr>
          <w:bCs/>
        </w:rPr>
        <w:t xml:space="preserve">,  </w:t>
      </w:r>
      <w:r w:rsidR="005F0F42">
        <w:rPr>
          <w:bCs/>
        </w:rPr>
        <w:t xml:space="preserve">              </w:t>
      </w:r>
    </w:p>
    <w:p w14:paraId="6BCC7A0C" w14:textId="37FF897A" w:rsidR="00A750EC" w:rsidRDefault="006F6F76" w:rsidP="00FE4B47">
      <w:pPr>
        <w:jc w:val="both"/>
      </w:pPr>
      <w:r>
        <w:rPr>
          <w:bCs/>
        </w:rPr>
        <w:t>**</w:t>
      </w:r>
      <w:r w:rsidR="005F0F42" w:rsidRPr="005F0F42">
        <w:rPr>
          <w:bCs/>
        </w:rPr>
        <w:t>.</w:t>
      </w:r>
      <w:r>
        <w:rPr>
          <w:bCs/>
        </w:rPr>
        <w:t>**</w:t>
      </w:r>
      <w:r w:rsidR="005F0F42" w:rsidRPr="005F0F42">
        <w:rPr>
          <w:bCs/>
        </w:rPr>
        <w:t>.</w:t>
      </w:r>
      <w:r>
        <w:rPr>
          <w:bCs/>
        </w:rPr>
        <w:t>****</w:t>
      </w:r>
      <w:r w:rsidR="005F0F42" w:rsidRPr="005F0F42">
        <w:rPr>
          <w:bCs/>
        </w:rPr>
        <w:t xml:space="preserve"> </w:t>
      </w:r>
      <w:proofErr w:type="spellStart"/>
      <w:r w:rsidR="005F0F42" w:rsidRPr="005F0F42">
        <w:rPr>
          <w:bCs/>
        </w:rPr>
        <w:t>р.н</w:t>
      </w:r>
      <w:proofErr w:type="spellEnd"/>
      <w:r w:rsidR="005F0F42" w:rsidRPr="005F0F42">
        <w:rPr>
          <w:bCs/>
        </w:rPr>
        <w:t>.</w:t>
      </w:r>
      <w:r w:rsidR="00AF4160" w:rsidRPr="005F0F42">
        <w:rPr>
          <w:bCs/>
        </w:rPr>
        <w:t>,</w:t>
      </w:r>
      <w:r w:rsidR="00605307" w:rsidRPr="005F0F42">
        <w:rPr>
          <w:bCs/>
        </w:rPr>
        <w:t xml:space="preserve"> </w:t>
      </w:r>
      <w:r w:rsidR="00162D1E" w:rsidRPr="00222133">
        <w:rPr>
          <w:bCs/>
        </w:rPr>
        <w:t>що ді</w:t>
      </w:r>
      <w:r w:rsidR="00605307">
        <w:rPr>
          <w:bCs/>
        </w:rPr>
        <w:t xml:space="preserve">є </w:t>
      </w:r>
      <w:r w:rsidR="0046740F">
        <w:t xml:space="preserve">в інтересах </w:t>
      </w:r>
      <w:r w:rsidR="006920D5">
        <w:t xml:space="preserve">неповнолітньої доньки </w:t>
      </w:r>
      <w:r>
        <w:t>****** ****** ********</w:t>
      </w:r>
      <w:r w:rsidR="006920D5" w:rsidRPr="006920D5">
        <w:t xml:space="preserve">, </w:t>
      </w:r>
      <w:r>
        <w:t>**</w:t>
      </w:r>
      <w:r w:rsidR="006920D5" w:rsidRPr="006920D5">
        <w:t>.</w:t>
      </w:r>
      <w:r>
        <w:t>**</w:t>
      </w:r>
      <w:r w:rsidR="006920D5" w:rsidRPr="006920D5">
        <w:t>.</w:t>
      </w:r>
      <w:r>
        <w:t>****</w:t>
      </w:r>
      <w:r w:rsidR="002D0116">
        <w:t xml:space="preserve"> </w:t>
      </w:r>
      <w:proofErr w:type="spellStart"/>
      <w:r w:rsidR="002D0116">
        <w:t>р.н</w:t>
      </w:r>
      <w:proofErr w:type="spellEnd"/>
      <w:r w:rsidR="002D0116">
        <w:t xml:space="preserve">., </w:t>
      </w:r>
      <w:bookmarkEnd w:id="4"/>
      <w:r w:rsidR="00582C78">
        <w:t>як</w:t>
      </w:r>
      <w:r w:rsidR="006920D5">
        <w:t>а</w:t>
      </w:r>
      <w:r w:rsidR="00582C78">
        <w:t xml:space="preserve"> є спадкоємц</w:t>
      </w:r>
      <w:r w:rsidR="006920D5">
        <w:t>ем</w:t>
      </w:r>
      <w:r w:rsidR="00582C78">
        <w:t xml:space="preserve"> </w:t>
      </w:r>
      <w:r w:rsidR="00A85773" w:rsidRPr="00A85773">
        <w:t>батька</w:t>
      </w:r>
      <w:r w:rsidR="00582C78" w:rsidRPr="00A85773">
        <w:t xml:space="preserve"> </w:t>
      </w:r>
      <w:r>
        <w:t>****** ****** ******</w:t>
      </w:r>
      <w:r w:rsidR="00582C78" w:rsidRPr="00A85773">
        <w:t>, померло</w:t>
      </w:r>
      <w:r w:rsidR="00A85773" w:rsidRPr="00A85773">
        <w:t>го</w:t>
      </w:r>
      <w:r w:rsidR="00582C78" w:rsidRPr="00A85773">
        <w:t xml:space="preserve"> </w:t>
      </w:r>
      <w:r>
        <w:t>**</w:t>
      </w:r>
      <w:r w:rsidR="00582C78" w:rsidRPr="00A85773">
        <w:t>.</w:t>
      </w:r>
      <w:r>
        <w:t>**</w:t>
      </w:r>
      <w:r w:rsidR="00582C78" w:rsidRPr="00A85773">
        <w:t>.</w:t>
      </w:r>
      <w:r>
        <w:t>****</w:t>
      </w:r>
      <w:r w:rsidR="00582C78" w:rsidRPr="00A85773">
        <w:t xml:space="preserve"> року (свідоцтво про смерть від </w:t>
      </w:r>
      <w:r>
        <w:t>**</w:t>
      </w:r>
      <w:r w:rsidR="00582C78" w:rsidRPr="00A85773">
        <w:t>.</w:t>
      </w:r>
      <w:r>
        <w:t>**</w:t>
      </w:r>
      <w:r w:rsidR="00582C78" w:rsidRPr="00A85773">
        <w:t>.</w:t>
      </w:r>
      <w:r>
        <w:t>****</w:t>
      </w:r>
      <w:r w:rsidR="00582C78" w:rsidRPr="00A85773">
        <w:t xml:space="preserve"> року, серія </w:t>
      </w:r>
      <w:r>
        <w:t>*</w:t>
      </w:r>
      <w:r w:rsidR="00582C78" w:rsidRPr="00E465EA">
        <w:t>-</w:t>
      </w:r>
      <w:r>
        <w:t>**</w:t>
      </w:r>
      <w:r w:rsidR="00582C78" w:rsidRPr="00E465EA">
        <w:t xml:space="preserve"> </w:t>
      </w:r>
      <w:r w:rsidR="007C7B8F" w:rsidRPr="00A85773">
        <w:t xml:space="preserve">№ </w:t>
      </w:r>
      <w:r>
        <w:t>*******</w:t>
      </w:r>
      <w:r w:rsidR="007C7B8F" w:rsidRPr="00982D72">
        <w:t xml:space="preserve">, видане </w:t>
      </w:r>
      <w:proofErr w:type="spellStart"/>
      <w:r w:rsidR="007C7B8F" w:rsidRPr="00982D72">
        <w:t>Бучанським</w:t>
      </w:r>
      <w:proofErr w:type="spellEnd"/>
      <w:r w:rsidR="007C7B8F" w:rsidRPr="00982D72">
        <w:t xml:space="preserve"> відділом державної реєстрації актів цивільного стану у </w:t>
      </w:r>
      <w:proofErr w:type="spellStart"/>
      <w:r w:rsidR="007C7B8F" w:rsidRPr="00982D72">
        <w:t>Бучанському</w:t>
      </w:r>
      <w:proofErr w:type="spellEnd"/>
      <w:r w:rsidR="007C7B8F" w:rsidRPr="00982D72">
        <w:t xml:space="preserve"> районі Київської області Центральним міжрегіональним управлінням Міністерства юстиції </w:t>
      </w:r>
      <w:r w:rsidR="00787B29" w:rsidRPr="00982D72">
        <w:t xml:space="preserve">(м. Київ), </w:t>
      </w:r>
      <w:r w:rsidR="0046740F" w:rsidRPr="005B1429">
        <w:t>на</w:t>
      </w:r>
      <w:r w:rsidR="001E4852" w:rsidRPr="005B1429">
        <w:t xml:space="preserve"> </w:t>
      </w:r>
      <w:r w:rsidR="005B79F0" w:rsidRPr="005B1429">
        <w:t xml:space="preserve">укладання </w:t>
      </w:r>
      <w:r w:rsidR="0046740F" w:rsidRPr="005B1429">
        <w:t xml:space="preserve">договору поділу спадкового майна </w:t>
      </w:r>
      <w:r w:rsidR="00787B29" w:rsidRPr="005B1429">
        <w:t xml:space="preserve">у результаті якого у власність до </w:t>
      </w:r>
      <w:r w:rsidR="001245C6">
        <w:t xml:space="preserve">громадянки </w:t>
      </w:r>
      <w:r>
        <w:t>****** ******* *******</w:t>
      </w:r>
      <w:r w:rsidR="001245C6" w:rsidRPr="001245C6">
        <w:t xml:space="preserve">, </w:t>
      </w:r>
      <w:r>
        <w:t>**</w:t>
      </w:r>
      <w:r w:rsidR="001245C6" w:rsidRPr="001245C6">
        <w:t>.</w:t>
      </w:r>
      <w:r>
        <w:t>**</w:t>
      </w:r>
      <w:r w:rsidR="001245C6" w:rsidRPr="001245C6">
        <w:t>.</w:t>
      </w:r>
      <w:r>
        <w:t>****</w:t>
      </w:r>
      <w:r w:rsidR="001245C6" w:rsidRPr="001245C6">
        <w:t xml:space="preserve"> </w:t>
      </w:r>
      <w:proofErr w:type="spellStart"/>
      <w:r w:rsidR="00787B29" w:rsidRPr="001245C6">
        <w:t>р.н</w:t>
      </w:r>
      <w:proofErr w:type="spellEnd"/>
      <w:r w:rsidR="00787B29" w:rsidRPr="001245C6">
        <w:t>.</w:t>
      </w:r>
      <w:r w:rsidR="0006528D" w:rsidRPr="001245C6">
        <w:t>,</w:t>
      </w:r>
      <w:r w:rsidR="00787B29" w:rsidRPr="001245C6">
        <w:t xml:space="preserve"> перейде квартира </w:t>
      </w:r>
      <w:r w:rsidR="001245C6" w:rsidRPr="001245C6">
        <w:t xml:space="preserve">номер </w:t>
      </w:r>
      <w:r>
        <w:t>*</w:t>
      </w:r>
      <w:r w:rsidR="001245C6" w:rsidRPr="001245C6">
        <w:t xml:space="preserve"> (</w:t>
      </w:r>
      <w:r>
        <w:t>***</w:t>
      </w:r>
      <w:r w:rsidR="001245C6" w:rsidRPr="001245C6">
        <w:t xml:space="preserve">), що знаходиться в будинку за номером </w:t>
      </w:r>
      <w:r>
        <w:t>**</w:t>
      </w:r>
      <w:r w:rsidR="001245C6" w:rsidRPr="001245C6">
        <w:t xml:space="preserve"> (</w:t>
      </w:r>
      <w:r>
        <w:t>***** ***</w:t>
      </w:r>
      <w:r w:rsidR="001245C6" w:rsidRPr="001245C6">
        <w:t xml:space="preserve">), розташованому по вулиці </w:t>
      </w:r>
      <w:r>
        <w:t>********</w:t>
      </w:r>
      <w:r w:rsidR="001245C6" w:rsidRPr="001245C6">
        <w:t xml:space="preserve">, у м. </w:t>
      </w:r>
      <w:r>
        <w:t>****</w:t>
      </w:r>
      <w:r w:rsidR="001245C6" w:rsidRPr="001245C6">
        <w:t xml:space="preserve">, (загальна площа – 62,6 </w:t>
      </w:r>
      <w:proofErr w:type="spellStart"/>
      <w:r w:rsidR="001245C6" w:rsidRPr="001245C6">
        <w:t>кв.м</w:t>
      </w:r>
      <w:proofErr w:type="spellEnd"/>
      <w:r w:rsidR="001245C6" w:rsidRPr="001245C6">
        <w:t xml:space="preserve">, житлова площа – 25,2 </w:t>
      </w:r>
      <w:proofErr w:type="spellStart"/>
      <w:r w:rsidR="001245C6" w:rsidRPr="001245C6">
        <w:t>кв.м</w:t>
      </w:r>
      <w:proofErr w:type="spellEnd"/>
      <w:r w:rsidR="001245C6" w:rsidRPr="00FE4B47">
        <w:t>)</w:t>
      </w:r>
      <w:r w:rsidR="00FE4B47" w:rsidRPr="00FE4B47">
        <w:t>,</w:t>
      </w:r>
      <w:r w:rsidR="00787B29" w:rsidRPr="00FE4B47">
        <w:t xml:space="preserve"> а у власність до </w:t>
      </w:r>
      <w:r w:rsidR="00FE4B47">
        <w:t>неповнолітньої</w:t>
      </w:r>
      <w:r w:rsidR="00B02833">
        <w:t xml:space="preserve"> </w:t>
      </w:r>
      <w:r w:rsidR="00FE4B47">
        <w:t xml:space="preserve">дитини, </w:t>
      </w:r>
      <w:r>
        <w:t>***** ****** *******</w:t>
      </w:r>
      <w:r w:rsidR="00FE4B47">
        <w:t xml:space="preserve">, </w:t>
      </w:r>
      <w:r>
        <w:t>**</w:t>
      </w:r>
      <w:r w:rsidR="00FE4B47">
        <w:t>.</w:t>
      </w:r>
      <w:r>
        <w:t>**</w:t>
      </w:r>
      <w:r w:rsidR="00FE4B47">
        <w:t>.</w:t>
      </w:r>
      <w:r>
        <w:t>****</w:t>
      </w:r>
      <w:r w:rsidR="00B02833">
        <w:t xml:space="preserve"> </w:t>
      </w:r>
      <w:proofErr w:type="spellStart"/>
      <w:r w:rsidR="00787B29" w:rsidRPr="00B02833">
        <w:t>р.н</w:t>
      </w:r>
      <w:proofErr w:type="spellEnd"/>
      <w:r w:rsidR="00787B29" w:rsidRPr="00B02833">
        <w:t>.</w:t>
      </w:r>
      <w:r w:rsidR="002E572D" w:rsidRPr="00B02833">
        <w:t>,</w:t>
      </w:r>
      <w:r w:rsidR="00787B29" w:rsidRPr="00B02833">
        <w:t xml:space="preserve"> перейд</w:t>
      </w:r>
      <w:r w:rsidR="00B02833" w:rsidRPr="00B02833">
        <w:t>уть</w:t>
      </w:r>
      <w:r w:rsidR="00787B29" w:rsidRPr="00B02833">
        <w:t xml:space="preserve"> </w:t>
      </w:r>
      <w:r w:rsidR="00B02833" w:rsidRPr="00B02833">
        <w:t xml:space="preserve">майнові права на квартиру номер </w:t>
      </w:r>
      <w:r>
        <w:t>***</w:t>
      </w:r>
      <w:r w:rsidR="00B02833" w:rsidRPr="00B02833">
        <w:t xml:space="preserve"> (</w:t>
      </w:r>
      <w:r>
        <w:t>***</w:t>
      </w:r>
      <w:r w:rsidR="00B02833" w:rsidRPr="00B02833">
        <w:t xml:space="preserve"> </w:t>
      </w:r>
      <w:r>
        <w:t>*****</w:t>
      </w:r>
      <w:r w:rsidR="00B02833" w:rsidRPr="00B02833">
        <w:t xml:space="preserve"> </w:t>
      </w:r>
      <w:r>
        <w:t>****</w:t>
      </w:r>
      <w:r w:rsidR="00B02833" w:rsidRPr="00B02833">
        <w:t xml:space="preserve">), </w:t>
      </w:r>
      <w:r w:rsidR="00B02833" w:rsidRPr="00B02833">
        <w:lastRenderedPageBreak/>
        <w:t xml:space="preserve">що знаходиться в будинку за номером </w:t>
      </w:r>
      <w:r w:rsidR="00D50166">
        <w:t>*</w:t>
      </w:r>
      <w:r w:rsidR="00B02833" w:rsidRPr="00B02833">
        <w:t>-</w:t>
      </w:r>
      <w:r w:rsidR="00D50166">
        <w:t>*</w:t>
      </w:r>
      <w:r w:rsidR="00B02833" w:rsidRPr="00B02833">
        <w:t xml:space="preserve"> (</w:t>
      </w:r>
      <w:r w:rsidR="00D50166">
        <w:t>*****</w:t>
      </w:r>
      <w:r w:rsidR="00B02833" w:rsidRPr="00B02833">
        <w:t xml:space="preserve"> літера «</w:t>
      </w:r>
      <w:r w:rsidR="00D50166">
        <w:t>*</w:t>
      </w:r>
      <w:r w:rsidR="00B02833" w:rsidRPr="00B02833">
        <w:t xml:space="preserve">»), розташованому по вулиці </w:t>
      </w:r>
      <w:r w:rsidR="00D50166">
        <w:t>***** ******</w:t>
      </w:r>
      <w:r w:rsidR="00B02833" w:rsidRPr="00B02833">
        <w:t xml:space="preserve">, у м. </w:t>
      </w:r>
      <w:r w:rsidR="00D50166">
        <w:t>****</w:t>
      </w:r>
      <w:r w:rsidR="00B02833" w:rsidRPr="00B02833">
        <w:t xml:space="preserve">, (загальна площа – 60,1 </w:t>
      </w:r>
      <w:proofErr w:type="spellStart"/>
      <w:r w:rsidR="00B02833" w:rsidRPr="00B02833">
        <w:t>кв.м</w:t>
      </w:r>
      <w:proofErr w:type="spellEnd"/>
      <w:r w:rsidR="00B02833" w:rsidRPr="00B02833">
        <w:t xml:space="preserve">, житлова площа – 28,9 </w:t>
      </w:r>
      <w:proofErr w:type="spellStart"/>
      <w:r w:rsidR="00B02833" w:rsidRPr="00B02833">
        <w:t>кв.м</w:t>
      </w:r>
      <w:proofErr w:type="spellEnd"/>
      <w:r w:rsidR="00B02833" w:rsidRPr="00B02833">
        <w:t>)</w:t>
      </w:r>
      <w:r w:rsidR="00787B29" w:rsidRPr="00571667">
        <w:t>.</w:t>
      </w:r>
    </w:p>
    <w:p w14:paraId="4C32DC77" w14:textId="69EB5070" w:rsidR="002E572D" w:rsidRDefault="00AC4CA7" w:rsidP="00852AAB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Надати</w:t>
      </w:r>
      <w:r w:rsidR="00625ADF">
        <w:t xml:space="preserve"> </w:t>
      </w:r>
      <w:r w:rsidR="001B2003">
        <w:t xml:space="preserve"> </w:t>
      </w:r>
      <w:r w:rsidR="00880E45">
        <w:t xml:space="preserve"> </w:t>
      </w:r>
      <w:r>
        <w:t>дозвіл</w:t>
      </w:r>
      <w:r w:rsidR="001B2003">
        <w:t xml:space="preserve"> </w:t>
      </w:r>
      <w:r>
        <w:t xml:space="preserve"> </w:t>
      </w:r>
      <w:r w:rsidR="00880E45">
        <w:t xml:space="preserve"> </w:t>
      </w:r>
      <w:r w:rsidR="00852AAB">
        <w:t>матері</w:t>
      </w:r>
      <w:r>
        <w:t xml:space="preserve"> </w:t>
      </w:r>
      <w:r w:rsidR="001B2003">
        <w:t xml:space="preserve"> </w:t>
      </w:r>
      <w:r>
        <w:t>д</w:t>
      </w:r>
      <w:r w:rsidR="00852AAB">
        <w:t>итини</w:t>
      </w:r>
      <w:r>
        <w:t>,</w:t>
      </w:r>
      <w:r w:rsidR="00880E45">
        <w:t xml:space="preserve"> </w:t>
      </w:r>
      <w:r>
        <w:t xml:space="preserve"> </w:t>
      </w:r>
      <w:r w:rsidR="001B2003">
        <w:t xml:space="preserve"> </w:t>
      </w:r>
      <w:r>
        <w:t>громадян</w:t>
      </w:r>
      <w:r w:rsidR="00852AAB">
        <w:t>ці</w:t>
      </w:r>
      <w:r w:rsidR="00880E45">
        <w:t xml:space="preserve"> </w:t>
      </w:r>
      <w:r w:rsidR="001B2003">
        <w:t xml:space="preserve"> </w:t>
      </w:r>
      <w:r>
        <w:t xml:space="preserve"> </w:t>
      </w:r>
      <w:r w:rsidR="00D50166">
        <w:t>****** ****** *********</w:t>
      </w:r>
      <w:r>
        <w:t>,</w:t>
      </w:r>
      <w:r w:rsidR="00603AAC">
        <w:t xml:space="preserve"> </w:t>
      </w:r>
      <w:r w:rsidR="00880E45">
        <w:t xml:space="preserve"> </w:t>
      </w:r>
      <w:r w:rsidR="001B2003">
        <w:t xml:space="preserve"> </w:t>
      </w:r>
      <w:r>
        <w:t>підписати</w:t>
      </w:r>
      <w:r w:rsidR="00624333">
        <w:t xml:space="preserve"> </w:t>
      </w:r>
    </w:p>
    <w:p w14:paraId="73C5107A" w14:textId="1797C8C0" w:rsidR="00AC4CA7" w:rsidRDefault="00624333" w:rsidP="002E572D">
      <w:pPr>
        <w:tabs>
          <w:tab w:val="left" w:pos="1134"/>
        </w:tabs>
        <w:jc w:val="both"/>
      </w:pPr>
      <w:r>
        <w:t>від</w:t>
      </w:r>
      <w:r w:rsidR="008A5900">
        <w:t xml:space="preserve"> імені</w:t>
      </w:r>
      <w:r w:rsidR="002E572D">
        <w:t xml:space="preserve"> </w:t>
      </w:r>
      <w:r w:rsidR="00AC4CA7">
        <w:t>сво</w:t>
      </w:r>
      <w:r w:rsidR="001B2003">
        <w:t>єї неповнолітньої</w:t>
      </w:r>
      <w:r w:rsidR="00AC4CA7">
        <w:t xml:space="preserve"> д</w:t>
      </w:r>
      <w:r w:rsidR="001B2003">
        <w:t>оньки</w:t>
      </w:r>
      <w:r w:rsidR="00AC4CA7">
        <w:t xml:space="preserve"> </w:t>
      </w:r>
      <w:r w:rsidR="00D50166">
        <w:t>***** ***** ******</w:t>
      </w:r>
      <w:r w:rsidR="00603AAC" w:rsidRPr="00603AAC">
        <w:t xml:space="preserve">, </w:t>
      </w:r>
      <w:r w:rsidR="00D50166">
        <w:t>**</w:t>
      </w:r>
      <w:r w:rsidR="00603AAC" w:rsidRPr="00603AAC">
        <w:t>.</w:t>
      </w:r>
      <w:r w:rsidR="00D50166">
        <w:t>**</w:t>
      </w:r>
      <w:r w:rsidR="00603AAC" w:rsidRPr="00603AAC">
        <w:t>.</w:t>
      </w:r>
      <w:r w:rsidR="00D50166">
        <w:t>****</w:t>
      </w:r>
      <w:r w:rsidR="00603AAC" w:rsidRPr="00603AAC">
        <w:t xml:space="preserve"> </w:t>
      </w:r>
      <w:proofErr w:type="spellStart"/>
      <w:r w:rsidR="00AC4CA7">
        <w:t>р.н</w:t>
      </w:r>
      <w:proofErr w:type="spellEnd"/>
      <w:r w:rsidR="00AC4CA7">
        <w:t>.,</w:t>
      </w:r>
      <w:r w:rsidR="00625ADF">
        <w:t xml:space="preserve"> </w:t>
      </w:r>
      <w:r w:rsidR="00AC4CA7">
        <w:t>договір про поділ спадкового майна.</w:t>
      </w:r>
    </w:p>
    <w:p w14:paraId="7448F6B7" w14:textId="7179F700" w:rsidR="002E572D" w:rsidRDefault="00AC4CA7" w:rsidP="002E572D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Попередити</w:t>
      </w:r>
      <w:r w:rsidR="00EC63C6">
        <w:t xml:space="preserve"> </w:t>
      </w:r>
      <w:r w:rsidR="001C3AE5">
        <w:t xml:space="preserve"> </w:t>
      </w:r>
      <w:r w:rsidR="00EC63C6">
        <w:t xml:space="preserve">  </w:t>
      </w:r>
      <w:r>
        <w:t>законного</w:t>
      </w:r>
      <w:r w:rsidR="00EC63C6">
        <w:t xml:space="preserve">    </w:t>
      </w:r>
      <w:r w:rsidR="002E572D">
        <w:t xml:space="preserve"> </w:t>
      </w:r>
      <w:r>
        <w:t>представника</w:t>
      </w:r>
      <w:r w:rsidR="00EC63C6">
        <w:t xml:space="preserve">   </w:t>
      </w:r>
      <w:r w:rsidR="002E572D">
        <w:t xml:space="preserve"> </w:t>
      </w:r>
      <w:r>
        <w:t>д</w:t>
      </w:r>
      <w:r w:rsidR="00EC63C6">
        <w:t xml:space="preserve">итини  </w:t>
      </w:r>
      <w:r>
        <w:t xml:space="preserve"> </w:t>
      </w:r>
      <w:r w:rsidR="00D50166">
        <w:t>******* ******* ********</w:t>
      </w:r>
      <w:r w:rsidR="00EC63C6">
        <w:t xml:space="preserve">  </w:t>
      </w:r>
      <w:r w:rsidRPr="00AC4CA7">
        <w:t xml:space="preserve"> </w:t>
      </w:r>
      <w:r w:rsidR="00EC63C6">
        <w:t xml:space="preserve"> </w:t>
      </w:r>
      <w:r>
        <w:t>про</w:t>
      </w:r>
    </w:p>
    <w:p w14:paraId="4D63EF17" w14:textId="50D6EDF2" w:rsidR="005004EF" w:rsidRDefault="00AC4CA7" w:rsidP="002E572D">
      <w:pPr>
        <w:tabs>
          <w:tab w:val="left" w:pos="1134"/>
        </w:tabs>
        <w:jc w:val="both"/>
      </w:pPr>
      <w:r>
        <w:t>відповідальність</w:t>
      </w:r>
      <w:r w:rsidR="00FD28B8">
        <w:t xml:space="preserve"> </w:t>
      </w:r>
      <w:r w:rsidR="005004EF">
        <w:t xml:space="preserve">за </w:t>
      </w:r>
      <w:r w:rsidR="002E572D">
        <w:t>п</w:t>
      </w:r>
      <w:r w:rsidR="0056023F">
        <w:t>орушення</w:t>
      </w:r>
      <w:r w:rsidR="002E572D">
        <w:t xml:space="preserve"> </w:t>
      </w:r>
      <w:r w:rsidR="00FD28B8">
        <w:t xml:space="preserve">чинного </w:t>
      </w:r>
      <w:r w:rsidR="0019776C">
        <w:t xml:space="preserve"> </w:t>
      </w:r>
      <w:r w:rsidR="00FD28B8">
        <w:t>законодавства</w:t>
      </w:r>
      <w:r w:rsidR="0019776C">
        <w:t xml:space="preserve"> </w:t>
      </w:r>
      <w:r w:rsidR="00FD28B8">
        <w:t>щодо захисту</w:t>
      </w:r>
      <w:r w:rsidR="0019776C">
        <w:t xml:space="preserve"> </w:t>
      </w:r>
      <w:r w:rsidR="00FD28B8">
        <w:t xml:space="preserve">майнових </w:t>
      </w:r>
      <w:r w:rsidR="0019776C">
        <w:t xml:space="preserve"> </w:t>
      </w:r>
      <w:r w:rsidR="00FD28B8">
        <w:t>прав д</w:t>
      </w:r>
      <w:r w:rsidR="00EC63C6">
        <w:t>итини</w:t>
      </w:r>
      <w:r w:rsidR="008A5900">
        <w:t>.</w:t>
      </w:r>
    </w:p>
    <w:p w14:paraId="7350DA1A" w14:textId="4AC8E19B" w:rsidR="00D01861" w:rsidRDefault="000C5050" w:rsidP="000C5050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Зобов’язати</w:t>
      </w:r>
      <w:r w:rsidR="00D906B1">
        <w:t xml:space="preserve">    </w:t>
      </w:r>
      <w:r>
        <w:t>громадян</w:t>
      </w:r>
      <w:r w:rsidR="00D906B1">
        <w:t>ку</w:t>
      </w:r>
      <w:r w:rsidR="0021058E">
        <w:t xml:space="preserve"> </w:t>
      </w:r>
      <w:r w:rsidR="00D906B1">
        <w:t xml:space="preserve">  </w:t>
      </w:r>
      <w:r w:rsidR="00D50166">
        <w:t>****** ******* *********</w:t>
      </w:r>
      <w:bookmarkStart w:id="5" w:name="_GoBack"/>
      <w:bookmarkEnd w:id="5"/>
      <w:r w:rsidR="00D906B1">
        <w:t xml:space="preserve"> </w:t>
      </w:r>
      <w:r w:rsidR="0021058E">
        <w:t xml:space="preserve"> </w:t>
      </w:r>
      <w:r>
        <w:t>в</w:t>
      </w:r>
      <w:r w:rsidR="00143431">
        <w:t xml:space="preserve"> </w:t>
      </w:r>
      <w:r w:rsidR="00D906B1">
        <w:t xml:space="preserve"> </w:t>
      </w:r>
      <w:r>
        <w:t>тримісячний</w:t>
      </w:r>
      <w:r w:rsidR="00D906B1">
        <w:t xml:space="preserve">  </w:t>
      </w:r>
      <w:r w:rsidR="0021058E">
        <w:t xml:space="preserve"> </w:t>
      </w:r>
      <w:r>
        <w:t>термін</w:t>
      </w:r>
      <w:r w:rsidR="00D906B1">
        <w:t xml:space="preserve">    після</w:t>
      </w:r>
    </w:p>
    <w:p w14:paraId="14433898" w14:textId="70275C9A" w:rsidR="005B79F0" w:rsidRDefault="00AA24AC" w:rsidP="000C5050">
      <w:pPr>
        <w:tabs>
          <w:tab w:val="left" w:pos="1134"/>
        </w:tabs>
        <w:jc w:val="both"/>
      </w:pPr>
      <w:r>
        <w:t>п</w:t>
      </w:r>
      <w:r w:rsidR="00991559">
        <w:t>рийняття</w:t>
      </w:r>
      <w:r>
        <w:t xml:space="preserve"> </w:t>
      </w:r>
      <w:r w:rsidR="00FE2FBF">
        <w:t xml:space="preserve"> </w:t>
      </w:r>
      <w:r w:rsidR="001C18B9">
        <w:t>цього</w:t>
      </w:r>
      <w:r w:rsidR="005B79F0" w:rsidRPr="00CF1BF4">
        <w:t xml:space="preserve"> </w:t>
      </w:r>
      <w:r w:rsidR="00FE2FBF">
        <w:t xml:space="preserve"> </w:t>
      </w:r>
      <w:r w:rsidR="005B79F0" w:rsidRPr="00CF1BF4">
        <w:t xml:space="preserve">рішення </w:t>
      </w:r>
      <w:r w:rsidR="00FE2FBF">
        <w:t xml:space="preserve"> </w:t>
      </w:r>
      <w:r w:rsidR="005B79F0" w:rsidRPr="00CF1BF4">
        <w:t xml:space="preserve">надати до </w:t>
      </w:r>
      <w:r w:rsidR="009C284E">
        <w:t xml:space="preserve">відділу служби у справах дітей та сім’ї Центру соціальних служб </w:t>
      </w:r>
      <w:r w:rsidR="005B79F0" w:rsidRPr="00CF1BF4">
        <w:t xml:space="preserve">Управління </w:t>
      </w:r>
      <w:r w:rsidR="009C284E">
        <w:t>соціальної політики</w:t>
      </w:r>
      <w:r w:rsidR="005B79F0" w:rsidRPr="00CF1BF4">
        <w:t xml:space="preserve"> Бучанської міської ради </w:t>
      </w:r>
      <w:r w:rsidR="000C5050">
        <w:t>копію</w:t>
      </w:r>
      <w:r w:rsidR="001E2E81" w:rsidRPr="001E2E81">
        <w:t xml:space="preserve"> </w:t>
      </w:r>
      <w:r w:rsidR="00BB0E74">
        <w:t xml:space="preserve">відповідного </w:t>
      </w:r>
      <w:r w:rsidR="001E2E81" w:rsidRPr="001E2E81">
        <w:t>догов</w:t>
      </w:r>
      <w:r w:rsidR="000C5050">
        <w:t>ору</w:t>
      </w:r>
      <w:r w:rsidR="001E2E81" w:rsidRPr="001E2E81">
        <w:t xml:space="preserve"> </w:t>
      </w:r>
      <w:r w:rsidR="00BB0E74">
        <w:t xml:space="preserve">про </w:t>
      </w:r>
      <w:r w:rsidR="001E2E81" w:rsidRPr="001E2E81">
        <w:t>поділ спадкового майна</w:t>
      </w:r>
      <w:r w:rsidR="001C18B9">
        <w:t>.</w:t>
      </w:r>
    </w:p>
    <w:p w14:paraId="44BAB5CB" w14:textId="77777777" w:rsidR="00471F70" w:rsidRDefault="00471F70" w:rsidP="00471F70">
      <w:pPr>
        <w:pStyle w:val="a3"/>
        <w:numPr>
          <w:ilvl w:val="0"/>
          <w:numId w:val="10"/>
        </w:numPr>
        <w:tabs>
          <w:tab w:val="left" w:pos="709"/>
        </w:tabs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471F70">
        <w:rPr>
          <w:lang w:val="ru-RU"/>
        </w:rPr>
        <w:t xml:space="preserve"> </w:t>
      </w:r>
      <w:r>
        <w:t xml:space="preserve">міського голови Аліну </w:t>
      </w:r>
    </w:p>
    <w:p w14:paraId="0F21ACD1" w14:textId="1E1C3302" w:rsidR="00E75D7E" w:rsidRPr="000806E9" w:rsidRDefault="00471F70" w:rsidP="00503668">
      <w:pPr>
        <w:tabs>
          <w:tab w:val="left" w:pos="709"/>
        </w:tabs>
        <w:jc w:val="both"/>
      </w:pPr>
      <w:proofErr w:type="spellStart"/>
      <w:r>
        <w:t>Саранюк</w:t>
      </w:r>
      <w:proofErr w:type="spellEnd"/>
      <w:r>
        <w:t>.</w:t>
      </w:r>
    </w:p>
    <w:p w14:paraId="01AE3353" w14:textId="77777777" w:rsidR="00E2406B" w:rsidRDefault="00E2406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EA98F84" w14:textId="77777777" w:rsidR="000F4D15" w:rsidRPr="005E302E" w:rsidRDefault="000F4D1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E75D7E" w:rsidRPr="008E5381" w14:paraId="1B3F2443" w14:textId="77777777" w:rsidTr="00E75D7E">
        <w:trPr>
          <w:trHeight w:val="267"/>
        </w:trPr>
        <w:tc>
          <w:tcPr>
            <w:tcW w:w="4814" w:type="dxa"/>
          </w:tcPr>
          <w:p w14:paraId="66D496E6" w14:textId="3BDD7BE2" w:rsidR="00E75D7E" w:rsidRPr="008E5381" w:rsidRDefault="00E75D7E" w:rsidP="00E75D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32DA2ACE" w:rsidR="00E75D7E" w:rsidRPr="008E5381" w:rsidRDefault="00E75D7E" w:rsidP="00E75D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12F39EA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4AD1B5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6D134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525D53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007C52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BCD943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D292B0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170F7B5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76CEB3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3BFBC1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5AC31C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9E4EB6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DDA1A2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8FA92F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0B652A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B3A8EF6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3D9EF9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077272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F9B227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85F24C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B5EE1E" w14:textId="77777777" w:rsidR="00072838" w:rsidRDefault="0007283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87289F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DA2070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10A87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8BC3F5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173E18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C0187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156B76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8BA18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BDEFCDC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7633F2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0B821C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236F22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444A9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E4E21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A8CF79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9BC9DA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6F16E1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CA23F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33F012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90"/>
        <w:gridCol w:w="106"/>
        <w:gridCol w:w="2147"/>
        <w:gridCol w:w="105"/>
        <w:gridCol w:w="3054"/>
        <w:gridCol w:w="108"/>
      </w:tblGrid>
      <w:tr w:rsidR="00E85260" w14:paraId="5B493311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23612919" w14:textId="5326178C" w:rsidR="00E85260" w:rsidRPr="003619DF" w:rsidRDefault="00E85260" w:rsidP="00E8526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gridSpan w:val="2"/>
            <w:vAlign w:val="center"/>
          </w:tcPr>
          <w:p w14:paraId="77622E0C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8D7A8C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A30DD3" w14:textId="77777777" w:rsidR="00E85260" w:rsidRPr="009E5343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C561DA3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E85260" w:rsidRPr="00BE6C32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2429D1C8" w:rsidR="00E85260" w:rsidRDefault="00E85260" w:rsidP="00E8526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E85260" w14:paraId="1A90B262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223905BE" w14:textId="02DD77C9" w:rsidR="00E85260" w:rsidRPr="003619DF" w:rsidRDefault="00E85260" w:rsidP="00E8526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gridSpan w:val="2"/>
            <w:vAlign w:val="center"/>
          </w:tcPr>
          <w:p w14:paraId="05490C9A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75145C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9B08E5" w14:textId="77777777" w:rsidR="00E85260" w:rsidRPr="009E5343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2B110EE" w14:textId="77777777" w:rsidR="00E85260" w:rsidRPr="009E5343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E85260" w:rsidRPr="00BE6C32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692DD15D" w:rsidR="00E85260" w:rsidRDefault="00E85260" w:rsidP="00E8526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:rsidR="00E85260" w14:paraId="4E3C32D3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3C1824AE" w14:textId="498255AE" w:rsidR="00E85260" w:rsidRPr="003619DF" w:rsidRDefault="00E85260" w:rsidP="00E8526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281DC270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B90E71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6BD108" w14:textId="77777777" w:rsidR="00E85260" w:rsidRPr="009E5343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93EDA6D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E85260" w:rsidRPr="00BE6C32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2B8FFDA" w14:textId="6830C08A" w:rsidR="00E85260" w:rsidRDefault="00E85260" w:rsidP="00E8526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E85260" w14:paraId="62700FE0" w14:textId="77777777" w:rsidTr="00662F0F">
        <w:trPr>
          <w:gridBefore w:val="1"/>
          <w:gridAfter w:val="1"/>
          <w:wBefore w:w="108" w:type="dxa"/>
          <w:wAfter w:w="108" w:type="dxa"/>
          <w:trHeight w:val="1447"/>
          <w:jc w:val="center"/>
        </w:trPr>
        <w:tc>
          <w:tcPr>
            <w:tcW w:w="4390" w:type="dxa"/>
          </w:tcPr>
          <w:p w14:paraId="7FFA6463" w14:textId="77777777" w:rsidR="00E85260" w:rsidRPr="00CD03B4" w:rsidRDefault="00E85260" w:rsidP="00E852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43EA2FF0" w:rsidR="00E85260" w:rsidRPr="003619DF" w:rsidRDefault="00E85260" w:rsidP="00E8526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0A3DDB57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2144139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16C60D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B8D038" w14:textId="77777777" w:rsidR="00E85260" w:rsidRPr="009E5343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F18C99E" w14:textId="77777777" w:rsidR="00E85260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E85260" w:rsidRPr="00BE6C32" w:rsidRDefault="00E85260" w:rsidP="00E852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79D0E771" w14:textId="77777777" w:rsidR="00E85260" w:rsidRDefault="00E85260" w:rsidP="00E8526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D28BF3D" w14:textId="77777777" w:rsidR="00E85260" w:rsidRDefault="00E85260" w:rsidP="00E8526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CD03B4">
              <w:rPr>
                <w:b/>
              </w:rPr>
              <w:t>Лариса ФЕДОРУК</w:t>
            </w:r>
          </w:p>
          <w:p w14:paraId="0A2C5972" w14:textId="5E4BDE26" w:rsidR="00662F0F" w:rsidRDefault="00662F0F" w:rsidP="00E8526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662F0F" w:rsidRPr="00CD03B4" w14:paraId="15821299" w14:textId="77777777" w:rsidTr="00662F0F">
        <w:trPr>
          <w:trHeight w:val="1447"/>
          <w:jc w:val="center"/>
        </w:trPr>
        <w:tc>
          <w:tcPr>
            <w:tcW w:w="4604" w:type="dxa"/>
            <w:gridSpan w:val="3"/>
          </w:tcPr>
          <w:p w14:paraId="6E7ECDB5" w14:textId="77777777" w:rsidR="00662F0F" w:rsidRDefault="00662F0F" w:rsidP="00F4416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1A67C09" w14:textId="77777777" w:rsidR="00662F0F" w:rsidRPr="00CD03B4" w:rsidRDefault="00662F0F" w:rsidP="00F4416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AF132AC" w14:textId="77777777" w:rsidR="00662F0F" w:rsidRDefault="00662F0F" w:rsidP="00F4416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31BC50" w14:textId="77777777" w:rsidR="00662F0F" w:rsidRDefault="00662F0F" w:rsidP="00F4416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121C02" w14:textId="77777777" w:rsidR="00662F0F" w:rsidRDefault="00662F0F" w:rsidP="00F4416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C9557D" w14:textId="77777777" w:rsidR="00662F0F" w:rsidRPr="009E5343" w:rsidRDefault="00662F0F" w:rsidP="00F4416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4E1714F" w14:textId="77777777" w:rsidR="00662F0F" w:rsidRDefault="00662F0F" w:rsidP="00F4416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7C48F76" w14:textId="77777777" w:rsidR="00662F0F" w:rsidRPr="008B3494" w:rsidRDefault="00662F0F" w:rsidP="00F4416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AC05857" w14:textId="77777777" w:rsidR="00662F0F" w:rsidRDefault="00662F0F" w:rsidP="00F4416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009DD79" w14:textId="77777777" w:rsidR="00662F0F" w:rsidRPr="00CD03B4" w:rsidRDefault="00662F0F" w:rsidP="00F4416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C93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C5FB9"/>
    <w:multiLevelType w:val="hybridMultilevel"/>
    <w:tmpl w:val="AAEA6D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E6CCA"/>
    <w:multiLevelType w:val="hybridMultilevel"/>
    <w:tmpl w:val="73E23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3831"/>
    <w:rsid w:val="00020B8D"/>
    <w:rsid w:val="0002507C"/>
    <w:rsid w:val="00031426"/>
    <w:rsid w:val="0004064B"/>
    <w:rsid w:val="000453C7"/>
    <w:rsid w:val="00053031"/>
    <w:rsid w:val="000553C5"/>
    <w:rsid w:val="00057288"/>
    <w:rsid w:val="00064408"/>
    <w:rsid w:val="0006528D"/>
    <w:rsid w:val="00072838"/>
    <w:rsid w:val="000806E9"/>
    <w:rsid w:val="000B3785"/>
    <w:rsid w:val="000C5050"/>
    <w:rsid w:val="000D3653"/>
    <w:rsid w:val="000D59B1"/>
    <w:rsid w:val="000F4D15"/>
    <w:rsid w:val="000F532B"/>
    <w:rsid w:val="001077D5"/>
    <w:rsid w:val="001107B4"/>
    <w:rsid w:val="0011551A"/>
    <w:rsid w:val="001245C6"/>
    <w:rsid w:val="00127D9C"/>
    <w:rsid w:val="001416F0"/>
    <w:rsid w:val="00143431"/>
    <w:rsid w:val="00162D1E"/>
    <w:rsid w:val="001743CD"/>
    <w:rsid w:val="00180CC0"/>
    <w:rsid w:val="001810B5"/>
    <w:rsid w:val="001867F2"/>
    <w:rsid w:val="001975BD"/>
    <w:rsid w:val="0019776C"/>
    <w:rsid w:val="001A52AC"/>
    <w:rsid w:val="001B1F06"/>
    <w:rsid w:val="001B2003"/>
    <w:rsid w:val="001B394E"/>
    <w:rsid w:val="001C18B9"/>
    <w:rsid w:val="001C3AE5"/>
    <w:rsid w:val="001E2E81"/>
    <w:rsid w:val="001E4852"/>
    <w:rsid w:val="0021058E"/>
    <w:rsid w:val="00214F8F"/>
    <w:rsid w:val="00216B56"/>
    <w:rsid w:val="00216FE2"/>
    <w:rsid w:val="00222133"/>
    <w:rsid w:val="00224311"/>
    <w:rsid w:val="00232F03"/>
    <w:rsid w:val="00233BBC"/>
    <w:rsid w:val="002342E7"/>
    <w:rsid w:val="002406C9"/>
    <w:rsid w:val="00240F02"/>
    <w:rsid w:val="00244054"/>
    <w:rsid w:val="0024521D"/>
    <w:rsid w:val="002506D7"/>
    <w:rsid w:val="00255AA8"/>
    <w:rsid w:val="00296E5F"/>
    <w:rsid w:val="002D0116"/>
    <w:rsid w:val="002D34E8"/>
    <w:rsid w:val="002D7245"/>
    <w:rsid w:val="002E07C3"/>
    <w:rsid w:val="002E572D"/>
    <w:rsid w:val="002F12F6"/>
    <w:rsid w:val="00325ABA"/>
    <w:rsid w:val="003273BC"/>
    <w:rsid w:val="00332363"/>
    <w:rsid w:val="00332DD5"/>
    <w:rsid w:val="003414FD"/>
    <w:rsid w:val="00347F58"/>
    <w:rsid w:val="0037104E"/>
    <w:rsid w:val="003748A8"/>
    <w:rsid w:val="00375497"/>
    <w:rsid w:val="00386E9C"/>
    <w:rsid w:val="00393853"/>
    <w:rsid w:val="003B54C5"/>
    <w:rsid w:val="003C26FA"/>
    <w:rsid w:val="003C3787"/>
    <w:rsid w:val="003C63E9"/>
    <w:rsid w:val="003D0B7B"/>
    <w:rsid w:val="003E1AEE"/>
    <w:rsid w:val="003E2A02"/>
    <w:rsid w:val="003F5900"/>
    <w:rsid w:val="00431A46"/>
    <w:rsid w:val="00431B02"/>
    <w:rsid w:val="004559CF"/>
    <w:rsid w:val="00465B12"/>
    <w:rsid w:val="0046740F"/>
    <w:rsid w:val="0047199F"/>
    <w:rsid w:val="00471F70"/>
    <w:rsid w:val="00491954"/>
    <w:rsid w:val="004D6836"/>
    <w:rsid w:val="004F1645"/>
    <w:rsid w:val="005004EF"/>
    <w:rsid w:val="00503668"/>
    <w:rsid w:val="00534B75"/>
    <w:rsid w:val="0054088F"/>
    <w:rsid w:val="00554055"/>
    <w:rsid w:val="0056023F"/>
    <w:rsid w:val="00563150"/>
    <w:rsid w:val="00566FAE"/>
    <w:rsid w:val="00571667"/>
    <w:rsid w:val="0058096F"/>
    <w:rsid w:val="00582C78"/>
    <w:rsid w:val="005A323F"/>
    <w:rsid w:val="005B1429"/>
    <w:rsid w:val="005B394C"/>
    <w:rsid w:val="005B4D61"/>
    <w:rsid w:val="005B79F0"/>
    <w:rsid w:val="005C24FC"/>
    <w:rsid w:val="005E302E"/>
    <w:rsid w:val="005F0F42"/>
    <w:rsid w:val="00601850"/>
    <w:rsid w:val="00603AAC"/>
    <w:rsid w:val="00605307"/>
    <w:rsid w:val="00624333"/>
    <w:rsid w:val="00625ADF"/>
    <w:rsid w:val="00635A1B"/>
    <w:rsid w:val="006417E3"/>
    <w:rsid w:val="00644287"/>
    <w:rsid w:val="00645FF4"/>
    <w:rsid w:val="0064610F"/>
    <w:rsid w:val="0066126F"/>
    <w:rsid w:val="00662F0F"/>
    <w:rsid w:val="00665AAF"/>
    <w:rsid w:val="006743C6"/>
    <w:rsid w:val="006920D5"/>
    <w:rsid w:val="006B0A4D"/>
    <w:rsid w:val="006B2B3D"/>
    <w:rsid w:val="006F6F76"/>
    <w:rsid w:val="00712512"/>
    <w:rsid w:val="00712A49"/>
    <w:rsid w:val="007454A8"/>
    <w:rsid w:val="00787B29"/>
    <w:rsid w:val="0079489D"/>
    <w:rsid w:val="007B67D1"/>
    <w:rsid w:val="007C63E6"/>
    <w:rsid w:val="007C7B8F"/>
    <w:rsid w:val="0080456F"/>
    <w:rsid w:val="0084004A"/>
    <w:rsid w:val="00852AAB"/>
    <w:rsid w:val="00857EB1"/>
    <w:rsid w:val="0086758A"/>
    <w:rsid w:val="0087209A"/>
    <w:rsid w:val="00880E45"/>
    <w:rsid w:val="00882374"/>
    <w:rsid w:val="0089243C"/>
    <w:rsid w:val="008A3A6A"/>
    <w:rsid w:val="008A5900"/>
    <w:rsid w:val="008D1265"/>
    <w:rsid w:val="008D288B"/>
    <w:rsid w:val="008E4AE6"/>
    <w:rsid w:val="008E5381"/>
    <w:rsid w:val="008F67D6"/>
    <w:rsid w:val="008F7EB9"/>
    <w:rsid w:val="00910FC8"/>
    <w:rsid w:val="00916BB3"/>
    <w:rsid w:val="009216D9"/>
    <w:rsid w:val="009232E0"/>
    <w:rsid w:val="00937749"/>
    <w:rsid w:val="009544B9"/>
    <w:rsid w:val="009576AE"/>
    <w:rsid w:val="00982D72"/>
    <w:rsid w:val="00991559"/>
    <w:rsid w:val="009923DA"/>
    <w:rsid w:val="009B7BF8"/>
    <w:rsid w:val="009C284E"/>
    <w:rsid w:val="009D7F32"/>
    <w:rsid w:val="009E7CD7"/>
    <w:rsid w:val="00A123BA"/>
    <w:rsid w:val="00A13EF0"/>
    <w:rsid w:val="00A21E00"/>
    <w:rsid w:val="00A22007"/>
    <w:rsid w:val="00A33C3A"/>
    <w:rsid w:val="00A432C2"/>
    <w:rsid w:val="00A750EC"/>
    <w:rsid w:val="00A775C7"/>
    <w:rsid w:val="00A85773"/>
    <w:rsid w:val="00AA24AC"/>
    <w:rsid w:val="00AC4CA7"/>
    <w:rsid w:val="00AE0AB4"/>
    <w:rsid w:val="00AE3B4D"/>
    <w:rsid w:val="00AF3F67"/>
    <w:rsid w:val="00AF4160"/>
    <w:rsid w:val="00B02833"/>
    <w:rsid w:val="00B10CC6"/>
    <w:rsid w:val="00B226EE"/>
    <w:rsid w:val="00B332FF"/>
    <w:rsid w:val="00B43569"/>
    <w:rsid w:val="00B56B70"/>
    <w:rsid w:val="00B72189"/>
    <w:rsid w:val="00B95B9E"/>
    <w:rsid w:val="00BB0E74"/>
    <w:rsid w:val="00C0380E"/>
    <w:rsid w:val="00C27929"/>
    <w:rsid w:val="00C43CF6"/>
    <w:rsid w:val="00C50D1D"/>
    <w:rsid w:val="00C62CEF"/>
    <w:rsid w:val="00C933C1"/>
    <w:rsid w:val="00CB17A1"/>
    <w:rsid w:val="00CC48C5"/>
    <w:rsid w:val="00D01861"/>
    <w:rsid w:val="00D02097"/>
    <w:rsid w:val="00D25DAB"/>
    <w:rsid w:val="00D50166"/>
    <w:rsid w:val="00D5668F"/>
    <w:rsid w:val="00D61582"/>
    <w:rsid w:val="00D758E1"/>
    <w:rsid w:val="00D906B1"/>
    <w:rsid w:val="00D91870"/>
    <w:rsid w:val="00DA0AB3"/>
    <w:rsid w:val="00DC47AE"/>
    <w:rsid w:val="00DD0701"/>
    <w:rsid w:val="00DF545D"/>
    <w:rsid w:val="00E142B0"/>
    <w:rsid w:val="00E2406B"/>
    <w:rsid w:val="00E32B31"/>
    <w:rsid w:val="00E341E7"/>
    <w:rsid w:val="00E465EA"/>
    <w:rsid w:val="00E551AF"/>
    <w:rsid w:val="00E624ED"/>
    <w:rsid w:val="00E636EF"/>
    <w:rsid w:val="00E75CAC"/>
    <w:rsid w:val="00E75D7E"/>
    <w:rsid w:val="00E85260"/>
    <w:rsid w:val="00EB05F2"/>
    <w:rsid w:val="00EB10F9"/>
    <w:rsid w:val="00EB5E74"/>
    <w:rsid w:val="00EC1F51"/>
    <w:rsid w:val="00EC63C6"/>
    <w:rsid w:val="00EE30D1"/>
    <w:rsid w:val="00F06368"/>
    <w:rsid w:val="00F21260"/>
    <w:rsid w:val="00F216CC"/>
    <w:rsid w:val="00F344CF"/>
    <w:rsid w:val="00F5045B"/>
    <w:rsid w:val="00F509B2"/>
    <w:rsid w:val="00F72AB2"/>
    <w:rsid w:val="00F83256"/>
    <w:rsid w:val="00F94DE2"/>
    <w:rsid w:val="00F957F0"/>
    <w:rsid w:val="00FA13D6"/>
    <w:rsid w:val="00FB7A42"/>
    <w:rsid w:val="00FC2EFC"/>
    <w:rsid w:val="00FC7E90"/>
    <w:rsid w:val="00FD28B8"/>
    <w:rsid w:val="00FD3B42"/>
    <w:rsid w:val="00FE2FBF"/>
    <w:rsid w:val="00FE3E7D"/>
    <w:rsid w:val="00FE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2830-A34B-450B-9D50-648722E3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166</cp:revision>
  <cp:lastPrinted>2023-01-17T08:55:00Z</cp:lastPrinted>
  <dcterms:created xsi:type="dcterms:W3CDTF">2023-02-08T10:43:00Z</dcterms:created>
  <dcterms:modified xsi:type="dcterms:W3CDTF">2024-11-05T09:13:00Z</dcterms:modified>
</cp:coreProperties>
</file>