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24DC7C9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pt;height:47.85pt" o:ole="">
            <v:imagedata r:id="rId7" o:title=""/>
          </v:shape>
          <o:OLEObject Type="Embed" ProgID="PBrush" ShapeID="_x0000_i1025" DrawAspect="Content" ObjectID="_181364937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D0236ED" w:rsidR="005E302E" w:rsidRPr="005E302E" w:rsidRDefault="000F378E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AB04E4">
              <w:rPr>
                <w:bCs/>
              </w:rPr>
              <w:t>.</w:t>
            </w:r>
            <w:r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41F2894" w:rsidR="005E302E" w:rsidRPr="005E302E" w:rsidRDefault="00DF58A6" w:rsidP="00DF58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</w:t>
            </w:r>
            <w:r w:rsidR="0000409C">
              <w:rPr>
                <w:bCs/>
              </w:rPr>
              <w:t xml:space="preserve">                            </w:t>
            </w:r>
            <w:r>
              <w:rPr>
                <w:bCs/>
              </w:rPr>
              <w:t xml:space="preserve"> № </w:t>
            </w:r>
            <w:r w:rsidR="0000409C">
              <w:rPr>
                <w:bCs/>
              </w:rPr>
              <w:t>1103</w:t>
            </w:r>
            <w:r>
              <w:rPr>
                <w:bCs/>
              </w:rPr>
              <w:t xml:space="preserve">   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5E73F59" w14:textId="4ADD4407" w:rsidR="00936858" w:rsidRDefault="009D6BB0" w:rsidP="004669A4">
      <w:pPr>
        <w:tabs>
          <w:tab w:val="center" w:pos="4677"/>
        </w:tabs>
        <w:ind w:right="2551"/>
        <w:jc w:val="both"/>
        <w:rPr>
          <w:b/>
        </w:rPr>
      </w:pPr>
      <w:r w:rsidRPr="009D6BB0">
        <w:rPr>
          <w:b/>
        </w:rPr>
        <w:t xml:space="preserve">Про </w:t>
      </w:r>
      <w:r w:rsidR="004669A4">
        <w:rPr>
          <w:b/>
        </w:rPr>
        <w:t xml:space="preserve">припинення опіки </w:t>
      </w:r>
      <w:r w:rsidR="0098050D">
        <w:rPr>
          <w:b/>
        </w:rPr>
        <w:t>над</w:t>
      </w:r>
      <w:r w:rsidR="00936858">
        <w:rPr>
          <w:b/>
        </w:rPr>
        <w:t xml:space="preserve"> </w:t>
      </w:r>
      <w:r w:rsidR="00DF58A6">
        <w:rPr>
          <w:b/>
        </w:rPr>
        <w:t>малолітньою</w:t>
      </w:r>
      <w:r w:rsidR="0098050D">
        <w:rPr>
          <w:b/>
        </w:rPr>
        <w:t xml:space="preserve"> дитиною </w:t>
      </w:r>
    </w:p>
    <w:p w14:paraId="436D6981" w14:textId="50323EF3" w:rsidR="0098050D" w:rsidRPr="009D6BB0" w:rsidRDefault="00AD0554" w:rsidP="0098050D">
      <w:pPr>
        <w:tabs>
          <w:tab w:val="center" w:pos="4677"/>
        </w:tabs>
        <w:ind w:right="2551"/>
        <w:jc w:val="both"/>
        <w:rPr>
          <w:b/>
        </w:rPr>
      </w:pPr>
      <w:r>
        <w:rPr>
          <w:b/>
        </w:rPr>
        <w:t>********* ******* ********</w:t>
      </w:r>
      <w:r w:rsidR="00DF58A6">
        <w:rPr>
          <w:b/>
        </w:rPr>
        <w:t>,</w:t>
      </w:r>
      <w:r w:rsidR="0098050D">
        <w:rPr>
          <w:b/>
        </w:rPr>
        <w:t xml:space="preserve"> </w:t>
      </w:r>
      <w:r>
        <w:rPr>
          <w:b/>
        </w:rPr>
        <w:t>**</w:t>
      </w:r>
      <w:r w:rsidR="00DF58A6">
        <w:rPr>
          <w:b/>
        </w:rPr>
        <w:t>.</w:t>
      </w:r>
      <w:r>
        <w:rPr>
          <w:b/>
        </w:rPr>
        <w:t>**</w:t>
      </w:r>
      <w:r w:rsidR="00DF58A6">
        <w:rPr>
          <w:b/>
        </w:rPr>
        <w:t>.</w:t>
      </w:r>
      <w:r>
        <w:rPr>
          <w:b/>
        </w:rPr>
        <w:t>****</w:t>
      </w:r>
      <w:r w:rsidR="0090213C">
        <w:rPr>
          <w:b/>
        </w:rPr>
        <w:t xml:space="preserve"> </w:t>
      </w:r>
      <w:proofErr w:type="spellStart"/>
      <w:r w:rsidR="0090213C">
        <w:rPr>
          <w:b/>
        </w:rPr>
        <w:t>р.н</w:t>
      </w:r>
      <w:proofErr w:type="spellEnd"/>
      <w:r w:rsidR="0090213C">
        <w:rPr>
          <w:b/>
        </w:rPr>
        <w:t xml:space="preserve">. 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7ABE7AC6" w:rsidR="009D6BB0" w:rsidRPr="009D6BB0" w:rsidRDefault="009D6BB0" w:rsidP="009D6BB0">
      <w:pPr>
        <w:ind w:firstLine="708"/>
        <w:jc w:val="both"/>
      </w:pPr>
      <w:r w:rsidRPr="009D6BB0">
        <w:t xml:space="preserve">Розглянувши </w:t>
      </w:r>
      <w:r w:rsidR="000F378E">
        <w:t xml:space="preserve">звернення громадянки </w:t>
      </w:r>
      <w:r w:rsidR="00AD0554">
        <w:rPr>
          <w:b/>
        </w:rPr>
        <w:t>********* ******* ********</w:t>
      </w:r>
      <w:r w:rsidR="000F378E">
        <w:t xml:space="preserve">, </w:t>
      </w:r>
      <w:r w:rsidR="00AD0554">
        <w:t>**</w:t>
      </w:r>
      <w:r w:rsidR="000F378E">
        <w:t>.</w:t>
      </w:r>
      <w:r w:rsidR="00AD0554">
        <w:t>**</w:t>
      </w:r>
      <w:r w:rsidR="000F378E">
        <w:t>.</w:t>
      </w:r>
      <w:r w:rsidR="00AD0554">
        <w:t>****</w:t>
      </w:r>
      <w:r w:rsidR="000F378E">
        <w:t xml:space="preserve"> </w:t>
      </w:r>
      <w:proofErr w:type="spellStart"/>
      <w:r w:rsidR="000F378E">
        <w:t>р.н</w:t>
      </w:r>
      <w:proofErr w:type="spellEnd"/>
      <w:r w:rsidR="000F378E">
        <w:t xml:space="preserve">., </w:t>
      </w:r>
      <w:r w:rsidR="000F378E" w:rsidRPr="009D6BB0">
        <w:t xml:space="preserve">яка </w:t>
      </w:r>
      <w:r w:rsidR="000F378E" w:rsidRPr="00025E17">
        <w:t xml:space="preserve">фактично проживає за адресою: </w:t>
      </w:r>
      <w:r w:rsidR="000F378E" w:rsidRPr="000A029E">
        <w:rPr>
          <w:bCs/>
        </w:rPr>
        <w:t>Ки</w:t>
      </w:r>
      <w:r w:rsidR="000F378E" w:rsidRPr="00B56B9A">
        <w:t>ївська область,</w:t>
      </w:r>
      <w:r w:rsidR="000F378E">
        <w:t xml:space="preserve"> </w:t>
      </w:r>
      <w:r w:rsidR="00186FD4">
        <w:t>Бучанський район,</w:t>
      </w:r>
      <w:r w:rsidR="004669A4">
        <w:t xml:space="preserve"> </w:t>
      </w:r>
      <w:r w:rsidR="000F378E">
        <w:t>м. Буча,</w:t>
      </w:r>
      <w:bookmarkStart w:id="0" w:name="_Hlk146614837"/>
      <w:r w:rsidR="00186FD4">
        <w:t xml:space="preserve"> </w:t>
      </w:r>
      <w:r w:rsidR="004669A4">
        <w:t xml:space="preserve">                     </w:t>
      </w:r>
      <w:r w:rsidR="000F378E">
        <w:t xml:space="preserve">вул. </w:t>
      </w:r>
      <w:r w:rsidR="00AD0554">
        <w:t>********</w:t>
      </w:r>
      <w:r w:rsidR="000F378E">
        <w:t xml:space="preserve">, </w:t>
      </w:r>
      <w:bookmarkEnd w:id="0"/>
      <w:r w:rsidR="00AD0554">
        <w:t>*</w:t>
      </w:r>
      <w:r w:rsidR="000F378E">
        <w:t xml:space="preserve"> від 13.05.2025 № П-</w:t>
      </w:r>
      <w:r w:rsidR="00AD0554">
        <w:t>*****</w:t>
      </w:r>
      <w:r w:rsidR="000F378E">
        <w:t xml:space="preserve"> з проханням звільнити її від здійснення повноважень опікуна, </w:t>
      </w:r>
      <w:r w:rsidR="005C4554">
        <w:t xml:space="preserve">враховуючи </w:t>
      </w:r>
      <w:r w:rsidR="00DF58A6">
        <w:t>думку дитини, та її побажання, а також обставини, які унеможливлюють виконання обов’язків опікуна,</w:t>
      </w:r>
      <w:r w:rsidR="00DE558E">
        <w:t xml:space="preserve"> </w:t>
      </w:r>
      <w:r w:rsidR="000F378E" w:rsidRPr="00283209">
        <w:t>рекомендацію комісії з питань захисту прав дітей</w:t>
      </w:r>
      <w:r w:rsidR="000F378E">
        <w:t xml:space="preserve"> </w:t>
      </w:r>
      <w:r w:rsidR="000F378E" w:rsidRPr="00283209">
        <w:t xml:space="preserve">від </w:t>
      </w:r>
      <w:r w:rsidR="000F378E">
        <w:t>15</w:t>
      </w:r>
      <w:r w:rsidR="000F378E" w:rsidRPr="00283209">
        <w:t>.05.2025</w:t>
      </w:r>
      <w:r w:rsidR="000F378E">
        <w:t xml:space="preserve">, </w:t>
      </w:r>
      <w:r>
        <w:t>к</w:t>
      </w:r>
      <w:r w:rsidRPr="009D6BB0">
        <w:t xml:space="preserve">еруючись </w:t>
      </w:r>
      <w:r w:rsidR="000F378E">
        <w:t>п</w:t>
      </w:r>
      <w:r w:rsidRPr="009D6BB0">
        <w:t>остановою К</w:t>
      </w:r>
      <w:r>
        <w:t>абінету міністрів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77C45411" w:rsidR="009D6BB0" w:rsidRPr="009D6BB0" w:rsidRDefault="008726F3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8726F3">
        <w:rPr>
          <w:bCs/>
        </w:rPr>
        <w:t xml:space="preserve">Звільнити від здійснення повноважень </w:t>
      </w:r>
      <w:r w:rsidRPr="0098050D">
        <w:rPr>
          <w:bCs/>
        </w:rPr>
        <w:t>опікуна</w:t>
      </w:r>
      <w:r w:rsidRPr="0098050D">
        <w:rPr>
          <w:b/>
        </w:rPr>
        <w:t xml:space="preserve"> </w:t>
      </w:r>
      <w:r w:rsidRPr="009D6BB0">
        <w:t xml:space="preserve">над </w:t>
      </w:r>
      <w:r w:rsidR="00DF58A6">
        <w:rPr>
          <w:bCs/>
        </w:rPr>
        <w:t>мало</w:t>
      </w:r>
      <w:r w:rsidR="001D25D6">
        <w:rPr>
          <w:bCs/>
        </w:rPr>
        <w:t>літньою</w:t>
      </w:r>
      <w:r w:rsidR="0090398D">
        <w:rPr>
          <w:bCs/>
        </w:rPr>
        <w:t xml:space="preserve"> дитиною</w:t>
      </w:r>
      <w:r w:rsidRPr="006A18D8">
        <w:rPr>
          <w:bCs/>
        </w:rPr>
        <w:t xml:space="preserve"> </w:t>
      </w:r>
      <w:r w:rsidR="00371891">
        <w:rPr>
          <w:b/>
        </w:rPr>
        <w:t>********* ******* ********</w:t>
      </w:r>
      <w:r w:rsidR="00DF58A6">
        <w:rPr>
          <w:bCs/>
        </w:rPr>
        <w:t xml:space="preserve">, </w:t>
      </w:r>
      <w:r w:rsidR="00371891">
        <w:rPr>
          <w:bCs/>
        </w:rPr>
        <w:t>**</w:t>
      </w:r>
      <w:r w:rsidR="00DF58A6">
        <w:rPr>
          <w:bCs/>
        </w:rPr>
        <w:t>.</w:t>
      </w:r>
      <w:r w:rsidR="00371891">
        <w:rPr>
          <w:bCs/>
        </w:rPr>
        <w:t>**</w:t>
      </w:r>
      <w:r w:rsidR="00DF58A6">
        <w:rPr>
          <w:bCs/>
        </w:rPr>
        <w:t>.</w:t>
      </w:r>
      <w:r w:rsidR="00371891">
        <w:rPr>
          <w:bCs/>
        </w:rPr>
        <w:t>****</w:t>
      </w:r>
      <w:r w:rsidR="0090398D">
        <w:rPr>
          <w:bCs/>
        </w:rPr>
        <w:t xml:space="preserve"> </w:t>
      </w:r>
      <w:proofErr w:type="spellStart"/>
      <w:r w:rsidR="0090398D">
        <w:rPr>
          <w:bCs/>
        </w:rPr>
        <w:t>р.н</w:t>
      </w:r>
      <w:proofErr w:type="spellEnd"/>
      <w:r w:rsidR="0090398D">
        <w:rPr>
          <w:bCs/>
        </w:rPr>
        <w:t xml:space="preserve">., </w:t>
      </w:r>
      <w:r w:rsidR="00C52822">
        <w:t xml:space="preserve">громадянку </w:t>
      </w:r>
      <w:r w:rsidR="00371891">
        <w:rPr>
          <w:b/>
        </w:rPr>
        <w:t>********* ******* ********</w:t>
      </w:r>
      <w:r w:rsidR="00C52822">
        <w:t xml:space="preserve">,   </w:t>
      </w:r>
      <w:r w:rsidR="00371891">
        <w:t>**</w:t>
      </w:r>
      <w:r w:rsidR="00C52822">
        <w:t>.</w:t>
      </w:r>
      <w:r w:rsidR="00371891">
        <w:t>**</w:t>
      </w:r>
      <w:r w:rsidR="00C52822">
        <w:t>.</w:t>
      </w:r>
      <w:r w:rsidR="00371891">
        <w:t>****</w:t>
      </w:r>
      <w:r w:rsidR="00C52822">
        <w:t xml:space="preserve"> </w:t>
      </w:r>
      <w:proofErr w:type="spellStart"/>
      <w:r w:rsidR="00C52822">
        <w:t>р.н</w:t>
      </w:r>
      <w:proofErr w:type="spellEnd"/>
      <w:r w:rsidR="00C52822">
        <w:t xml:space="preserve">., яка </w:t>
      </w:r>
      <w:r w:rsidR="009D6BB0" w:rsidRPr="009D6BB0">
        <w:t xml:space="preserve">проживає за адресою: </w:t>
      </w:r>
      <w:r w:rsidR="00186FD4" w:rsidRPr="000A029E">
        <w:rPr>
          <w:bCs/>
        </w:rPr>
        <w:t>Ки</w:t>
      </w:r>
      <w:r w:rsidR="00186FD4" w:rsidRPr="00B56B9A">
        <w:t>ївська область,</w:t>
      </w:r>
      <w:r w:rsidR="00371891">
        <w:t xml:space="preserve"> Бучанський район, м. Буча,  </w:t>
      </w:r>
      <w:r w:rsidR="00186FD4">
        <w:t xml:space="preserve">вул. </w:t>
      </w:r>
      <w:r w:rsidR="00371891">
        <w:t>******</w:t>
      </w:r>
      <w:r w:rsidR="00186FD4">
        <w:t xml:space="preserve">, </w:t>
      </w:r>
      <w:r w:rsidR="00371891">
        <w:t>*</w:t>
      </w:r>
      <w:r w:rsidR="0090398D">
        <w:t>.</w:t>
      </w:r>
    </w:p>
    <w:p w14:paraId="4C7E13D6" w14:textId="77777777" w:rsidR="004669A4" w:rsidRPr="0064515A" w:rsidRDefault="004669A4" w:rsidP="004669A4">
      <w:pPr>
        <w:tabs>
          <w:tab w:val="left" w:pos="0"/>
          <w:tab w:val="left" w:pos="360"/>
          <w:tab w:val="left" w:pos="6120"/>
          <w:tab w:val="left" w:pos="6379"/>
          <w:tab w:val="left" w:pos="7088"/>
          <w:tab w:val="left" w:pos="7371"/>
        </w:tabs>
        <w:jc w:val="both"/>
      </w:pPr>
      <w:r w:rsidRPr="0064515A">
        <w:t>2. Відділу служби у справах дітей та сім’ї Центру соціальних служб Управління соціальної політики Бучанської міської ради :</w:t>
      </w:r>
    </w:p>
    <w:p w14:paraId="1BCBE218" w14:textId="4DB7AA15" w:rsidR="004669A4" w:rsidRPr="0064515A" w:rsidRDefault="004669A4" w:rsidP="004669A4">
      <w:pPr>
        <w:tabs>
          <w:tab w:val="left" w:pos="0"/>
          <w:tab w:val="left" w:pos="360"/>
          <w:tab w:val="left" w:pos="6120"/>
          <w:tab w:val="left" w:pos="6379"/>
          <w:tab w:val="left" w:pos="7088"/>
          <w:tab w:val="left" w:pos="7371"/>
        </w:tabs>
        <w:jc w:val="both"/>
      </w:pPr>
      <w:r>
        <w:tab/>
        <w:t>2.1.</w:t>
      </w:r>
      <w:r w:rsidRPr="0064515A">
        <w:t xml:space="preserve">Внести відомості про звільнення від повноважень опікуна над </w:t>
      </w:r>
      <w:r>
        <w:rPr>
          <w:bCs/>
        </w:rPr>
        <w:t>малолітньою</w:t>
      </w:r>
      <w:r w:rsidRPr="0064515A">
        <w:rPr>
          <w:bCs/>
        </w:rPr>
        <w:t xml:space="preserve"> дитиною </w:t>
      </w:r>
      <w:r w:rsidR="00371891">
        <w:rPr>
          <w:b/>
        </w:rPr>
        <w:t>********* ******* ********</w:t>
      </w:r>
      <w:r w:rsidRPr="0064515A">
        <w:t xml:space="preserve">, </w:t>
      </w:r>
      <w:r w:rsidR="00371891">
        <w:t>**</w:t>
      </w:r>
      <w:r w:rsidRPr="0064515A">
        <w:t>.</w:t>
      </w:r>
      <w:r w:rsidR="00371891">
        <w:t>**</w:t>
      </w:r>
      <w:r w:rsidRPr="0064515A">
        <w:t>.</w:t>
      </w:r>
      <w:r w:rsidR="00371891">
        <w:t>****</w:t>
      </w:r>
      <w:r w:rsidRPr="0064515A">
        <w:t>.н. до ІЄАС «Діти».</w:t>
      </w:r>
    </w:p>
    <w:p w14:paraId="77AD7507" w14:textId="23BCB3FF" w:rsidR="004669A4" w:rsidRPr="0064515A" w:rsidRDefault="004669A4" w:rsidP="004669A4">
      <w:pPr>
        <w:tabs>
          <w:tab w:val="left" w:pos="0"/>
          <w:tab w:val="left" w:pos="360"/>
          <w:tab w:val="left" w:pos="6120"/>
          <w:tab w:val="left" w:pos="6379"/>
          <w:tab w:val="left" w:pos="7088"/>
          <w:tab w:val="left" w:pos="7371"/>
        </w:tabs>
        <w:jc w:val="both"/>
      </w:pPr>
      <w:r>
        <w:tab/>
      </w:r>
      <w:r w:rsidRPr="0064515A">
        <w:t xml:space="preserve">2.2.Провести роботу по влаштуванню </w:t>
      </w:r>
      <w:r>
        <w:rPr>
          <w:bCs/>
        </w:rPr>
        <w:t>малолітньої</w:t>
      </w:r>
      <w:r w:rsidRPr="0064515A">
        <w:t xml:space="preserve"> дитини до сімейних форм виховання.</w:t>
      </w:r>
    </w:p>
    <w:p w14:paraId="546F843A" w14:textId="66E6A5AD" w:rsidR="004669A4" w:rsidRPr="0064515A" w:rsidRDefault="004669A4" w:rsidP="004669A4">
      <w:pPr>
        <w:tabs>
          <w:tab w:val="left" w:pos="0"/>
          <w:tab w:val="left" w:pos="360"/>
          <w:tab w:val="left" w:pos="6120"/>
          <w:tab w:val="left" w:pos="6379"/>
          <w:tab w:val="left" w:pos="7088"/>
          <w:tab w:val="left" w:pos="7371"/>
        </w:tabs>
        <w:jc w:val="both"/>
      </w:pPr>
      <w:r>
        <w:tab/>
        <w:t>2.3.Д</w:t>
      </w:r>
      <w:r w:rsidRPr="0064515A">
        <w:t xml:space="preserve">овести </w:t>
      </w:r>
      <w:r w:rsidRPr="004669A4">
        <w:t>рішення про припинення опіки над</w:t>
      </w:r>
      <w:r w:rsidRPr="004669A4">
        <w:rPr>
          <w:bCs/>
        </w:rPr>
        <w:t xml:space="preserve"> </w:t>
      </w:r>
      <w:r>
        <w:rPr>
          <w:bCs/>
        </w:rPr>
        <w:t>малолітньою</w:t>
      </w:r>
      <w:r>
        <w:t xml:space="preserve"> дитиною</w:t>
      </w:r>
      <w:r w:rsidRPr="0064515A">
        <w:t xml:space="preserve"> до </w:t>
      </w:r>
      <w:r>
        <w:t xml:space="preserve">Управління соціальної політики </w:t>
      </w:r>
      <w:r w:rsidRPr="0064515A">
        <w:t xml:space="preserve">для припинення виплати соціальної </w:t>
      </w:r>
      <w:r>
        <w:t xml:space="preserve">допомоги на </w:t>
      </w:r>
      <w:r w:rsidR="00371891">
        <w:t>****** *.*</w:t>
      </w:r>
      <w:r>
        <w:t xml:space="preserve">., </w:t>
      </w:r>
      <w:r w:rsidR="00371891">
        <w:t>**</w:t>
      </w:r>
      <w:r>
        <w:t>.</w:t>
      </w:r>
      <w:r w:rsidR="00371891">
        <w:t>**</w:t>
      </w:r>
      <w:r>
        <w:t>.</w:t>
      </w:r>
      <w:r w:rsidR="00371891">
        <w:t>****</w:t>
      </w:r>
      <w:r>
        <w:t>.н.</w:t>
      </w:r>
    </w:p>
    <w:p w14:paraId="55309A7B" w14:textId="3C851D9B" w:rsidR="004669A4" w:rsidRPr="0064515A" w:rsidRDefault="004669A4" w:rsidP="004669A4">
      <w:pPr>
        <w:tabs>
          <w:tab w:val="left" w:pos="0"/>
        </w:tabs>
        <w:jc w:val="both"/>
      </w:pPr>
      <w:r>
        <w:t xml:space="preserve">3. </w:t>
      </w:r>
      <w:r w:rsidRPr="0064515A">
        <w:t xml:space="preserve">Рішення виконавчого комітету від 12.01.2024 № 251 «Про встановлення опіки над дитиною, позбавленою батьківського піклування, малолітньою </w:t>
      </w:r>
      <w:r w:rsidR="00371891">
        <w:rPr>
          <w:b/>
        </w:rPr>
        <w:t>********* ******* ********</w:t>
      </w:r>
      <w:r w:rsidRPr="0064515A">
        <w:t xml:space="preserve">, </w:t>
      </w:r>
      <w:r w:rsidR="00371891">
        <w:t>**</w:t>
      </w:r>
      <w:r w:rsidRPr="0064515A">
        <w:t>.</w:t>
      </w:r>
      <w:r w:rsidR="00371891">
        <w:t>**</w:t>
      </w:r>
      <w:r w:rsidRPr="0064515A">
        <w:t>.</w:t>
      </w:r>
      <w:r w:rsidR="00371891">
        <w:t>****</w:t>
      </w:r>
      <w:r w:rsidRPr="0064515A">
        <w:t xml:space="preserve"> </w:t>
      </w:r>
      <w:proofErr w:type="spellStart"/>
      <w:r w:rsidRPr="0064515A">
        <w:t>р.н</w:t>
      </w:r>
      <w:proofErr w:type="spellEnd"/>
      <w:r w:rsidRPr="0064515A">
        <w:t xml:space="preserve">., призначення опікуна» вважати таким, що втратило чинність. </w:t>
      </w:r>
    </w:p>
    <w:p w14:paraId="44A352B9" w14:textId="77777777" w:rsidR="004669A4" w:rsidRPr="0064515A" w:rsidRDefault="004669A4" w:rsidP="004669A4">
      <w:pPr>
        <w:tabs>
          <w:tab w:val="left" w:pos="0"/>
        </w:tabs>
        <w:jc w:val="both"/>
      </w:pPr>
      <w:r>
        <w:t xml:space="preserve">4. </w:t>
      </w:r>
      <w:r w:rsidRPr="0064515A">
        <w:t>Контроль за виконанням даного рішення покласти на заступницю</w:t>
      </w:r>
      <w:r w:rsidRPr="0064515A">
        <w:rPr>
          <w:lang w:val="ru-RU"/>
        </w:rPr>
        <w:t xml:space="preserve"> </w:t>
      </w:r>
      <w:r w:rsidRPr="0064515A">
        <w:t xml:space="preserve">міського голови Аліну </w:t>
      </w:r>
      <w:proofErr w:type="spellStart"/>
      <w:r w:rsidRPr="0064515A">
        <w:t>Саранюк</w:t>
      </w:r>
      <w:proofErr w:type="spellEnd"/>
      <w:r w:rsidRPr="0064515A">
        <w:t>.</w:t>
      </w: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AB3F22" w:rsidRPr="008E5381" w14:paraId="1AF6D72C" w14:textId="77777777" w:rsidTr="00BB0539">
        <w:tc>
          <w:tcPr>
            <w:tcW w:w="4927" w:type="dxa"/>
          </w:tcPr>
          <w:p w14:paraId="7B97244F" w14:textId="77777777" w:rsidR="00AB3F22" w:rsidRPr="008E5381" w:rsidRDefault="00AB3F22" w:rsidP="00BB053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7058D52B" w14:textId="77777777" w:rsidR="00AB3F22" w:rsidRPr="008E5381" w:rsidRDefault="00AB3F22" w:rsidP="00BB053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0AA972E7" w14:textId="77777777" w:rsidR="00AB3F22" w:rsidRDefault="00AB3F22" w:rsidP="00AB3F2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71891" w14:paraId="04BBC396" w14:textId="77777777" w:rsidTr="00BB0539">
        <w:trPr>
          <w:trHeight w:val="1447"/>
          <w:jc w:val="center"/>
        </w:trPr>
        <w:tc>
          <w:tcPr>
            <w:tcW w:w="4390" w:type="dxa"/>
          </w:tcPr>
          <w:p w14:paraId="21A9B913" w14:textId="6C70C998" w:rsidR="00371891" w:rsidRPr="00BF630C" w:rsidRDefault="00371891" w:rsidP="00186FD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DF2C4A1" w14:textId="77777777" w:rsidR="00371891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56E2A6F" w14:textId="77777777" w:rsidR="00371891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5EA4EA" w14:textId="77777777" w:rsidR="00371891" w:rsidRPr="009E5343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16.05.2025</w:t>
            </w:r>
          </w:p>
          <w:p w14:paraId="5FE96E83" w14:textId="77777777" w:rsidR="00371891" w:rsidRPr="009E5343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C609A69" w14:textId="77777777" w:rsidR="00371891" w:rsidRPr="00BF630C" w:rsidRDefault="00371891" w:rsidP="00186F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110989E" w14:textId="7FC02E16" w:rsidR="00371891" w:rsidRPr="00BF630C" w:rsidRDefault="00371891" w:rsidP="00186FD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71891" w14:paraId="35BD71EF" w14:textId="77777777" w:rsidTr="00BB0539">
        <w:trPr>
          <w:trHeight w:val="1447"/>
          <w:jc w:val="center"/>
        </w:trPr>
        <w:tc>
          <w:tcPr>
            <w:tcW w:w="4390" w:type="dxa"/>
          </w:tcPr>
          <w:p w14:paraId="324B1155" w14:textId="5AA6C691" w:rsidR="00371891" w:rsidRPr="00BF630C" w:rsidRDefault="00371891" w:rsidP="00186FD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4B1C8609" w14:textId="77777777" w:rsidR="00371891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04EED8D" w14:textId="77777777" w:rsidR="00371891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FBEB61" w14:textId="77777777" w:rsidR="00371891" w:rsidRPr="009E5343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16.05.2025</w:t>
            </w:r>
          </w:p>
          <w:p w14:paraId="7181A1B5" w14:textId="77777777" w:rsidR="00371891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EECE2A" w14:textId="77777777" w:rsidR="00371891" w:rsidRPr="00BF630C" w:rsidRDefault="00371891" w:rsidP="00186F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267DE07" w14:textId="5B1801F6" w:rsidR="00371891" w:rsidRPr="00BF630C" w:rsidRDefault="00371891" w:rsidP="00186FD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371891" w14:paraId="1723E286" w14:textId="77777777" w:rsidTr="00BB0539">
        <w:trPr>
          <w:trHeight w:val="1447"/>
          <w:jc w:val="center"/>
        </w:trPr>
        <w:tc>
          <w:tcPr>
            <w:tcW w:w="4390" w:type="dxa"/>
          </w:tcPr>
          <w:p w14:paraId="59FB3166" w14:textId="77777777" w:rsidR="00371891" w:rsidRPr="00CD03B4" w:rsidRDefault="00371891" w:rsidP="00A52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0521C6B" w14:textId="14A30A59" w:rsidR="00371891" w:rsidRPr="00BF630C" w:rsidRDefault="00371891" w:rsidP="00186FD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DD0A836" w14:textId="77777777" w:rsidR="00371891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8D1FC14" w14:textId="77777777" w:rsidR="00371891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C06AA7" w14:textId="77777777" w:rsidR="00371891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C844EA" w14:textId="77777777" w:rsidR="00371891" w:rsidRPr="009E5343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16.05.2025</w:t>
            </w:r>
          </w:p>
          <w:p w14:paraId="280879FC" w14:textId="77777777" w:rsidR="00371891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CABDF6D" w14:textId="77777777" w:rsidR="00371891" w:rsidRPr="00BF630C" w:rsidRDefault="00371891" w:rsidP="00186F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372F80B" w14:textId="77777777" w:rsidR="00371891" w:rsidRDefault="00371891" w:rsidP="00A52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E0529DE" w14:textId="1CA2BA14" w:rsidR="00371891" w:rsidRPr="00BF630C" w:rsidRDefault="00371891" w:rsidP="00186FD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71891" w14:paraId="5BB8C732" w14:textId="77777777" w:rsidTr="00BB0539">
        <w:trPr>
          <w:trHeight w:val="1447"/>
          <w:jc w:val="center"/>
        </w:trPr>
        <w:tc>
          <w:tcPr>
            <w:tcW w:w="4390" w:type="dxa"/>
          </w:tcPr>
          <w:p w14:paraId="2DF3C9EF" w14:textId="77777777" w:rsidR="00371891" w:rsidRDefault="00371891" w:rsidP="00A52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6B5DCFC" w14:textId="7C968F71" w:rsidR="00371891" w:rsidRPr="00BF630C" w:rsidRDefault="00371891" w:rsidP="00186FD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3709D60A" w14:textId="77777777" w:rsidR="00371891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F651E5E" w14:textId="77777777" w:rsidR="00371891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4AC2BB" w14:textId="77777777" w:rsidR="00371891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1D5DD2" w14:textId="77777777" w:rsidR="00371891" w:rsidRPr="009E5343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16.05.2025</w:t>
            </w:r>
          </w:p>
          <w:p w14:paraId="51A50B9E" w14:textId="77777777" w:rsidR="00371891" w:rsidRDefault="00371891" w:rsidP="00A5202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768B5E" w14:textId="77777777" w:rsidR="00371891" w:rsidRPr="00BF630C" w:rsidRDefault="00371891" w:rsidP="00186F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D2D976C" w14:textId="77777777" w:rsidR="00371891" w:rsidRDefault="00371891" w:rsidP="00A5202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BCD3D63" w14:textId="2916B146" w:rsidR="00371891" w:rsidRPr="00BF630C" w:rsidRDefault="00371891" w:rsidP="00186FD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Аліса</w:t>
            </w:r>
            <w:proofErr w:type="spellEnd"/>
            <w:r>
              <w:rPr>
                <w:b/>
                <w:lang w:val="ru-RU"/>
              </w:rPr>
              <w:t xml:space="preserve"> КУЧЕРЕНКО</w:t>
            </w:r>
          </w:p>
        </w:tc>
      </w:tr>
      <w:tr w:rsidR="00371891" w14:paraId="7F942D90" w14:textId="77777777" w:rsidTr="00BB0539">
        <w:trPr>
          <w:trHeight w:val="1447"/>
          <w:jc w:val="center"/>
        </w:trPr>
        <w:tc>
          <w:tcPr>
            <w:tcW w:w="4390" w:type="dxa"/>
          </w:tcPr>
          <w:p w14:paraId="5F15A84F" w14:textId="79E034EB" w:rsidR="00371891" w:rsidRPr="00BF630C" w:rsidRDefault="00371891" w:rsidP="00186FD4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1" w:name="_GoBack"/>
            <w:bookmarkEnd w:id="1"/>
          </w:p>
        </w:tc>
        <w:tc>
          <w:tcPr>
            <w:tcW w:w="2253" w:type="dxa"/>
            <w:vAlign w:val="center"/>
          </w:tcPr>
          <w:p w14:paraId="088FFB7E" w14:textId="77777777" w:rsidR="00371891" w:rsidRPr="00BF630C" w:rsidRDefault="00371891" w:rsidP="00186F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16D0CE2" w14:textId="669B9641" w:rsidR="00371891" w:rsidRPr="00BF630C" w:rsidRDefault="00371891" w:rsidP="00186FD4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186FD4" w14:paraId="031BB5F9" w14:textId="77777777" w:rsidTr="00BB0539">
        <w:trPr>
          <w:trHeight w:val="1447"/>
          <w:jc w:val="center"/>
        </w:trPr>
        <w:tc>
          <w:tcPr>
            <w:tcW w:w="4390" w:type="dxa"/>
          </w:tcPr>
          <w:p w14:paraId="3BB478A6" w14:textId="4BF39FCA" w:rsidR="00186FD4" w:rsidRPr="00CD03B4" w:rsidRDefault="00186FD4" w:rsidP="00186F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536D55D5" w14:textId="77777777" w:rsidR="00186FD4" w:rsidRPr="008B3494" w:rsidRDefault="00186FD4" w:rsidP="00186F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34682FB" w14:textId="2BC1FC2A" w:rsidR="00186FD4" w:rsidRPr="00CD03B4" w:rsidRDefault="00186FD4" w:rsidP="00186FD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4669A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09C"/>
    <w:rsid w:val="0002507C"/>
    <w:rsid w:val="00031426"/>
    <w:rsid w:val="0004064B"/>
    <w:rsid w:val="00053031"/>
    <w:rsid w:val="00057288"/>
    <w:rsid w:val="000D3653"/>
    <w:rsid w:val="000F378E"/>
    <w:rsid w:val="000F532B"/>
    <w:rsid w:val="001107B4"/>
    <w:rsid w:val="00135B09"/>
    <w:rsid w:val="00151BF9"/>
    <w:rsid w:val="001743CD"/>
    <w:rsid w:val="00186FD4"/>
    <w:rsid w:val="001B1F06"/>
    <w:rsid w:val="001B394E"/>
    <w:rsid w:val="001D25D6"/>
    <w:rsid w:val="001F3E96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1891"/>
    <w:rsid w:val="003748A8"/>
    <w:rsid w:val="00375497"/>
    <w:rsid w:val="00393853"/>
    <w:rsid w:val="003A0F12"/>
    <w:rsid w:val="003C63E9"/>
    <w:rsid w:val="003E1AEE"/>
    <w:rsid w:val="003F5900"/>
    <w:rsid w:val="00417673"/>
    <w:rsid w:val="00431A46"/>
    <w:rsid w:val="00431B02"/>
    <w:rsid w:val="004669A4"/>
    <w:rsid w:val="0047199F"/>
    <w:rsid w:val="00490CEB"/>
    <w:rsid w:val="004D6836"/>
    <w:rsid w:val="00576CC2"/>
    <w:rsid w:val="0058096F"/>
    <w:rsid w:val="005B394C"/>
    <w:rsid w:val="005B4D61"/>
    <w:rsid w:val="005C4554"/>
    <w:rsid w:val="005E302E"/>
    <w:rsid w:val="00644287"/>
    <w:rsid w:val="006A18D8"/>
    <w:rsid w:val="006B0A4D"/>
    <w:rsid w:val="00712512"/>
    <w:rsid w:val="00712A49"/>
    <w:rsid w:val="007454A8"/>
    <w:rsid w:val="007755DC"/>
    <w:rsid w:val="0079489D"/>
    <w:rsid w:val="007B04D5"/>
    <w:rsid w:val="007B67D1"/>
    <w:rsid w:val="00847E84"/>
    <w:rsid w:val="00850AAB"/>
    <w:rsid w:val="0086758A"/>
    <w:rsid w:val="008726F3"/>
    <w:rsid w:val="008E5381"/>
    <w:rsid w:val="0090213C"/>
    <w:rsid w:val="0090398D"/>
    <w:rsid w:val="009216D9"/>
    <w:rsid w:val="009232E0"/>
    <w:rsid w:val="00936858"/>
    <w:rsid w:val="00937749"/>
    <w:rsid w:val="0098050D"/>
    <w:rsid w:val="009923DA"/>
    <w:rsid w:val="009C2DF1"/>
    <w:rsid w:val="009D6BB0"/>
    <w:rsid w:val="009D7F32"/>
    <w:rsid w:val="00A01585"/>
    <w:rsid w:val="00A22007"/>
    <w:rsid w:val="00A33C3A"/>
    <w:rsid w:val="00A52D1F"/>
    <w:rsid w:val="00A64DFC"/>
    <w:rsid w:val="00A77C1F"/>
    <w:rsid w:val="00AB04E4"/>
    <w:rsid w:val="00AB3F22"/>
    <w:rsid w:val="00AD0554"/>
    <w:rsid w:val="00AE3B4D"/>
    <w:rsid w:val="00B226EE"/>
    <w:rsid w:val="00B72189"/>
    <w:rsid w:val="00B95B9E"/>
    <w:rsid w:val="00BF630C"/>
    <w:rsid w:val="00C50D1D"/>
    <w:rsid w:val="00C52822"/>
    <w:rsid w:val="00C62CEF"/>
    <w:rsid w:val="00CB17A1"/>
    <w:rsid w:val="00CC48C5"/>
    <w:rsid w:val="00D25DAB"/>
    <w:rsid w:val="00D5668F"/>
    <w:rsid w:val="00D61582"/>
    <w:rsid w:val="00DC1797"/>
    <w:rsid w:val="00DD5F68"/>
    <w:rsid w:val="00DE558E"/>
    <w:rsid w:val="00DF545D"/>
    <w:rsid w:val="00DF58A6"/>
    <w:rsid w:val="00E341E7"/>
    <w:rsid w:val="00E551AF"/>
    <w:rsid w:val="00E60B0F"/>
    <w:rsid w:val="00E618E3"/>
    <w:rsid w:val="00E636EF"/>
    <w:rsid w:val="00E75B5D"/>
    <w:rsid w:val="00E75CAC"/>
    <w:rsid w:val="00EA2C23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DBEB-427D-4A04-9BD5-9A2A04ED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9</cp:revision>
  <cp:lastPrinted>2023-05-10T10:34:00Z</cp:lastPrinted>
  <dcterms:created xsi:type="dcterms:W3CDTF">2025-05-14T12:21:00Z</dcterms:created>
  <dcterms:modified xsi:type="dcterms:W3CDTF">2025-07-10T07:43:00Z</dcterms:modified>
</cp:coreProperties>
</file>