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03196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0034F90" w:rsidR="005E302E" w:rsidRPr="005E302E" w:rsidRDefault="00C1225C" w:rsidP="00612278">
            <w:pPr>
              <w:rPr>
                <w:bCs/>
              </w:rPr>
            </w:pPr>
            <w:r>
              <w:rPr>
                <w:bCs/>
              </w:rPr>
              <w:t>21</w:t>
            </w:r>
            <w:r w:rsidR="007A4A4E">
              <w:rPr>
                <w:bCs/>
              </w:rPr>
              <w:t>.</w:t>
            </w:r>
            <w:r w:rsidR="0061227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A0F133C" w:rsidR="005E302E" w:rsidRPr="005E302E" w:rsidRDefault="007747C5" w:rsidP="00C1225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1225C">
              <w:rPr>
                <w:bCs/>
              </w:rPr>
              <w:t>2534</w:t>
            </w:r>
            <w:r>
              <w:rPr>
                <w:bCs/>
              </w:rPr>
              <w:t xml:space="preserve"> по № </w:t>
            </w:r>
            <w:r w:rsidR="00C1225C">
              <w:rPr>
                <w:bCs/>
              </w:rPr>
              <w:t>2538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B41679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1225C">
        <w:t>20</w:t>
      </w:r>
      <w:r w:rsidR="0027692B">
        <w:t>.</w:t>
      </w:r>
      <w:r w:rsidR="00612278">
        <w:t>11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0E7A8E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</w:t>
      </w:r>
      <w:r w:rsidR="00DA208B">
        <w:t>цю</w:t>
      </w:r>
      <w:r w:rsidR="001D0AEE">
        <w:t xml:space="preserve"> міського голови</w:t>
      </w:r>
      <w:r w:rsidR="00207D98" w:rsidRPr="00207D98">
        <w:t xml:space="preserve"> </w:t>
      </w:r>
      <w:r w:rsidR="00DA208B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B24EA" w:rsidRPr="00207D98" w14:paraId="0C559918" w14:textId="77777777" w:rsidTr="00207D98">
        <w:tc>
          <w:tcPr>
            <w:tcW w:w="4927" w:type="dxa"/>
            <w:hideMark/>
          </w:tcPr>
          <w:p w14:paraId="09F84DE5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D11246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10B6D73B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516BB711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2C5AEFB4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37AA8EC7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1A3F6EE8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B91C0D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46AE8F4C" w:rsidR="00B91C0D" w:rsidRPr="003619DF" w:rsidRDefault="00B91C0D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1BC2729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70D7D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0D33B9" w14:textId="243D7032" w:rsidR="00B91C0D" w:rsidRPr="009E5343" w:rsidRDefault="009B24EA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B91C0D">
              <w:rPr>
                <w:b/>
                <w:bCs/>
                <w:iCs/>
                <w:sz w:val="20"/>
                <w:szCs w:val="20"/>
              </w:rPr>
              <w:t>.11.2025</w:t>
            </w:r>
          </w:p>
          <w:p w14:paraId="0E862CB5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B91C0D" w:rsidRPr="00BE6C32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2BCADB13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B91C0D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4A3BE160" w:rsidR="00B91C0D" w:rsidRPr="003619DF" w:rsidRDefault="00B91C0D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641F5D1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B8039E0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393664" w14:textId="2827CEAC" w:rsidR="00B91C0D" w:rsidRPr="009E5343" w:rsidRDefault="009B24EA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B91C0D">
              <w:rPr>
                <w:b/>
                <w:bCs/>
                <w:iCs/>
                <w:sz w:val="20"/>
                <w:szCs w:val="20"/>
              </w:rPr>
              <w:t>.11.2025</w:t>
            </w:r>
          </w:p>
          <w:p w14:paraId="6AE8895F" w14:textId="7777777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B91C0D" w:rsidRPr="00BE6C32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4F0790C4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91C0D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53CFD1FD" w:rsidR="00B91C0D" w:rsidRPr="003619DF" w:rsidRDefault="00B91C0D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66B7C56D" w14:textId="77777777" w:rsidR="00B91C0D" w:rsidRPr="000C3092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31DE3BB" w14:textId="77777777" w:rsidR="00B91C0D" w:rsidRPr="000C3092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B63D73" w14:textId="2F053832" w:rsidR="00B91C0D" w:rsidRPr="009E5343" w:rsidRDefault="009B24EA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="00B91C0D">
              <w:rPr>
                <w:b/>
                <w:bCs/>
                <w:iCs/>
                <w:sz w:val="20"/>
                <w:szCs w:val="20"/>
              </w:rPr>
              <w:t>.11.2025</w:t>
            </w:r>
          </w:p>
          <w:p w14:paraId="16602751" w14:textId="77777777" w:rsidR="00B91C0D" w:rsidRPr="000C3092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B91C0D" w:rsidRPr="00BE6C32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4BF7B8EF" w:rsidR="00B91C0D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91C0D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37372F0" w14:textId="77777777" w:rsidR="00B91C0D" w:rsidRPr="00CD03B4" w:rsidRDefault="00B91C0D" w:rsidP="001A1E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7F0D25BE" w:rsidR="00B91C0D" w:rsidRDefault="00B91C0D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66DF1F2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E79793" w14:textId="77777777" w:rsidR="00B91C0D" w:rsidRDefault="00B91C0D" w:rsidP="001A1E51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79AEA0E4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5F3766" w14:textId="66B7A9E7" w:rsidR="00B91C0D" w:rsidRPr="009E5343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B24EA">
              <w:rPr>
                <w:b/>
                <w:bCs/>
                <w:iCs/>
                <w:sz w:val="20"/>
                <w:szCs w:val="20"/>
              </w:rPr>
              <w:t>21</w:t>
            </w:r>
            <w:r>
              <w:rPr>
                <w:b/>
                <w:bCs/>
                <w:iCs/>
                <w:sz w:val="20"/>
                <w:szCs w:val="20"/>
              </w:rPr>
              <w:t>.11.2025</w:t>
            </w:r>
          </w:p>
          <w:p w14:paraId="4EDD2589" w14:textId="77777777" w:rsidR="00B91C0D" w:rsidRDefault="00B91C0D" w:rsidP="001A1E5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B91C0D" w:rsidRPr="008B3494" w:rsidRDefault="00B91C0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376C4786" w14:textId="77777777" w:rsidR="00B91C0D" w:rsidRDefault="00B91C0D" w:rsidP="001A1E5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5000ADC1" w:rsidR="00B91C0D" w:rsidRPr="003479D4" w:rsidRDefault="00B91C0D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B24EA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7A85E242" w14:textId="77777777" w:rsidR="009B24EA" w:rsidRDefault="009B24EA" w:rsidP="00C243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D45E899" w:rsidR="009B24EA" w:rsidRDefault="009B24EA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7DF921B3" w14:textId="77777777" w:rsidR="009B24EA" w:rsidRDefault="009B24EA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8ED46D" w14:textId="77777777" w:rsidR="009B24EA" w:rsidRDefault="009B24EA" w:rsidP="00C243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7831F0" w14:textId="77777777" w:rsidR="009B24EA" w:rsidRDefault="009B24EA" w:rsidP="00C243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20A3F2" w14:textId="77777777" w:rsidR="009B24EA" w:rsidRPr="009E5343" w:rsidRDefault="009B24EA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343E5A00" w14:textId="77777777" w:rsidR="009B24EA" w:rsidRDefault="009B24EA" w:rsidP="00C243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9B24EA" w:rsidRDefault="009B24EA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079789C2" w14:textId="77777777" w:rsidR="009B24EA" w:rsidRDefault="009B24EA" w:rsidP="00C2434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5B8C9990" w:rsidR="009B24EA" w:rsidRDefault="009B24EA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1D38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6D55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12278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47C5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24E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1C0D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225C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208B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27943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7DC187A-ADAB-4445-BA62-53016B11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091F-F62A-4ABD-AADE-632F6CDE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88</cp:revision>
  <cp:lastPrinted>2025-08-18T11:34:00Z</cp:lastPrinted>
  <dcterms:created xsi:type="dcterms:W3CDTF">2024-08-22T07:18:00Z</dcterms:created>
  <dcterms:modified xsi:type="dcterms:W3CDTF">2026-01-19T07:22:00Z</dcterms:modified>
</cp:coreProperties>
</file>